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BFD71" w14:textId="46BCEEB7" w:rsidR="00FC4191" w:rsidRDefault="00FC4191" w:rsidP="0038025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C41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сочинения</w:t>
      </w:r>
      <w:r w:rsidR="003802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: </w:t>
      </w:r>
      <w:r w:rsidR="009C6A74" w:rsidRPr="009C6A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Хранитель Книги Времени</w:t>
      </w:r>
      <w:r w:rsidR="003802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Сказка</w:t>
      </w:r>
    </w:p>
    <w:p w14:paraId="52390F6E" w14:textId="77777777" w:rsidR="009C6A74" w:rsidRPr="00676F3C" w:rsidRDefault="009C6A74" w:rsidP="009C6A74">
      <w:pPr>
        <w:spacing w:before="100" w:beforeAutospacing="1" w:after="100" w:afterAutospacing="1" w:line="240" w:lineRule="auto"/>
        <w:ind w:left="-851" w:right="-143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76F3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Пролог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  <w:r w:rsidRPr="00676F3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Гранитные страницы и вечный уголёк</w:t>
      </w:r>
    </w:p>
    <w:p w14:paraId="7211C474" w14:textId="77777777" w:rsidR="009C6A74" w:rsidRPr="004B49E0" w:rsidRDefault="009C6A74" w:rsidP="009C6A74">
      <w:pPr>
        <w:spacing w:before="100" w:beforeAutospacing="1" w:after="100" w:afterAutospacing="1" w:line="360" w:lineRule="auto"/>
        <w:ind w:left="-851" w:right="-143"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4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Давным-давно, а может, и не очень — ведь для истинной памяти не существует времени — жил-был на сибирском берегу славной реки Томи сирота по имени Алёшенька. Не было у него ни отца, ни матери, ни злата, ни серебра, только дед — старый мостостроитель, который помнил те времена грозные, когда земля от края до края стонала от железа и огня.</w:t>
      </w:r>
    </w:p>
    <w:p w14:paraId="2EAA79A6" w14:textId="77777777" w:rsidR="009C6A74" w:rsidRPr="004B49E0" w:rsidRDefault="009C6A74" w:rsidP="009C6A74">
      <w:pPr>
        <w:spacing w:before="100" w:beforeAutospacing="1" w:after="100" w:afterAutospacing="1" w:line="360" w:lineRule="auto"/>
        <w:ind w:left="-851" w:right="-143"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4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Наступил год, когда над миром сошлись великие знамения памяти. Ровно восемьдесят пять лет исполнилось с того дня, как из Чёрной Бездны вырвался Железный Коршун и принёс на землю русскую Великую Войну. Дед в тот год совсем занемог. Перед тем как уснуть вечным сном, передал он внуку наследие - Книгу Времени с чистыми гранитными страницами да уголёк, израненный огнём вражеским в печи родной.</w:t>
      </w:r>
    </w:p>
    <w:p w14:paraId="5D09912C" w14:textId="77777777" w:rsidR="009C6A74" w:rsidRPr="004B49E0" w:rsidRDefault="009C6A74" w:rsidP="009C6A74">
      <w:pPr>
        <w:spacing w:before="100" w:beforeAutospacing="1" w:after="100" w:afterAutospacing="1" w:line="360" w:lineRule="auto"/>
        <w:ind w:left="-851" w:right="-143"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4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«Когда навалятся сумерки лихие и ветры злые затушат свечи, открывай Книгу, Алёша. Пиши в неё имена тех, чьё мужество сокрушило Чёрную Бездну. Пока их имена горят на граните — Железный Коршун не посмеет вернуться», — изрёк дед едва слышно и закрыл очи навеки.</w:t>
      </w:r>
    </w:p>
    <w:p w14:paraId="531323D8" w14:textId="77777777" w:rsidR="009C6A74" w:rsidRPr="004B49E0" w:rsidRDefault="009C6A74" w:rsidP="009C6A74">
      <w:pPr>
        <w:spacing w:before="100" w:beforeAutospacing="1" w:after="100" w:afterAutospacing="1" w:line="360" w:lineRule="auto"/>
        <w:ind w:left="-851" w:right="-143"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4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Остался мальчик один-одинёшенек. Налетел с полуночи ледяной ветер, ставни закрестились, завыла буря — точно такая же, как в далёком сорок первом. Страшно стало Алёшке, забилось сердечко, задрожали руки. Но вспомнил он наказ, открыл тяжёлую Книгу и вывел на первой странице два великих имени: Георгий Жуков и Константин Рокоссовский. В тот год как раз исполнилось 130 лет со дня их явления в мир.</w:t>
      </w:r>
    </w:p>
    <w:p w14:paraId="0D396FCC" w14:textId="77777777" w:rsidR="00380251" w:rsidRDefault="00380251" w:rsidP="009C6A74">
      <w:pPr>
        <w:spacing w:before="100" w:beforeAutospacing="1" w:after="100" w:afterAutospacing="1" w:line="360" w:lineRule="auto"/>
        <w:ind w:left="-851" w:right="-143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020A4E50" w14:textId="77777777" w:rsidR="00380251" w:rsidRDefault="00380251" w:rsidP="009C6A74">
      <w:pPr>
        <w:spacing w:before="100" w:beforeAutospacing="1" w:after="100" w:afterAutospacing="1" w:line="360" w:lineRule="auto"/>
        <w:ind w:left="-851" w:right="-143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2052EDA9" w14:textId="6F82A53F" w:rsidR="009C6A74" w:rsidRPr="004B49E0" w:rsidRDefault="009C6A74" w:rsidP="009C6A74">
      <w:pPr>
        <w:spacing w:before="100" w:beforeAutospacing="1" w:after="100" w:afterAutospacing="1" w:line="360" w:lineRule="auto"/>
        <w:ind w:left="-851" w:right="-143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B49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Глава 1. Три заставы и два Богатыря</w:t>
      </w:r>
    </w:p>
    <w:p w14:paraId="28743E38" w14:textId="77777777" w:rsidR="009C6A74" w:rsidRPr="004B49E0" w:rsidRDefault="009C6A74" w:rsidP="009C6A74">
      <w:pPr>
        <w:spacing w:before="100" w:beforeAutospacing="1" w:after="100" w:afterAutospacing="1" w:line="360" w:lineRule="auto"/>
        <w:ind w:left="-851" w:right="-143"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4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Только начертал Алёшка эти имена, как изба его деревянная раздвинулась, обернувшись бескрайним полем ратным. Полыхнуло вдали три зарева, зашумели три грозные сказочные заставы богатырские. </w:t>
      </w:r>
    </w:p>
    <w:p w14:paraId="0E83AB4F" w14:textId="77777777" w:rsidR="009C6A74" w:rsidRPr="004B49E0" w:rsidRDefault="009C6A74" w:rsidP="009C6A74">
      <w:pPr>
        <w:spacing w:before="100" w:beforeAutospacing="1" w:after="100" w:afterAutospacing="1" w:line="360" w:lineRule="auto"/>
        <w:ind w:left="-851" w:right="-143"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4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Первая застава — Ленинградская, скованная ледяным блокадным кольцом, где люди из чистой веры и горсти крошек ковали гранитную стойкость. Вторая застава — Севастопольская, у самого синего моря, где матросы вросли в каменные утёсы и не пускали чудищ морских и земных. Третья застава — Московская, позади которой стояло сердце земли родимой.</w:t>
      </w:r>
    </w:p>
    <w:p w14:paraId="6C4FBBAE" w14:textId="77777777" w:rsidR="009C6A74" w:rsidRPr="004B49E0" w:rsidRDefault="009C6A74" w:rsidP="009C6A74">
      <w:pPr>
        <w:spacing w:before="100" w:beforeAutospacing="1" w:after="100" w:afterAutospacing="1" w:line="360" w:lineRule="auto"/>
        <w:ind w:left="-851" w:right="-143"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4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вышли навстречу буре свирепой два маршала-богатыря в доспехах сияющих, поверх которых были накинуты суровые шинели солдатские.</w:t>
      </w:r>
    </w:p>
    <w:p w14:paraId="49DFF513" w14:textId="77777777" w:rsidR="009C6A74" w:rsidRPr="004B49E0" w:rsidRDefault="009C6A74" w:rsidP="009C6A74">
      <w:pPr>
        <w:spacing w:before="100" w:beforeAutospacing="1" w:after="100" w:afterAutospacing="1" w:line="360" w:lineRule="auto"/>
        <w:ind w:left="-851" w:right="-143"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4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Один — широкоплечий, с лицом точно из кремня иссечённым, взгляд грозный, как туча грозовая. То был Жуков Георгий. В руках он держал </w:t>
      </w:r>
      <w:r w:rsidRPr="00506A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щит могучий, коим</w:t>
      </w:r>
      <w:r w:rsidRPr="004B4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прикрыл Ленинград и Москву в самый лютый час. Второй богатырь — высокий, статный, с душой светлой и ясной, а взором пронзительным. То был Рокоссовский Константин, чей меч прорубал просеки огненные в тылу врага.</w:t>
      </w:r>
    </w:p>
    <w:p w14:paraId="2FC9C547" w14:textId="77777777" w:rsidR="009C6A74" w:rsidRPr="004B49E0" w:rsidRDefault="009C6A74" w:rsidP="009C6A74">
      <w:pPr>
        <w:spacing w:before="100" w:beforeAutospacing="1" w:after="100" w:afterAutospacing="1" w:line="360" w:lineRule="auto"/>
        <w:ind w:left="-851" w:right="-143"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4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— Не бойся, отрок, — громовым, но добрым голосом молвил Георгий. — Мы те, кто повернул вспять орды железные у стен столицы величавой. Я — твоя верная защита.</w:t>
      </w:r>
    </w:p>
    <w:p w14:paraId="6AA1F36E" w14:textId="77777777" w:rsidR="009C6A74" w:rsidRPr="004B49E0" w:rsidRDefault="009C6A74" w:rsidP="009C6A74">
      <w:pPr>
        <w:spacing w:before="100" w:beforeAutospacing="1" w:after="100" w:afterAutospacing="1" w:line="360" w:lineRule="auto"/>
        <w:ind w:left="-851" w:right="-143"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4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— А я — твоё дело правое, — добавил Константин. — Явились мы из бессмертия, чтобы твой дом согреть. Пока помнишь о нас — ни один враг не переступит рубеж.</w:t>
      </w:r>
    </w:p>
    <w:p w14:paraId="6204BD78" w14:textId="77777777" w:rsidR="009C6A74" w:rsidRPr="004B49E0" w:rsidRDefault="009C6A74" w:rsidP="009C6A74">
      <w:pPr>
        <w:spacing w:before="100" w:beforeAutospacing="1" w:after="100" w:afterAutospacing="1" w:line="360" w:lineRule="auto"/>
        <w:ind w:left="-851" w:right="-143"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4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Стукнули богатыри мечом о щит — и расступилась тьма вокруг избы, а на гранитных страницах Книги вечным рельефом проросли окопы Подмосковья и бастионы Севастополя.</w:t>
      </w:r>
    </w:p>
    <w:p w14:paraId="6AE57DC2" w14:textId="77777777" w:rsidR="009C6A74" w:rsidRPr="004B49E0" w:rsidRDefault="009C6A74" w:rsidP="009C6A74">
      <w:pPr>
        <w:spacing w:before="100" w:beforeAutospacing="1" w:after="100" w:afterAutospacing="1" w:line="360" w:lineRule="auto"/>
        <w:ind w:left="-851" w:right="-143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B49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Глава 2. Серебряный крылатый сокол Маресьев</w:t>
      </w:r>
    </w:p>
    <w:p w14:paraId="01165B2A" w14:textId="77777777" w:rsidR="009C6A74" w:rsidRPr="004B49E0" w:rsidRDefault="009C6A74" w:rsidP="009C6A74">
      <w:pPr>
        <w:spacing w:before="100" w:beforeAutospacing="1" w:after="100" w:afterAutospacing="1" w:line="360" w:lineRule="auto"/>
        <w:ind w:left="-851" w:right="-143"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4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 не сдавалась бездна огненная. Выпустил Железный Коршун своего слугу верного — Свинцового Стрижа, дабы выклевать мальчику глаза, а Книгу Времени в небытие унести. Закружила над крышей тень чёрная, заскрипели когти по дереву, пахнуло гарью ядовитою.</w:t>
      </w:r>
    </w:p>
    <w:p w14:paraId="51B40C16" w14:textId="59211886" w:rsidR="009C6A74" w:rsidRPr="004B49E0" w:rsidRDefault="009C6A74" w:rsidP="009C6A74">
      <w:pPr>
        <w:spacing w:before="100" w:beforeAutospacing="1" w:after="100" w:afterAutospacing="1" w:line="360" w:lineRule="auto"/>
        <w:ind w:left="-851" w:right="-143"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4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Тогда Алёшка торопливо перевернул страницу и написал имя героя, со дня рождения которого исполнилось 110 лет: Маресьев</w:t>
      </w:r>
      <w:r w:rsidR="0088768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Алексей.</w:t>
      </w:r>
    </w:p>
    <w:p w14:paraId="034079D2" w14:textId="77777777" w:rsidR="009C6A74" w:rsidRPr="004B49E0" w:rsidRDefault="009C6A74" w:rsidP="009C6A74">
      <w:pPr>
        <w:spacing w:before="100" w:beforeAutospacing="1" w:after="100" w:afterAutospacing="1" w:line="360" w:lineRule="auto"/>
        <w:ind w:left="-851" w:right="-143"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4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Раздался в небесах такой чистый и ясный гул, будто запели тысячи струн. Спустился с облаков Серебряный Сокол, ударился оземь и обернулся </w:t>
      </w:r>
      <w:proofErr w:type="gramStart"/>
      <w:r w:rsidRPr="004B4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молодцем,  соколом</w:t>
      </w:r>
      <w:proofErr w:type="gramEnd"/>
      <w:r w:rsidRPr="004B4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-лётчиком. Вместо ног у него были протезы тяжёлые, но стоял он на земле так гордо и крепко, словно вековой дуб корнями врос.</w:t>
      </w:r>
    </w:p>
    <w:p w14:paraId="5B8E135A" w14:textId="77777777" w:rsidR="009C6A74" w:rsidRPr="004B49E0" w:rsidRDefault="009C6A74" w:rsidP="009C6A74">
      <w:pPr>
        <w:spacing w:before="100" w:beforeAutospacing="1" w:after="100" w:afterAutospacing="1" w:line="360" w:lineRule="auto"/>
        <w:ind w:left="-851" w:right="-143"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4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Рано силу празднуешь, нечисть поднебесная! — гневно, во весь голос крикнул Маресьев в грозовые тучи. </w:t>
      </w:r>
    </w:p>
    <w:p w14:paraId="74894806" w14:textId="77777777" w:rsidR="009C6A74" w:rsidRPr="004B49E0" w:rsidRDefault="009C6A74" w:rsidP="009C6A74">
      <w:pPr>
        <w:spacing w:before="100" w:beforeAutospacing="1" w:after="100" w:afterAutospacing="1" w:line="360" w:lineRule="auto"/>
        <w:ind w:left="-851" w:right="-143"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4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— Меня ползком шестнадцать дней тайга ломала, мороз студил свирепый, ноги отобрал — да дух мой неукротимый сломать не смог! А уж крылья твои свинцовые я в щепки разнесу!</w:t>
      </w:r>
    </w:p>
    <w:p w14:paraId="519D0757" w14:textId="77777777" w:rsidR="009C6A74" w:rsidRPr="004B49E0" w:rsidRDefault="009C6A74" w:rsidP="009C6A74">
      <w:pPr>
        <w:spacing w:before="100" w:beforeAutospacing="1" w:after="100" w:afterAutospacing="1" w:line="360" w:lineRule="auto"/>
        <w:ind w:left="-851" w:right="-143"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4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Взмахнул лётчик руками-крыльями, взмыл в самую высь, где кипел кровавый бой. Заклевал, изрезал Серебряный Сокол Стрижа вражьего, сбросил его мёртвым камнем в глушь болотную. Опустилось с неба сизое перышко лётчика прямо в Книгу Времени, став вечной закладкой на странице воли невиданной.</w:t>
      </w:r>
    </w:p>
    <w:p w14:paraId="102F6382" w14:textId="77777777" w:rsidR="009C6A74" w:rsidRPr="004B49E0" w:rsidRDefault="009C6A74" w:rsidP="009C6A74">
      <w:pPr>
        <w:spacing w:before="100" w:beforeAutospacing="1" w:after="100" w:afterAutospacing="1" w:line="360" w:lineRule="auto"/>
        <w:ind w:left="-851" w:right="-143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B49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Глава 3. Алое знамя «Молодой гвардии»</w:t>
      </w:r>
    </w:p>
    <w:p w14:paraId="05092FF9" w14:textId="77777777" w:rsidR="009C6A74" w:rsidRPr="004B49E0" w:rsidRDefault="009C6A74" w:rsidP="009C6A74">
      <w:pPr>
        <w:spacing w:before="100" w:beforeAutospacing="1" w:after="100" w:afterAutospacing="1" w:line="360" w:lineRule="auto"/>
        <w:ind w:left="-851" w:right="-143"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4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Притихла буря, но из углов избы пополз ядовитый туман сонный. Стал он Алёшке нашептывать: «Ты мал и слаб, один остался на всём свете. Забудь их всех, усни, твой уголёк вот-вот погаснет...».</w:t>
      </w:r>
    </w:p>
    <w:p w14:paraId="4C820A58" w14:textId="77777777" w:rsidR="009C6A74" w:rsidRPr="004B49E0" w:rsidRDefault="009C6A74" w:rsidP="009C6A74">
      <w:pPr>
        <w:spacing w:before="100" w:beforeAutospacing="1" w:after="100" w:afterAutospacing="1" w:line="360" w:lineRule="auto"/>
        <w:ind w:left="-851" w:right="-143"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4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Задремал паренёк, стали закрываться глаза его. Но из последних сил собрал он волю свою крепкую, несгибаемую, открыл страницу третью и выжег имя того, кому в этот год ровно бы век исполнился — 100 лет со дня рождения: Кошевой Олег.</w:t>
      </w:r>
    </w:p>
    <w:p w14:paraId="33D3B639" w14:textId="77777777" w:rsidR="009C6A74" w:rsidRPr="004B49E0" w:rsidRDefault="009C6A74" w:rsidP="009C6A74">
      <w:pPr>
        <w:spacing w:before="100" w:beforeAutospacing="1" w:after="100" w:afterAutospacing="1" w:line="360" w:lineRule="auto"/>
        <w:ind w:left="-851" w:right="-143"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4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соткался из тумана предрассветного и искр весеннего солнца юноша с открытым ликом бесстрашным. В руках он держал знамя алое, от сочного цвета коего ночные тени с писком врассыпную бросились. А за плечами его стояла рать невидимая, но могучая — вся его «Молодая гвардия», юные витязи </w:t>
      </w:r>
      <w:proofErr w:type="spellStart"/>
      <w:r w:rsidRPr="004B4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краснодонские</w:t>
      </w:r>
      <w:proofErr w:type="spellEnd"/>
      <w:r w:rsidRPr="004B4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C0283E5" w14:textId="77777777" w:rsidR="009C6A74" w:rsidRPr="004B49E0" w:rsidRDefault="009C6A74" w:rsidP="009C6A74">
      <w:pPr>
        <w:spacing w:before="100" w:beforeAutospacing="1" w:after="100" w:afterAutospacing="1" w:line="360" w:lineRule="auto"/>
        <w:ind w:left="-851" w:right="-143"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4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— Не смей спать, Алёшка! — звонко, как колокольчик, крикнул Олег. — Мы были почти твоими ровесниками, когда земля стонала под копытами врага. Пытали, истязали нас железом раскалённым, бросали в шахты глубокие и тёмные, но не предали мы свою Родину любимую, не склонили головы перед Коршуном! Смерти нет, пока жива свобода, и пока такие, как ты, помнят имена наши!</w:t>
      </w:r>
    </w:p>
    <w:p w14:paraId="678AC434" w14:textId="77777777" w:rsidR="009C6A74" w:rsidRPr="004B49E0" w:rsidRDefault="009C6A74" w:rsidP="009C6A74">
      <w:pPr>
        <w:spacing w:before="100" w:beforeAutospacing="1" w:after="100" w:afterAutospacing="1" w:line="360" w:lineRule="auto"/>
        <w:ind w:left="-851" w:right="-143"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4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Взмахнул Олег красным знаменем — и развеялся туман ядовитый. Вонзил он древко рядом с крыльцом, и в ту же секунду проросло оно дубом могучим с золотыми листьями, поющими песню вечной жизни.</w:t>
      </w:r>
    </w:p>
    <w:p w14:paraId="5195DAD4" w14:textId="77777777" w:rsidR="009C6A74" w:rsidRPr="004B49E0" w:rsidRDefault="009C6A74" w:rsidP="009C6A74">
      <w:pPr>
        <w:spacing w:before="100" w:beforeAutospacing="1" w:after="100" w:afterAutospacing="1" w:line="360" w:lineRule="auto"/>
        <w:ind w:left="-851" w:right="-143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B49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Эпилог. Живой огонь памяти</w:t>
      </w:r>
    </w:p>
    <w:p w14:paraId="7CF8CBFB" w14:textId="77777777" w:rsidR="009C6A74" w:rsidRPr="004B49E0" w:rsidRDefault="009C6A74" w:rsidP="009C6A74">
      <w:pPr>
        <w:spacing w:before="100" w:beforeAutospacing="1" w:after="100" w:afterAutospacing="1" w:line="360" w:lineRule="auto"/>
        <w:ind w:left="-851" w:right="-143"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4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Когда взошло солнце ликующее, сибирский берег Томи залило таким ярким, победным светом, какого Алёшка за всю жизнь не видывал. А Железный Коршун навсегда разбился о гранитные страницы Книги Времени.</w:t>
      </w:r>
    </w:p>
    <w:p w14:paraId="6FB65BA2" w14:textId="77777777" w:rsidR="009C6A74" w:rsidRPr="004B49E0" w:rsidRDefault="009C6A74" w:rsidP="009C6A74">
      <w:pPr>
        <w:spacing w:before="100" w:beforeAutospacing="1" w:after="100" w:afterAutospacing="1" w:line="360" w:lineRule="auto"/>
        <w:ind w:left="-851" w:right="-143"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4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Мальчик вышел на крыльцо. Изба его больше не была одинокой и ветхой — её невидимо охраняли мощные бастионы Севастополя, несокрушимые стены Ленинграда и укреплённые рубежи Москвы. На столе лежала открытая Книга, где уголёк деда навечно выжег золотом священные имена великих маршалов Победы, Жукова и Рокоссовского, крылатого богатыря Маресьева и юного воина Кошевого.</w:t>
      </w:r>
    </w:p>
    <w:p w14:paraId="41E65501" w14:textId="77777777" w:rsidR="009C6A74" w:rsidRPr="004B49E0" w:rsidRDefault="009C6A74" w:rsidP="009C6A74">
      <w:pPr>
        <w:spacing w:before="100" w:beforeAutospacing="1" w:after="100" w:afterAutospacing="1" w:line="360" w:lineRule="auto"/>
        <w:ind w:left="-851" w:right="-143"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4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Прижал Алёшка к груди Книгу крепко и бережно. Понял он, что за плечами его стоит воинство бессмертное, а в руках его собственных — сила главная на земле. И </w:t>
      </w:r>
      <w:r w:rsidRPr="004B4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пока Книга Времени открыта, пока в наших сердцах этот подвиг бессмертен — ни одна сила вражья не сможет оборвать великую сказку его родной земли.</w:t>
      </w:r>
    </w:p>
    <w:p w14:paraId="63D9C436" w14:textId="48A5FAAB" w:rsidR="00285134" w:rsidRDefault="00285134" w:rsidP="009C6A74">
      <w:pPr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14:paraId="228E4B4A" w14:textId="47EB0F34" w:rsidR="009C6A74" w:rsidRDefault="009C6A74" w:rsidP="009C6A74">
      <w:pPr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14:paraId="1FB31602" w14:textId="34601595" w:rsidR="009C6A74" w:rsidRDefault="009C6A74" w:rsidP="009C6A74">
      <w:pPr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14:paraId="6528BA36" w14:textId="667C9596" w:rsidR="009C6A74" w:rsidRDefault="009C6A74" w:rsidP="009C6A74">
      <w:pPr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14:paraId="548391E1" w14:textId="56803E47" w:rsidR="009C6A74" w:rsidRDefault="009C6A74" w:rsidP="009C6A74">
      <w:pPr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14:paraId="10E205F5" w14:textId="4A0B4B84" w:rsidR="009C6A74" w:rsidRDefault="009C6A74" w:rsidP="009C6A74">
      <w:pPr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14:paraId="2E5CD3AE" w14:textId="3A31940D" w:rsidR="009C6A74" w:rsidRDefault="009C6A74" w:rsidP="009C6A74">
      <w:pPr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14:paraId="1B098866" w14:textId="57C26414" w:rsidR="009C6A74" w:rsidRDefault="009C6A74" w:rsidP="009C6A74">
      <w:pPr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14:paraId="578647DA" w14:textId="557F684F" w:rsidR="009C6A74" w:rsidRDefault="009C6A74" w:rsidP="009C6A74">
      <w:pPr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14:paraId="13D1910B" w14:textId="69B60D83" w:rsidR="009C6A74" w:rsidRDefault="009C6A74" w:rsidP="009C6A74">
      <w:pPr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14:paraId="0831557A" w14:textId="67A8D899" w:rsidR="009C6A74" w:rsidRDefault="009C6A74" w:rsidP="009C6A74">
      <w:pPr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14:paraId="538A5706" w14:textId="7D395B2A" w:rsidR="009C6A74" w:rsidRDefault="009C6A74" w:rsidP="009C6A74">
      <w:pPr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14:paraId="1C6B603B" w14:textId="5E578894" w:rsidR="009C6A74" w:rsidRDefault="009C6A74" w:rsidP="009C6A74">
      <w:pPr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14:paraId="5F1F8B1A" w14:textId="58284F84" w:rsidR="009C6A74" w:rsidRDefault="009C6A74" w:rsidP="009C6A74">
      <w:pPr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14:paraId="1D7F6A73" w14:textId="3C237C0B" w:rsidR="009C6A74" w:rsidRDefault="009C6A74" w:rsidP="009C6A74">
      <w:pPr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14:paraId="385A89AA" w14:textId="0460062B" w:rsidR="009C6A74" w:rsidRDefault="009C6A74" w:rsidP="009C6A74">
      <w:pPr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14:paraId="72D95711" w14:textId="16EE10E7" w:rsidR="009C6A74" w:rsidRDefault="009C6A74" w:rsidP="009C6A74">
      <w:pPr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14:paraId="460B2CC8" w14:textId="35C1DDB5" w:rsidR="009C6A74" w:rsidRDefault="009C6A74" w:rsidP="009C6A74">
      <w:pPr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14:paraId="6963358E" w14:textId="1E0A6965" w:rsidR="009C6A74" w:rsidRDefault="009C6A74" w:rsidP="009C6A74">
      <w:pPr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14:paraId="107A153F" w14:textId="77777777" w:rsidR="009C6A74" w:rsidRPr="00E43756" w:rsidRDefault="009C6A74" w:rsidP="009C6A74">
      <w:pPr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55F523" w14:textId="376EDC2C" w:rsidR="00C8093A" w:rsidRPr="00E43756" w:rsidRDefault="00C8093A" w:rsidP="009C6A74">
      <w:pPr>
        <w:spacing w:after="160" w:line="360" w:lineRule="auto"/>
        <w:ind w:left="-567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C8093A" w:rsidRPr="00E43756" w:rsidSect="0092767C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92C5BF" w14:textId="77777777" w:rsidR="003F6802" w:rsidRDefault="003F6802" w:rsidP="00FD7343">
      <w:pPr>
        <w:spacing w:after="0" w:line="240" w:lineRule="auto"/>
      </w:pPr>
      <w:r>
        <w:separator/>
      </w:r>
    </w:p>
  </w:endnote>
  <w:endnote w:type="continuationSeparator" w:id="0">
    <w:p w14:paraId="27A723C4" w14:textId="77777777" w:rsidR="003F6802" w:rsidRDefault="003F6802" w:rsidP="00FD73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A26F11" w14:textId="77777777" w:rsidR="003F6802" w:rsidRDefault="003F6802" w:rsidP="00FD7343">
      <w:pPr>
        <w:spacing w:after="0" w:line="240" w:lineRule="auto"/>
      </w:pPr>
      <w:r>
        <w:separator/>
      </w:r>
    </w:p>
  </w:footnote>
  <w:footnote w:type="continuationSeparator" w:id="0">
    <w:p w14:paraId="596D04C3" w14:textId="77777777" w:rsidR="003F6802" w:rsidRDefault="003F6802" w:rsidP="00FD73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1896360"/>
      <w:docPartObj>
        <w:docPartGallery w:val="Page Numbers (Top of Page)"/>
        <w:docPartUnique/>
      </w:docPartObj>
    </w:sdtPr>
    <w:sdtEndPr/>
    <w:sdtContent>
      <w:p w14:paraId="1D8D4B4C" w14:textId="27DD1797" w:rsidR="00E8480C" w:rsidRDefault="00C26B69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B3D58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508E6DC3" w14:textId="77777777" w:rsidR="00E8480C" w:rsidRDefault="00E8480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4E7E89"/>
    <w:multiLevelType w:val="multilevel"/>
    <w:tmpl w:val="2656F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343"/>
    <w:rsid w:val="000065A1"/>
    <w:rsid w:val="000269B2"/>
    <w:rsid w:val="00036F1A"/>
    <w:rsid w:val="00071EA6"/>
    <w:rsid w:val="0008365B"/>
    <w:rsid w:val="000A0BF6"/>
    <w:rsid w:val="000B01B9"/>
    <w:rsid w:val="000B456C"/>
    <w:rsid w:val="000C746E"/>
    <w:rsid w:val="000D6F79"/>
    <w:rsid w:val="000F2FB9"/>
    <w:rsid w:val="00105758"/>
    <w:rsid w:val="00127909"/>
    <w:rsid w:val="00196339"/>
    <w:rsid w:val="001B32DC"/>
    <w:rsid w:val="001C0A86"/>
    <w:rsid w:val="001F64D6"/>
    <w:rsid w:val="001F7A3E"/>
    <w:rsid w:val="00213432"/>
    <w:rsid w:val="00227142"/>
    <w:rsid w:val="00230F19"/>
    <w:rsid w:val="00245E03"/>
    <w:rsid w:val="00250F35"/>
    <w:rsid w:val="00254101"/>
    <w:rsid w:val="0025499F"/>
    <w:rsid w:val="00256D79"/>
    <w:rsid w:val="00272A4A"/>
    <w:rsid w:val="00274434"/>
    <w:rsid w:val="00285134"/>
    <w:rsid w:val="0029313E"/>
    <w:rsid w:val="0029663F"/>
    <w:rsid w:val="002A632C"/>
    <w:rsid w:val="002C1F3C"/>
    <w:rsid w:val="002F259D"/>
    <w:rsid w:val="002F4D44"/>
    <w:rsid w:val="00334D7C"/>
    <w:rsid w:val="00336ACD"/>
    <w:rsid w:val="003373F0"/>
    <w:rsid w:val="003501BF"/>
    <w:rsid w:val="00380251"/>
    <w:rsid w:val="0038579D"/>
    <w:rsid w:val="00391AE1"/>
    <w:rsid w:val="003B0EF0"/>
    <w:rsid w:val="003B4C10"/>
    <w:rsid w:val="003C0766"/>
    <w:rsid w:val="003C0D8D"/>
    <w:rsid w:val="003C49AE"/>
    <w:rsid w:val="003D1952"/>
    <w:rsid w:val="003D249B"/>
    <w:rsid w:val="003D5E47"/>
    <w:rsid w:val="003F1F77"/>
    <w:rsid w:val="003F6802"/>
    <w:rsid w:val="00424297"/>
    <w:rsid w:val="004244A0"/>
    <w:rsid w:val="00431191"/>
    <w:rsid w:val="004320A8"/>
    <w:rsid w:val="004401E2"/>
    <w:rsid w:val="00492CA4"/>
    <w:rsid w:val="004A0505"/>
    <w:rsid w:val="004B3D58"/>
    <w:rsid w:val="004D0B3A"/>
    <w:rsid w:val="00517559"/>
    <w:rsid w:val="005312D0"/>
    <w:rsid w:val="0053273E"/>
    <w:rsid w:val="00542315"/>
    <w:rsid w:val="00553E4A"/>
    <w:rsid w:val="00586256"/>
    <w:rsid w:val="00604F8F"/>
    <w:rsid w:val="00625684"/>
    <w:rsid w:val="00661868"/>
    <w:rsid w:val="006673E6"/>
    <w:rsid w:val="006A0B9B"/>
    <w:rsid w:val="006A306E"/>
    <w:rsid w:val="006B4BFD"/>
    <w:rsid w:val="006B6053"/>
    <w:rsid w:val="006D1298"/>
    <w:rsid w:val="006E1715"/>
    <w:rsid w:val="006E6EA1"/>
    <w:rsid w:val="006F2787"/>
    <w:rsid w:val="006F4FD3"/>
    <w:rsid w:val="00711E63"/>
    <w:rsid w:val="007154DA"/>
    <w:rsid w:val="00716D23"/>
    <w:rsid w:val="00725021"/>
    <w:rsid w:val="00750B19"/>
    <w:rsid w:val="007673F3"/>
    <w:rsid w:val="00786E0F"/>
    <w:rsid w:val="00787418"/>
    <w:rsid w:val="00792E4B"/>
    <w:rsid w:val="007C3DF3"/>
    <w:rsid w:val="007C6A93"/>
    <w:rsid w:val="00806D32"/>
    <w:rsid w:val="008210A3"/>
    <w:rsid w:val="00827F38"/>
    <w:rsid w:val="00830DF1"/>
    <w:rsid w:val="008437A6"/>
    <w:rsid w:val="00844B7E"/>
    <w:rsid w:val="008668A2"/>
    <w:rsid w:val="00871A20"/>
    <w:rsid w:val="00877FB1"/>
    <w:rsid w:val="008831F5"/>
    <w:rsid w:val="00885ACD"/>
    <w:rsid w:val="00887684"/>
    <w:rsid w:val="00896874"/>
    <w:rsid w:val="008A01E3"/>
    <w:rsid w:val="008B08F9"/>
    <w:rsid w:val="008B113C"/>
    <w:rsid w:val="008B57D2"/>
    <w:rsid w:val="008C3A70"/>
    <w:rsid w:val="008C50E6"/>
    <w:rsid w:val="008C66F4"/>
    <w:rsid w:val="008E4EED"/>
    <w:rsid w:val="00913697"/>
    <w:rsid w:val="0092767C"/>
    <w:rsid w:val="00975499"/>
    <w:rsid w:val="009757B1"/>
    <w:rsid w:val="009A1C07"/>
    <w:rsid w:val="009A63F1"/>
    <w:rsid w:val="009C6A74"/>
    <w:rsid w:val="009D1AF0"/>
    <w:rsid w:val="009D4197"/>
    <w:rsid w:val="009E7872"/>
    <w:rsid w:val="00A31C44"/>
    <w:rsid w:val="00A52D99"/>
    <w:rsid w:val="00A52F57"/>
    <w:rsid w:val="00A64CF2"/>
    <w:rsid w:val="00A7350E"/>
    <w:rsid w:val="00AA3567"/>
    <w:rsid w:val="00AD17EC"/>
    <w:rsid w:val="00B10B55"/>
    <w:rsid w:val="00B142D3"/>
    <w:rsid w:val="00B1478D"/>
    <w:rsid w:val="00B235A5"/>
    <w:rsid w:val="00B50A16"/>
    <w:rsid w:val="00B52B55"/>
    <w:rsid w:val="00B54DE8"/>
    <w:rsid w:val="00B66AE0"/>
    <w:rsid w:val="00B72E7A"/>
    <w:rsid w:val="00B76769"/>
    <w:rsid w:val="00BA501A"/>
    <w:rsid w:val="00BA677E"/>
    <w:rsid w:val="00C006E2"/>
    <w:rsid w:val="00C26B69"/>
    <w:rsid w:val="00C657A0"/>
    <w:rsid w:val="00C8093A"/>
    <w:rsid w:val="00C9288F"/>
    <w:rsid w:val="00CA0556"/>
    <w:rsid w:val="00CB218F"/>
    <w:rsid w:val="00CC4CCF"/>
    <w:rsid w:val="00D21AC5"/>
    <w:rsid w:val="00D4544A"/>
    <w:rsid w:val="00D530F1"/>
    <w:rsid w:val="00D751D0"/>
    <w:rsid w:val="00D97D78"/>
    <w:rsid w:val="00DD1645"/>
    <w:rsid w:val="00DD47E9"/>
    <w:rsid w:val="00DD53AD"/>
    <w:rsid w:val="00DD712F"/>
    <w:rsid w:val="00DF521A"/>
    <w:rsid w:val="00DF6F76"/>
    <w:rsid w:val="00E11652"/>
    <w:rsid w:val="00E33580"/>
    <w:rsid w:val="00E43756"/>
    <w:rsid w:val="00E53728"/>
    <w:rsid w:val="00E67081"/>
    <w:rsid w:val="00E81334"/>
    <w:rsid w:val="00E8480C"/>
    <w:rsid w:val="00E93F2F"/>
    <w:rsid w:val="00EA7C9F"/>
    <w:rsid w:val="00EE64BC"/>
    <w:rsid w:val="00F06D22"/>
    <w:rsid w:val="00F10F8D"/>
    <w:rsid w:val="00F35204"/>
    <w:rsid w:val="00F7068C"/>
    <w:rsid w:val="00F8584A"/>
    <w:rsid w:val="00F95507"/>
    <w:rsid w:val="00FA4F06"/>
    <w:rsid w:val="00FC4191"/>
    <w:rsid w:val="00FC6E23"/>
    <w:rsid w:val="00FC70EC"/>
    <w:rsid w:val="00FD7343"/>
    <w:rsid w:val="00FE6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56057"/>
  <w15:docId w15:val="{A71DF43B-329D-441D-9175-F4B395A19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76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60280,bgiaagaaeyqcaaagiaiaaapj4qaaawfiaaafeeyaaaaaaaaaaaaaaaaaaaaaaaaaaaaaaaaaaaaaaaaaaaaaaaaaaaaaaaaaaaaaaaaaaaaaaaaaaaaaaaaaaaaaaaaaaaaaaaaaaaaaaaaaaaaaaaaaaaaaaaaaaaaaaaaaaaaaaaaaaaaaaaaaaaaaaaaaaaaaaaaaaaaaaaaaaaaaaaaaaaaaaaaaaaaaaaa"/>
    <w:basedOn w:val="a"/>
    <w:rsid w:val="00FD7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D7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footnote reference"/>
    <w:basedOn w:val="a0"/>
    <w:uiPriority w:val="99"/>
    <w:semiHidden/>
    <w:unhideWhenUsed/>
    <w:rsid w:val="00FD7343"/>
  </w:style>
  <w:style w:type="paragraph" w:styleId="a5">
    <w:name w:val="footnote text"/>
    <w:basedOn w:val="a"/>
    <w:link w:val="a6"/>
    <w:uiPriority w:val="99"/>
    <w:semiHidden/>
    <w:unhideWhenUsed/>
    <w:rsid w:val="00FD7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Текст сноски Знак"/>
    <w:basedOn w:val="a0"/>
    <w:link w:val="a5"/>
    <w:uiPriority w:val="99"/>
    <w:semiHidden/>
    <w:rsid w:val="00FD73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A64C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64CF2"/>
  </w:style>
  <w:style w:type="paragraph" w:styleId="a9">
    <w:name w:val="footer"/>
    <w:basedOn w:val="a"/>
    <w:link w:val="aa"/>
    <w:uiPriority w:val="99"/>
    <w:semiHidden/>
    <w:unhideWhenUsed/>
    <w:rsid w:val="00A64C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64CF2"/>
  </w:style>
  <w:style w:type="character" w:styleId="ab">
    <w:name w:val="annotation reference"/>
    <w:basedOn w:val="a0"/>
    <w:uiPriority w:val="99"/>
    <w:semiHidden/>
    <w:unhideWhenUsed/>
    <w:rsid w:val="0066186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661868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66186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61868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66186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6618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661868"/>
    <w:rPr>
      <w:rFonts w:ascii="Segoe UI" w:hAnsi="Segoe UI" w:cs="Segoe UI"/>
      <w:sz w:val="18"/>
      <w:szCs w:val="18"/>
    </w:rPr>
  </w:style>
  <w:style w:type="character" w:styleId="af2">
    <w:name w:val="Subtle Emphasis"/>
    <w:basedOn w:val="a0"/>
    <w:uiPriority w:val="19"/>
    <w:qFormat/>
    <w:rsid w:val="0029663F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1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18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B2DE4F-85A4-4504-83A4-FC2E406CD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970</Words>
  <Characters>5535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Sokolova</dc:creator>
  <cp:lastModifiedBy>Вячеслав</cp:lastModifiedBy>
  <cp:revision>6</cp:revision>
  <dcterms:created xsi:type="dcterms:W3CDTF">2026-07-29T12:45:00Z</dcterms:created>
  <dcterms:modified xsi:type="dcterms:W3CDTF">2026-10-13T19:37:00Z</dcterms:modified>
</cp:coreProperties>
</file>