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Pr="00CA2219" w:rsidRDefault="006831BD" w:rsidP="00CA221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A2219">
        <w:rPr>
          <w:rFonts w:ascii="Times New Roman" w:hAnsi="Times New Roman" w:cs="Times New Roman"/>
          <w:b/>
          <w:color w:val="auto"/>
          <w:sz w:val="28"/>
          <w:szCs w:val="28"/>
        </w:rPr>
        <w:t>Министерство просвещения Российской Федерации</w:t>
      </w:r>
    </w:p>
    <w:p w14:paraId="4F28B45A" w14:textId="77777777" w:rsidR="00D655DE" w:rsidRPr="00D655DE" w:rsidRDefault="00D655DE" w:rsidP="00CA2219">
      <w:pPr>
        <w:widowControl w:val="0"/>
        <w:autoSpaceDE w:val="0"/>
        <w:autoSpaceDN w:val="0"/>
        <w:adjustRightInd w:val="0"/>
        <w:spacing w:after="0" w:line="240" w:lineRule="auto"/>
        <w:ind w:left="708" w:firstLine="37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5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государственное бюджетное общеобразовательное учреждение Самарской области</w:t>
      </w:r>
    </w:p>
    <w:p w14:paraId="679BC206" w14:textId="77777777" w:rsidR="00D655DE" w:rsidRPr="00D655DE" w:rsidRDefault="00D655DE" w:rsidP="00CA2219">
      <w:pPr>
        <w:widowControl w:val="0"/>
        <w:autoSpaceDE w:val="0"/>
        <w:autoSpaceDN w:val="0"/>
        <w:adjustRightInd w:val="0"/>
        <w:spacing w:after="0" w:line="240" w:lineRule="auto"/>
        <w:ind w:left="708" w:firstLine="37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5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средняя общеобразовательная школа п. </w:t>
      </w:r>
      <w:proofErr w:type="gramStart"/>
      <w:r w:rsidRPr="00D65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Комсомольский</w:t>
      </w:r>
      <w:proofErr w:type="gramEnd"/>
      <w:r w:rsidRPr="00D65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Кинельский Самарской области</w:t>
      </w:r>
    </w:p>
    <w:p w14:paraId="73712537" w14:textId="77777777" w:rsidR="006831BD" w:rsidRPr="00CA2219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Pr="00CA2219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30AFEE" w14:textId="77777777" w:rsidR="00CA2219" w:rsidRDefault="00CA2219" w:rsidP="00CA2219">
      <w:pPr>
        <w:shd w:val="clear" w:color="auto" w:fill="FFFFFF"/>
        <w:spacing w:after="0" w:line="432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A2219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VII </w:t>
      </w:r>
      <w:r w:rsidR="00D655DE" w:rsidRPr="00CA2219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Международный конкурс</w:t>
      </w:r>
      <w:r w:rsidR="00D655DE" w:rsidRPr="00D655DE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сочинений </w:t>
      </w:r>
      <w:r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2024/</w:t>
      </w:r>
      <w:r w:rsidRPr="00CA2219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2025</w:t>
      </w:r>
    </w:p>
    <w:p w14:paraId="5CC47513" w14:textId="4F871E29" w:rsidR="00D655DE" w:rsidRPr="00D655DE" w:rsidRDefault="00D655DE" w:rsidP="00CA2219">
      <w:pPr>
        <w:shd w:val="clear" w:color="auto" w:fill="FFFFFF"/>
        <w:spacing w:after="0" w:line="432" w:lineRule="atLeast"/>
        <w:jc w:val="center"/>
        <w:textAlignment w:val="baseline"/>
        <w:rPr>
          <w:rFonts w:ascii="inherit" w:eastAsia="Times New Roman" w:hAnsi="inherit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D655DE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 русским языком можно творить чудеса!»</w:t>
      </w:r>
    </w:p>
    <w:p w14:paraId="64F054B0" w14:textId="77777777" w:rsidR="006831BD" w:rsidRPr="00CA2219" w:rsidRDefault="006831BD" w:rsidP="00CA22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6A3E93" w14:textId="37566A09" w:rsidR="00CA2219" w:rsidRPr="00CA2219" w:rsidRDefault="00CA2219" w:rsidP="00CA2219">
      <w:pPr>
        <w:shd w:val="clear" w:color="auto" w:fill="FFFFFF"/>
        <w:spacing w:after="0" w:line="432" w:lineRule="atLeast"/>
        <w:jc w:val="center"/>
        <w:textAlignment w:val="baseline"/>
        <w:rPr>
          <w:rFonts w:ascii="inherit" w:eastAsia="Times New Roman" w:hAnsi="inherit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CA2219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Направление 7: Герои нашего времени</w:t>
      </w:r>
    </w:p>
    <w:p w14:paraId="669E25E4" w14:textId="77777777" w:rsidR="006831BD" w:rsidRPr="00CA2219" w:rsidRDefault="006831BD" w:rsidP="00CA22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DC477" w14:textId="25A520D3" w:rsidR="006831BD" w:rsidRPr="00CA2219" w:rsidRDefault="00D655DE" w:rsidP="00CA22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219"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14:paraId="536C10E1" w14:textId="092EB70F" w:rsidR="00D655DE" w:rsidRPr="007F685E" w:rsidRDefault="00D655DE" w:rsidP="00CA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«Мой учитель - мой наставник и друг!»</w:t>
      </w: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31817B" w14:textId="77777777" w:rsidR="00CA2219" w:rsidRDefault="006831BD" w:rsidP="00CA2219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D655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46BFAD" w14:textId="1A3148D5" w:rsidR="006831BD" w:rsidRDefault="00D655DE" w:rsidP="00CA2219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Самвеловна</w:t>
      </w:r>
      <w:proofErr w:type="spellEnd"/>
      <w:r w:rsidR="008A674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14:paraId="29B61F00" w14:textId="77777777" w:rsidR="00CA2219" w:rsidRDefault="00D655DE" w:rsidP="00CA2219">
      <w:pPr>
        <w:autoSpaceDE w:val="0"/>
        <w:autoSpaceDN w:val="0"/>
        <w:adjustRightInd w:val="0"/>
        <w:spacing w:after="0" w:line="360" w:lineRule="auto"/>
        <w:ind w:left="-142" w:firstLine="14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ученица  11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CA2219" w:rsidRPr="00CA22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6E5332B" w14:textId="4AD011AD" w:rsidR="00CA2219" w:rsidRPr="00CA2219" w:rsidRDefault="00CA2219" w:rsidP="00CA2219">
      <w:pPr>
        <w:autoSpaceDE w:val="0"/>
        <w:autoSpaceDN w:val="0"/>
        <w:adjustRightInd w:val="0"/>
        <w:spacing w:after="0" w:line="360" w:lineRule="auto"/>
        <w:ind w:left="-142" w:firstLine="14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A22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ГБОУ СОШ пос. Комсомольский</w:t>
      </w:r>
    </w:p>
    <w:p w14:paraId="61E8E1E5" w14:textId="77777777" w:rsidR="00CA2219" w:rsidRPr="00CA2219" w:rsidRDefault="00CA2219" w:rsidP="00CA2219">
      <w:pPr>
        <w:autoSpaceDE w:val="0"/>
        <w:autoSpaceDN w:val="0"/>
        <w:adjustRightInd w:val="0"/>
        <w:spacing w:after="0" w:line="360" w:lineRule="auto"/>
        <w:ind w:left="-142" w:firstLine="14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A22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м.р</w:t>
      </w:r>
      <w:proofErr w:type="spellEnd"/>
      <w:r w:rsidRPr="00CA22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Кинельский Самарской области</w:t>
      </w:r>
    </w:p>
    <w:p w14:paraId="0D5E3C0B" w14:textId="77777777" w:rsidR="00D655DE" w:rsidRDefault="006831BD" w:rsidP="00CA2219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DE">
        <w:rPr>
          <w:rFonts w:ascii="Times New Roman" w:hAnsi="Times New Roman" w:cs="Times New Roman"/>
          <w:sz w:val="28"/>
          <w:szCs w:val="28"/>
        </w:rPr>
        <w:t>Осянина</w:t>
      </w:r>
      <w:proofErr w:type="spellEnd"/>
      <w:r w:rsidR="00D655DE">
        <w:rPr>
          <w:rFonts w:ascii="Times New Roman" w:hAnsi="Times New Roman" w:cs="Times New Roman"/>
          <w:sz w:val="28"/>
          <w:szCs w:val="28"/>
        </w:rPr>
        <w:t xml:space="preserve"> Ольга Геннадьевна, </w:t>
      </w:r>
    </w:p>
    <w:p w14:paraId="4E488510" w14:textId="733237C0" w:rsidR="001F3ED8" w:rsidRDefault="00D655DE" w:rsidP="00CA2219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</w:t>
      </w:r>
    </w:p>
    <w:p w14:paraId="3E33B23A" w14:textId="77777777" w:rsidR="00CA2219" w:rsidRPr="00CA2219" w:rsidRDefault="00CA2219" w:rsidP="00CA2219">
      <w:pPr>
        <w:autoSpaceDE w:val="0"/>
        <w:autoSpaceDN w:val="0"/>
        <w:adjustRightInd w:val="0"/>
        <w:spacing w:after="0" w:line="360" w:lineRule="auto"/>
        <w:ind w:left="-142" w:firstLine="14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A22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Никифорова Елена Анатольевна, </w:t>
      </w:r>
    </w:p>
    <w:p w14:paraId="60493E80" w14:textId="6BD4B4FA" w:rsidR="00CA2219" w:rsidRPr="00CA2219" w:rsidRDefault="00CA2219" w:rsidP="00CA2219">
      <w:pPr>
        <w:tabs>
          <w:tab w:val="left" w:pos="6217"/>
        </w:tabs>
        <w:spacing w:after="0" w:line="360" w:lineRule="auto"/>
        <w:ind w:left="-142" w:firstLine="14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A22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учитель музыки и ОПК</w:t>
      </w:r>
    </w:p>
    <w:p w14:paraId="74EFA6C3" w14:textId="6AFBA54A" w:rsidR="00CA2219" w:rsidRPr="00CA2219" w:rsidRDefault="00CA2219" w:rsidP="00CA2219">
      <w:pPr>
        <w:tabs>
          <w:tab w:val="left" w:pos="6217"/>
        </w:tabs>
        <w:spacing w:after="0" w:line="360" w:lineRule="auto"/>
        <w:ind w:left="-142" w:firstLine="142"/>
        <w:rPr>
          <w:rFonts w:ascii="Times New Roman" w:eastAsia="Aptos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A22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ГБОУ СОШ пос. Комсомольский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3E68ACE" w14:textId="77777777" w:rsidR="008A674C" w:rsidRDefault="008A674C" w:rsidP="008A67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уч. г</w:t>
      </w:r>
    </w:p>
    <w:p w14:paraId="22AFBFD7" w14:textId="77777777" w:rsidR="008A674C" w:rsidRDefault="008A674C" w:rsidP="008A67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AC4F61" w14:textId="6E67E457" w:rsidR="007F685E" w:rsidRPr="007F685E" w:rsidRDefault="007F685E" w:rsidP="008A67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68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 «Мой учитель - мой наставник и друг!»</w:t>
      </w:r>
    </w:p>
    <w:p w14:paraId="0D6E0718" w14:textId="77777777" w:rsidR="007F685E" w:rsidRPr="007F685E" w:rsidRDefault="007F685E" w:rsidP="008A674C">
      <w:pPr>
        <w:spacing w:after="0" w:line="360" w:lineRule="auto"/>
        <w:ind w:left="284"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12E8CD" w14:textId="77777777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</w:t>
      </w: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Учитель…Такое короткое, знакомое всем слово. А как много в нём смысла! Наверное, каждый человек  помнит свои школьные годы, уроки, одноклассников. Эти воспоминания остаются с нами на всю жизнь. Стоит ли говорить о том, как важен в жизни человека учитель? Какую роль он играет в жизни каждого из нас.</w:t>
      </w:r>
    </w:p>
    <w:p w14:paraId="5D79EC71" w14:textId="77777777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Недавно на уроке литературы у нас зашел разговор о счастье. Каждый пытался высказать свою точку зрения, и вдруг кто-то задал вопрос нашему учителю: «Ольга Геннадьевна, а  вы счастливый человек?» На что она ответила: « Я каждый день творю добрые дела, я счастлива, потому что у меня есть большая и дружная семья, а еще у меня есть любимая работа. Обучая и воспитывая детей, ты понимаешь, что многое, конечно, не все, но очень многое зависит от учителя. И хотя результат своей работы ты видишь не сразу, но осознаёшь, что делаешь очень полезную, ответственную, добрую  и нужную работу. И в моем понимании, это и есть счастье».</w:t>
      </w:r>
    </w:p>
    <w:p w14:paraId="2970A170" w14:textId="05F087B6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Слушая Ольгу Геннадьевну, я вспомнила, как в первый раз мы оказались на ее </w:t>
      </w:r>
      <w:r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уроке. Было это, когда мы пришли в 5 класс</w:t>
      </w: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Прозвенел звонок, в класс вошла учительница. Улыбнулась, посмотрела на нас, и мы «утонули» в её добрых лучистых глазах. Страх ушел, осталось ощущение уюта и тепла, чего-то родного и близкого. Именно это чувство испытываю я по </w:t>
      </w:r>
      <w:proofErr w:type="gramStart"/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прошествии</w:t>
      </w:r>
      <w:proofErr w:type="gramEnd"/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стольких лет на уроках русского языка и литературы. Для всех нас Ольга Геннадьевна не просто учитель, она друг, самый близкий и родной. Уроки ее проходят на одном дыхании. Особенно уроки литературы, на которых мы не просто знакомимся с произведениями, мы беседуем о жизни, о чувствах, которые переживают главные герои, анализируем поступки героев, высказываем свое мнение, и даже если наше мнение не совпадает с мнением Ольги Геннадьевны, она нас дослушает до конца, всегда со словами: «Молодец! Умница! Над твоими словами нужно задуматься. Возможно,  ты права!» И ты начинаешь понимать, что учитель уважительно относится к твоему мнению, и это заставляет работать на уроке еще больше.</w:t>
      </w:r>
    </w:p>
    <w:p w14:paraId="60EE1F3A" w14:textId="77777777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Она в каждом ученике видит  личность.  Ольга Геннадьевна так   любит свой предмет, что, когда она говорит, её глаза горят. Мы все, как завороженные, слушаем её, следим за каждым её движением. </w:t>
      </w:r>
    </w:p>
    <w:p w14:paraId="2A30D03C" w14:textId="77777777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Ещё я являюсь корреспондентом школьной газеты «Диалог», которую выпускаем под руководством Ольги Геннадьевны. Очень часто мы остаемся после уроков, готовим материалы для газеты. И эти минуты для меня не </w:t>
      </w:r>
      <w:proofErr w:type="gramStart"/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менее бесценны</w:t>
      </w:r>
      <w:proofErr w:type="gramEnd"/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потому что мы много </w:t>
      </w: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говорим, говорим обо всем. Ольга Геннадьевна часто рассказывает о себе, о своей работе, о том, почему она стала учителем.</w:t>
      </w:r>
    </w:p>
    <w:p w14:paraId="2DB1514F" w14:textId="77777777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</w:t>
      </w: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едагогический стаж Ольги Геннадьевны — более 30 лет. Она педагог высшей квалификационной категории.</w:t>
      </w:r>
    </w:p>
    <w:p w14:paraId="0689106E" w14:textId="77777777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 начиналось когда-то все с мечты сельской девочки стать учителем: </w:t>
      </w:r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«Я родом из </w:t>
      </w:r>
      <w:proofErr w:type="spellStart"/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Исаклинского</w:t>
      </w:r>
      <w:proofErr w:type="spellEnd"/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района. Из маленькой деревушки </w:t>
      </w:r>
      <w:proofErr w:type="spellStart"/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Саперкино</w:t>
      </w:r>
      <w:proofErr w:type="spellEnd"/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. Училась в 8-летней школе. Всегда хотела быть учителем. Особенно мне нравились русский язык и литература. У нас эти предметы вела Елизавета Егоровна </w:t>
      </w:r>
      <w:proofErr w:type="spellStart"/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Стюхина</w:t>
      </w:r>
      <w:proofErr w:type="spellEnd"/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, очень хороший, добрый, грамотный учитель. Она в школе стала практически моим кумиром. К тому же я всегда любила читать. Читала очень много. Родители даже запрещали, а я спрячусь под одеяло и читаю с фонариком»</w:t>
      </w: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Я слушаю её, пытаюсь представить маленькой, но у меня ничего не получается.</w:t>
      </w:r>
    </w:p>
    <w:p w14:paraId="5347FF70" w14:textId="77777777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- После окончания </w:t>
      </w:r>
      <w:proofErr w:type="spellStart"/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Подбельского</w:t>
      </w:r>
      <w:proofErr w:type="spellEnd"/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педагогического училища приехала в Кинельский район, но вакансии учителя начальных классов уже не было. Мне предложили вести предметы в среднем и старшем звене с условием, что буду учиться заочно в вузе. Я выбрала русский язык и литературу. Дали место в </w:t>
      </w:r>
      <w:proofErr w:type="spellStart"/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Грачевской</w:t>
      </w:r>
      <w:proofErr w:type="spellEnd"/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школе. Это было в 1987 году. Через год поступила в  Куйбышевский педагогический институт на филологический факультет</w:t>
      </w: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— вспоминает дальше Ольга Геннадьевна. </w:t>
      </w:r>
    </w:p>
    <w:p w14:paraId="0C1F3D5D" w14:textId="77777777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 я, слушая её, радуюсь этому, думаю о том, что это, наверное, судьба.  Если бы она стала учителем начальных классов, возможно, она не встретилась бы  на моем жизненном пути.</w:t>
      </w:r>
    </w:p>
    <w:p w14:paraId="2581CBD0" w14:textId="77777777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Главное в работе учителя – не оставаться равнодушной к маленьким победам и поражениям учеников, уметь вовремя похвалить, подсказать, направить. Важно научиться видеть и ценить в ребенке ту неповторимую индивидуальность, которая отличает его от других, суметь обеспечить свободу самовыражения и понять, что ребенок – личность, имеющая собственное представление о мире, свой опыт и свои чувства.</w:t>
      </w: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Терпеливо стараясь подобрать ключик к каждому ученику, я хочу в каждом зажечь «огонек». </w:t>
      </w:r>
      <w:proofErr w:type="gramStart"/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Ведь только «горящий» учитель может «зажечь» своих учеников, только слушающий научит слушать, ищущий — искать и находить, - продолжает Ольга Геннадьевна. </w:t>
      </w:r>
      <w:proofErr w:type="gramEnd"/>
    </w:p>
    <w:p w14:paraId="7F74B8C9" w14:textId="77777777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И для меня, ученицы 11 класса, стоящей на пороге выбора профессии,  эти слова являются очень нужными и важными. И доказательством того, что именно так работает </w:t>
      </w:r>
      <w:proofErr w:type="gramStart"/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Ольга</w:t>
      </w:r>
      <w:proofErr w:type="gramEnd"/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Геннадьевна являются мои победы и победы других учеников в разных конкурсах, а участвуем мы во многих конкурсах и очень часто: это Рождественские чтения, Кирилло-Мефодиевские чтения, </w:t>
      </w:r>
      <w:proofErr w:type="spellStart"/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Смоляковские</w:t>
      </w:r>
      <w:proofErr w:type="spellEnd"/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чтения, в ВКС, в конкурсе сочинений «Без срока давности», в областном конкурсе «Память в сердце, гордость в поколеньях»,  </w:t>
      </w:r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в </w:t>
      </w:r>
      <w:r w:rsidRPr="007F685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lastRenderedPageBreak/>
        <w:t>международном конкурсе творческих работ старшеклассников «Идеи Д.С. Лихачева и современность».</w:t>
      </w:r>
    </w:p>
    <w:p w14:paraId="3BE1E923" w14:textId="77777777" w:rsidR="007F685E" w:rsidRPr="007F685E" w:rsidRDefault="007F685E" w:rsidP="008A67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 еще Ольга Геннадьевна говорит: «Знаете, девочки, главный принцип в работе каждого учителя, на мой взгляд, - постараться привить любовь к своему предмету. Если после уроков у вас появится желание</w:t>
      </w:r>
      <w:r w:rsidRPr="007F685E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узнавать что – то новое для себя, появится стремление к самосовершенствованию, значит, мой труд не напрасен!»</w:t>
      </w:r>
    </w:p>
    <w:p w14:paraId="7A8FA228" w14:textId="77777777" w:rsidR="00D655DE" w:rsidRPr="008A674C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proofErr w:type="gramStart"/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Она никогда не говорит о своих наградах, но я точно знаю, что за творческий и добросовестный труд Ольга Геннадьевна награждалась  Почетными грамотами Администрации муниципального  района Кинельский,  Министерства образования и науки Самарской области, Министерства образования и науки Российской Федерации, также она является победителем конкурса на присуждение премий лучшим учителям за достижения в педагоги</w:t>
      </w:r>
      <w:r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ческой деятельности в 2021 году, а в 2024 году</w:t>
      </w:r>
      <w:proofErr w:type="gramEnd"/>
      <w:r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награждена</w:t>
      </w:r>
      <w:proofErr w:type="gramEnd"/>
      <w:r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знаком отличия </w:t>
      </w:r>
      <w:r w:rsidR="00D655DE"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Министерства просвеще</w:t>
      </w:r>
      <w:r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ния Российской Федерации</w:t>
      </w:r>
      <w:r w:rsidR="00D655DE"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«Отличник просвещения».</w:t>
      </w:r>
    </w:p>
    <w:p w14:paraId="4298DA0E" w14:textId="734CE0D3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</w:t>
      </w:r>
      <w:r w:rsidRPr="007F68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Ученики все очень любят её, а выпускники говорят о ней   очень много хорошего. «Ольга Геннадьевна - очень порядочный человек. Всегда тактичная, доброжелательная, общительная. Никогда ни на кого не повышает  голос, всегда старается  понять человека, помочь ему. Нет в ее характере ни зависти, ни злобы, есть только доброта и великодушие», - говорит о ней Дарья Александровна, её бывшая ученица, а ныне учитель русского языка и литературы. </w:t>
      </w:r>
    </w:p>
    <w:p w14:paraId="7CF21B7B" w14:textId="77777777" w:rsidR="007F685E" w:rsidRPr="007F685E" w:rsidRDefault="007F685E" w:rsidP="008A674C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Творческая, оптимистичная и жизнерадостная, с великолепными артистическими способностями, Ольга Геннадьевна  закладывает в нас ростки будущих характеров, поддерживая  теплом доброго сердца. «Каждый ребенок уникален. В нем живет и талантливый художник, и пытливый наблюдатель, и неутомимый экспериментатор. Он открыт для красоты и добра, чутко реагирует на ложь и несправедливость», - убеждена Ольга Геннадьевна. Ведь самое главное в ее непростой профессии – «любить детей, любить просто так, ни за что, отдавая им свое сердце». </w:t>
      </w: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</w:p>
    <w:p w14:paraId="6F153A10" w14:textId="6AB64CB0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Хотя я и учусь в 11 классе, но окончательно не о</w:t>
      </w:r>
      <w:r w:rsidR="00D655DE"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пределилась с выбором профессии</w:t>
      </w: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 Ольга Геннадьевна на это говорит: «</w:t>
      </w:r>
      <w:r w:rsidRPr="007F685E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Иногда путь к любимой профессии очень долог и тернист. Главное, верить в свой внутренний потенциал, и, наконец, в свое истинное призвание. Никогда не сомневаться в своих способностях и верить в себя. Никогда не поздно начать заниматься любимым делом. </w:t>
      </w:r>
      <w:r w:rsidRPr="007F685E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Учителем не становятся, учителем рождаются! И если это твое, то обязательно настанет день, когда ты перешагнешь порог школы не как ученица, а как учитель».</w:t>
      </w:r>
    </w:p>
    <w:p w14:paraId="1C6165BC" w14:textId="77777777" w:rsidR="007F685E" w:rsidRPr="007F685E" w:rsidRDefault="007F685E" w:rsidP="008A6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И я убеждена в том, что Ольга Геннадьевна «учителем родилась». Мне хочется пожелать ей как можно больше лет работы в школе, здоровья крепкого, умных и спокойных учащихся.</w:t>
      </w:r>
    </w:p>
    <w:p w14:paraId="5F88A2C1" w14:textId="77777777" w:rsidR="007F685E" w:rsidRPr="007F685E" w:rsidRDefault="007F685E" w:rsidP="007F68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D8AE91" w14:textId="77777777" w:rsidR="007F685E" w:rsidRPr="007F685E" w:rsidRDefault="007F685E" w:rsidP="007F68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ADAC17" w14:textId="77777777" w:rsidR="007F685E" w:rsidRPr="007F685E" w:rsidRDefault="007F685E" w:rsidP="007F68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AFF022" w14:textId="03F72ECF" w:rsidR="007F685E" w:rsidRPr="007F685E" w:rsidRDefault="007F685E" w:rsidP="007F685E">
      <w:pPr>
        <w:tabs>
          <w:tab w:val="left" w:pos="609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proofErr w:type="spellStart"/>
      <w:r w:rsidR="00D655DE"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Ароян</w:t>
      </w:r>
      <w:proofErr w:type="spellEnd"/>
      <w:r w:rsidR="00D655DE"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D655DE" w:rsidRPr="008A67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Шушан</w:t>
      </w:r>
      <w:proofErr w:type="spellEnd"/>
      <w:r w:rsidRPr="007F6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11 класс</w:t>
      </w:r>
    </w:p>
    <w:p w14:paraId="1544A7BF" w14:textId="77777777" w:rsidR="007F685E" w:rsidRPr="008A674C" w:rsidRDefault="007F685E" w:rsidP="008A67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F685E" w:rsidRPr="008A674C" w:rsidSect="008A674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36072" w14:textId="77777777" w:rsidR="00C342E6" w:rsidRDefault="00C342E6" w:rsidP="003F5EC0">
      <w:pPr>
        <w:spacing w:after="0" w:line="240" w:lineRule="auto"/>
      </w:pPr>
      <w:r>
        <w:separator/>
      </w:r>
    </w:p>
  </w:endnote>
  <w:endnote w:type="continuationSeparator" w:id="0">
    <w:p w14:paraId="189A0395" w14:textId="77777777" w:rsidR="00C342E6" w:rsidRDefault="00C342E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576CF" w14:textId="77777777" w:rsidR="00C342E6" w:rsidRDefault="00C342E6" w:rsidP="003F5EC0">
      <w:pPr>
        <w:spacing w:after="0" w:line="240" w:lineRule="auto"/>
      </w:pPr>
      <w:r>
        <w:separator/>
      </w:r>
    </w:p>
  </w:footnote>
  <w:footnote w:type="continuationSeparator" w:id="0">
    <w:p w14:paraId="0C23B7FB" w14:textId="77777777" w:rsidR="00C342E6" w:rsidRDefault="00C342E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7F685E"/>
    <w:rsid w:val="008A674C"/>
    <w:rsid w:val="009576E7"/>
    <w:rsid w:val="0097064E"/>
    <w:rsid w:val="00C251C8"/>
    <w:rsid w:val="00C342E6"/>
    <w:rsid w:val="00CA2219"/>
    <w:rsid w:val="00CB6E16"/>
    <w:rsid w:val="00D62DBA"/>
    <w:rsid w:val="00D655DE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11</cp:revision>
  <cp:lastPrinted>2024-09-19T08:17:00Z</cp:lastPrinted>
  <dcterms:created xsi:type="dcterms:W3CDTF">2024-09-19T08:09:00Z</dcterms:created>
  <dcterms:modified xsi:type="dcterms:W3CDTF">2025-04-27T16:41:00Z</dcterms:modified>
</cp:coreProperties>
</file>