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D" w:rsidRPr="00991B25" w:rsidRDefault="0064047A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25">
        <w:rPr>
          <w:rFonts w:ascii="Times New Roman" w:hAnsi="Times New Roman" w:cs="Times New Roman"/>
          <w:sz w:val="24"/>
          <w:szCs w:val="24"/>
        </w:rPr>
        <w:t xml:space="preserve">    </w:t>
      </w:r>
      <w:r w:rsidR="00B569C7" w:rsidRPr="00991B25">
        <w:rPr>
          <w:rFonts w:ascii="Times New Roman" w:hAnsi="Times New Roman" w:cs="Times New Roman"/>
          <w:sz w:val="24"/>
          <w:szCs w:val="24"/>
        </w:rPr>
        <w:t>Номинация «</w:t>
      </w:r>
      <w:r w:rsidR="003877DD" w:rsidRPr="00991B25">
        <w:rPr>
          <w:rFonts w:ascii="Times New Roman" w:hAnsi="Times New Roman" w:cs="Times New Roman"/>
          <w:sz w:val="24"/>
          <w:szCs w:val="24"/>
        </w:rPr>
        <w:t>Русский язык как от</w:t>
      </w:r>
      <w:r w:rsidR="00B569C7" w:rsidRPr="00991B25">
        <w:rPr>
          <w:rFonts w:ascii="Times New Roman" w:hAnsi="Times New Roman" w:cs="Times New Roman"/>
          <w:sz w:val="24"/>
          <w:szCs w:val="24"/>
        </w:rPr>
        <w:t>ражение русской души и культуры»</w:t>
      </w:r>
    </w:p>
    <w:p w:rsidR="007C2FFE" w:rsidRPr="00991B25" w:rsidRDefault="007C2FFE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4B1178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                   </w:t>
      </w:r>
      <w:r w:rsidR="004B1178" w:rsidRPr="00991B25">
        <w:rPr>
          <w:color w:val="000000"/>
          <w:shd w:val="clear" w:color="auto" w:fill="FFFFFF"/>
        </w:rPr>
        <w:t>Путешествие в прошлое</w:t>
      </w:r>
      <w:r w:rsidR="0064047A" w:rsidRPr="00991B25">
        <w:rPr>
          <w:color w:val="000000"/>
          <w:shd w:val="clear" w:color="auto" w:fill="FFFFFF"/>
        </w:rPr>
        <w:t>, или К</w:t>
      </w:r>
      <w:r w:rsidR="004B1178" w:rsidRPr="00991B25">
        <w:rPr>
          <w:color w:val="000000"/>
          <w:shd w:val="clear" w:color="auto" w:fill="FFFFFF"/>
        </w:rPr>
        <w:t>ак</w:t>
      </w:r>
      <w:r w:rsidR="003B17F3" w:rsidRPr="00991B25">
        <w:rPr>
          <w:color w:val="000000"/>
          <w:shd w:val="clear" w:color="auto" w:fill="FFFFFF"/>
        </w:rPr>
        <w:t xml:space="preserve"> один день изменил мою жизнь.</w:t>
      </w:r>
    </w:p>
    <w:p w:rsidR="00D66B2F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</w:t>
      </w:r>
      <w:r w:rsidR="009D4A72" w:rsidRPr="00991B25">
        <w:rPr>
          <w:color w:val="000000"/>
          <w:shd w:val="clear" w:color="auto" w:fill="FFFFFF"/>
        </w:rPr>
        <w:t>8.02</w:t>
      </w:r>
    </w:p>
    <w:p w:rsidR="000D79FB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        </w:t>
      </w:r>
      <w:r w:rsidR="001D11C0" w:rsidRPr="00991B25">
        <w:rPr>
          <w:color w:val="000000"/>
          <w:shd w:val="clear" w:color="auto" w:fill="FFFFFF"/>
        </w:rPr>
        <w:t>Мне 16 лет, я считаю себя взрослой, а мама до сих пор называет меня «доченька», «моя дев</w:t>
      </w:r>
      <w:r w:rsidR="008D3F6F" w:rsidRPr="00991B25">
        <w:rPr>
          <w:color w:val="000000"/>
          <w:shd w:val="clear" w:color="auto" w:fill="FFFFFF"/>
        </w:rPr>
        <w:t>очка»</w:t>
      </w:r>
      <w:r w:rsidR="003D16C8" w:rsidRPr="00991B25">
        <w:rPr>
          <w:color w:val="000000"/>
          <w:shd w:val="clear" w:color="auto" w:fill="FFFFFF"/>
        </w:rPr>
        <w:t xml:space="preserve"> Я знаю, что она меня любит, заботится обо мне. Н</w:t>
      </w:r>
      <w:r w:rsidR="00750C3B" w:rsidRPr="00991B25">
        <w:rPr>
          <w:color w:val="000000"/>
          <w:shd w:val="clear" w:color="auto" w:fill="FFFFFF"/>
        </w:rPr>
        <w:t>о зачем каждый день опекать</w:t>
      </w:r>
      <w:r w:rsidR="003D16C8" w:rsidRPr="00991B25">
        <w:rPr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3D16C8" w:rsidRPr="00991B25">
        <w:rPr>
          <w:color w:val="000000"/>
          <w:shd w:val="clear" w:color="auto" w:fill="FFFFFF"/>
        </w:rPr>
        <w:t>задавать вопросы</w:t>
      </w:r>
      <w:r w:rsidR="00122E95" w:rsidRPr="00991B25">
        <w:rPr>
          <w:color w:val="000000"/>
          <w:shd w:val="clear" w:color="auto" w:fill="FFFFFF"/>
        </w:rPr>
        <w:t>: обедала</w:t>
      </w:r>
      <w:r w:rsidR="003D16C8" w:rsidRPr="00991B25">
        <w:rPr>
          <w:color w:val="000000"/>
          <w:shd w:val="clear" w:color="auto" w:fill="FFFFFF"/>
        </w:rPr>
        <w:t xml:space="preserve"> ли я после школы, как моя учеба, почему я та</w:t>
      </w:r>
      <w:r w:rsidR="00122E95" w:rsidRPr="00991B25">
        <w:rPr>
          <w:color w:val="000000"/>
          <w:shd w:val="clear" w:color="auto" w:fill="FFFFFF"/>
        </w:rPr>
        <w:t>кая грустная, не заболела ли</w:t>
      </w:r>
      <w:r w:rsidR="000375EE" w:rsidRPr="00991B25">
        <w:rPr>
          <w:color w:val="000000"/>
          <w:shd w:val="clear" w:color="auto" w:fill="FFFFFF"/>
        </w:rPr>
        <w:t>…</w:t>
      </w:r>
      <w:r w:rsidR="00122E95" w:rsidRPr="00991B25">
        <w:rPr>
          <w:color w:val="000000"/>
          <w:shd w:val="clear" w:color="auto" w:fill="FFFFFF"/>
        </w:rPr>
        <w:t xml:space="preserve"> </w:t>
      </w:r>
      <w:r w:rsidR="000375EE" w:rsidRPr="00991B25">
        <w:rPr>
          <w:color w:val="000000"/>
          <w:shd w:val="clear" w:color="auto" w:fill="FFFFFF"/>
        </w:rPr>
        <w:t xml:space="preserve">Учусь я хорошо. </w:t>
      </w:r>
      <w:r w:rsidR="00122E95" w:rsidRPr="00991B25">
        <w:rPr>
          <w:color w:val="000000"/>
          <w:shd w:val="clear" w:color="auto" w:fill="FFFFFF"/>
        </w:rPr>
        <w:t xml:space="preserve">Она знает, что к урокам готовлюсь и проблем никаких не бывает в школе. </w:t>
      </w:r>
      <w:r w:rsidR="008D3F6F" w:rsidRPr="00991B25">
        <w:rPr>
          <w:color w:val="000000"/>
          <w:shd w:val="clear" w:color="auto" w:fill="FFFFFF"/>
        </w:rPr>
        <w:t xml:space="preserve">С 3 класса я сама стала выполнять домашнюю работу, понимая, что маме много приходится работать, а после работы </w:t>
      </w:r>
      <w:r w:rsidR="009D4A72" w:rsidRPr="00991B25">
        <w:rPr>
          <w:color w:val="000000"/>
          <w:shd w:val="clear" w:color="auto" w:fill="FFFFFF"/>
        </w:rPr>
        <w:t xml:space="preserve">она </w:t>
      </w:r>
      <w:r w:rsidR="008D3F6F" w:rsidRPr="00991B25">
        <w:rPr>
          <w:color w:val="000000"/>
          <w:shd w:val="clear" w:color="auto" w:fill="FFFFFF"/>
        </w:rPr>
        <w:t xml:space="preserve">приходит уставшая. Я научилась </w:t>
      </w:r>
      <w:r w:rsidR="001D11C0" w:rsidRPr="00991B25">
        <w:rPr>
          <w:color w:val="000000"/>
          <w:shd w:val="clear" w:color="auto" w:fill="FFFFFF"/>
        </w:rPr>
        <w:t>готовить себе и мам</w:t>
      </w:r>
      <w:r w:rsidR="000375EE" w:rsidRPr="00991B25">
        <w:rPr>
          <w:color w:val="000000"/>
          <w:shd w:val="clear" w:color="auto" w:fill="FFFFFF"/>
        </w:rPr>
        <w:t>е</w:t>
      </w:r>
      <w:r w:rsidR="009D4A72" w:rsidRPr="00991B25">
        <w:rPr>
          <w:color w:val="000000"/>
          <w:shd w:val="clear" w:color="auto" w:fill="FFFFFF"/>
        </w:rPr>
        <w:t xml:space="preserve"> ужин.</w:t>
      </w:r>
      <w:r w:rsidR="00923699" w:rsidRPr="00991B25">
        <w:rPr>
          <w:color w:val="000000"/>
          <w:shd w:val="clear" w:color="auto" w:fill="FFFFFF"/>
        </w:rPr>
        <w:t xml:space="preserve"> К маминому приходу с работы </w:t>
      </w:r>
      <w:r w:rsidR="003D16C8" w:rsidRPr="00991B25">
        <w:rPr>
          <w:color w:val="000000"/>
          <w:shd w:val="clear" w:color="auto" w:fill="FFFFFF"/>
        </w:rPr>
        <w:t xml:space="preserve">домой я </w:t>
      </w:r>
      <w:r w:rsidR="008D3F6F" w:rsidRPr="00991B25">
        <w:rPr>
          <w:color w:val="000000"/>
          <w:shd w:val="clear" w:color="auto" w:fill="FFFFFF"/>
        </w:rPr>
        <w:t>привожу в порядок квартиру</w:t>
      </w:r>
      <w:r w:rsidR="00923699" w:rsidRPr="00991B25">
        <w:rPr>
          <w:color w:val="000000"/>
          <w:shd w:val="clear" w:color="auto" w:fill="FFFFFF"/>
        </w:rPr>
        <w:t xml:space="preserve">, если нужно - схожу в магазин. </w:t>
      </w:r>
      <w:r w:rsidR="00122E95" w:rsidRPr="00991B25">
        <w:rPr>
          <w:color w:val="000000"/>
          <w:shd w:val="clear" w:color="auto" w:fill="FFFFFF"/>
        </w:rPr>
        <w:t xml:space="preserve">Иногда </w:t>
      </w:r>
      <w:r w:rsidR="003044BE" w:rsidRPr="00991B25">
        <w:rPr>
          <w:color w:val="000000"/>
          <w:shd w:val="clear" w:color="auto" w:fill="FFFFFF"/>
        </w:rPr>
        <w:t>приходится напоминать маме об оплате за газ и электричество.</w:t>
      </w:r>
      <w:r w:rsidR="00ED459C" w:rsidRPr="00991B25">
        <w:rPr>
          <w:color w:val="000000"/>
          <w:shd w:val="clear" w:color="auto" w:fill="FFFFFF"/>
        </w:rPr>
        <w:t xml:space="preserve"> А в свободное время</w:t>
      </w:r>
      <w:r w:rsidR="003044BE" w:rsidRPr="00991B25">
        <w:rPr>
          <w:color w:val="000000"/>
          <w:shd w:val="clear" w:color="auto" w:fill="FFFFFF"/>
        </w:rPr>
        <w:t xml:space="preserve"> читаю или мечтаю о будущем, о</w:t>
      </w:r>
      <w:r w:rsidR="000375EE" w:rsidRPr="00991B25">
        <w:rPr>
          <w:color w:val="000000"/>
          <w:shd w:val="clear" w:color="auto" w:fill="FFFFFF"/>
        </w:rPr>
        <w:t xml:space="preserve"> том, как вырасту, стану врачом, может быть экскурсоводом. Сижу перед открытой книгой, думаю.</w:t>
      </w:r>
      <w:r w:rsidR="003044BE" w:rsidRPr="00991B25">
        <w:rPr>
          <w:color w:val="000000"/>
          <w:shd w:val="clear" w:color="auto" w:fill="FFFFFF"/>
        </w:rPr>
        <w:t xml:space="preserve"> За таким занятием меня видит мама,</w:t>
      </w:r>
      <w:r w:rsidR="000D79FB" w:rsidRPr="00991B25">
        <w:rPr>
          <w:color w:val="000000"/>
          <w:shd w:val="clear" w:color="auto" w:fill="FFFFFF"/>
        </w:rPr>
        <w:t xml:space="preserve"> открыв дверь в мою комнату. А я даже не услышала, когда она пришла</w:t>
      </w:r>
      <w:r w:rsidR="003044BE" w:rsidRPr="00991B25">
        <w:rPr>
          <w:color w:val="000000"/>
          <w:shd w:val="clear" w:color="auto" w:fill="FFFFFF"/>
        </w:rPr>
        <w:t xml:space="preserve"> с работы. </w:t>
      </w:r>
      <w:r w:rsidR="00923699" w:rsidRPr="00991B25">
        <w:rPr>
          <w:color w:val="000000"/>
          <w:shd w:val="clear" w:color="auto" w:fill="FFFFFF"/>
        </w:rPr>
        <w:t>«</w:t>
      </w:r>
      <w:r w:rsidR="000375EE" w:rsidRPr="00991B25">
        <w:rPr>
          <w:color w:val="000000"/>
          <w:shd w:val="clear" w:color="auto" w:fill="FFFFFF"/>
        </w:rPr>
        <w:t xml:space="preserve">Привет, мечтательница! </w:t>
      </w:r>
      <w:r w:rsidR="00ED459C" w:rsidRPr="00991B25">
        <w:rPr>
          <w:color w:val="000000"/>
          <w:shd w:val="clear" w:color="auto" w:fill="FFFFFF"/>
        </w:rPr>
        <w:t>К</w:t>
      </w:r>
      <w:r w:rsidR="000375EE" w:rsidRPr="00991B25">
        <w:rPr>
          <w:color w:val="000000"/>
          <w:shd w:val="clear" w:color="auto" w:fill="FFFFFF"/>
        </w:rPr>
        <w:t>ак дела в школе? Уроки сделала?</w:t>
      </w:r>
      <w:r w:rsidR="00923699" w:rsidRPr="00991B25">
        <w:rPr>
          <w:color w:val="000000"/>
          <w:shd w:val="clear" w:color="auto" w:fill="FFFFFF"/>
        </w:rPr>
        <w:t>»</w:t>
      </w:r>
      <w:r w:rsidR="003044BE" w:rsidRPr="00991B25">
        <w:rPr>
          <w:color w:val="000000"/>
          <w:shd w:val="clear" w:color="auto" w:fill="FFFFFF"/>
        </w:rPr>
        <w:t>-говорит мама, обнимая м</w:t>
      </w:r>
      <w:r w:rsidR="000375EE" w:rsidRPr="00991B25">
        <w:rPr>
          <w:color w:val="000000"/>
          <w:shd w:val="clear" w:color="auto" w:fill="FFFFFF"/>
        </w:rPr>
        <w:t>еня.</w:t>
      </w:r>
      <w:r w:rsidR="000D79FB" w:rsidRPr="00991B25">
        <w:rPr>
          <w:color w:val="000000"/>
          <w:shd w:val="clear" w:color="auto" w:fill="FFFFFF"/>
        </w:rPr>
        <w:t xml:space="preserve"> Да, я</w:t>
      </w:r>
      <w:r w:rsidR="00923699" w:rsidRPr="00991B25">
        <w:rPr>
          <w:color w:val="000000"/>
          <w:shd w:val="clear" w:color="auto" w:fill="FFFFFF"/>
        </w:rPr>
        <w:t xml:space="preserve"> люблю мечтать! </w:t>
      </w:r>
      <w:r w:rsidR="00122E95" w:rsidRPr="00991B25">
        <w:rPr>
          <w:color w:val="000000"/>
          <w:shd w:val="clear" w:color="auto" w:fill="FFFFFF"/>
        </w:rPr>
        <w:t>М</w:t>
      </w:r>
      <w:r w:rsidR="00923699" w:rsidRPr="00991B25">
        <w:rPr>
          <w:color w:val="000000"/>
          <w:shd w:val="clear" w:color="auto" w:fill="FFFFFF"/>
        </w:rPr>
        <w:t>ногие подростки</w:t>
      </w:r>
      <w:r w:rsidR="004B1178" w:rsidRPr="00991B25">
        <w:rPr>
          <w:color w:val="000000"/>
          <w:shd w:val="clear" w:color="auto" w:fill="FFFFFF"/>
        </w:rPr>
        <w:t xml:space="preserve"> </w:t>
      </w:r>
      <w:r w:rsidR="0006025B" w:rsidRPr="00991B25">
        <w:rPr>
          <w:color w:val="000000"/>
          <w:shd w:val="clear" w:color="auto" w:fill="FFFFFF"/>
        </w:rPr>
        <w:t>мечтают, видя</w:t>
      </w:r>
      <w:r w:rsidR="000D79FB" w:rsidRPr="00991B25">
        <w:rPr>
          <w:color w:val="000000"/>
          <w:shd w:val="clear" w:color="auto" w:fill="FFFFFF"/>
        </w:rPr>
        <w:t>т мир в ярких, солнечных</w:t>
      </w:r>
      <w:r w:rsidR="004B1178" w:rsidRPr="00991B25">
        <w:rPr>
          <w:color w:val="000000"/>
          <w:shd w:val="clear" w:color="auto" w:fill="FFFFFF"/>
        </w:rPr>
        <w:t xml:space="preserve"> красках.</w:t>
      </w:r>
      <w:r w:rsidR="009A5473" w:rsidRPr="00991B25">
        <w:rPr>
          <w:color w:val="000000"/>
          <w:shd w:val="clear" w:color="auto" w:fill="FFFFFF"/>
        </w:rPr>
        <w:t xml:space="preserve"> А еще я верю в чудеса!</w:t>
      </w:r>
    </w:p>
    <w:p w:rsidR="000D79FB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         </w:t>
      </w:r>
      <w:r w:rsidR="00E50E6C" w:rsidRPr="00991B25">
        <w:rPr>
          <w:color w:val="000000"/>
          <w:shd w:val="clear" w:color="auto" w:fill="FFFFFF"/>
        </w:rPr>
        <w:t>А теперь об Илье, в последнее время много думаю о нем</w:t>
      </w:r>
      <w:r w:rsidR="000D79FB" w:rsidRPr="00991B25">
        <w:rPr>
          <w:color w:val="000000"/>
          <w:shd w:val="clear" w:color="auto" w:fill="FFFFFF"/>
        </w:rPr>
        <w:t>.</w:t>
      </w:r>
      <w:r w:rsidR="00324668" w:rsidRPr="00991B25">
        <w:rPr>
          <w:color w:val="000000"/>
          <w:shd w:val="clear" w:color="auto" w:fill="FFFFFF"/>
        </w:rPr>
        <w:t xml:space="preserve"> Из чудака (</w:t>
      </w:r>
      <w:r w:rsidR="009A5473" w:rsidRPr="00991B25">
        <w:rPr>
          <w:color w:val="000000"/>
          <w:shd w:val="clear" w:color="auto" w:fill="FFFFFF"/>
        </w:rPr>
        <w:t>в классе его считают</w:t>
      </w:r>
      <w:r w:rsidR="000D79FB" w:rsidRPr="00991B25">
        <w:rPr>
          <w:color w:val="000000"/>
          <w:shd w:val="clear" w:color="auto" w:fill="FFFFFF"/>
        </w:rPr>
        <w:t xml:space="preserve"> чудаком)</w:t>
      </w:r>
      <w:r w:rsidR="00324668" w:rsidRPr="00991B25">
        <w:rPr>
          <w:color w:val="000000"/>
          <w:shd w:val="clear" w:color="auto" w:fill="FFFFFF"/>
        </w:rPr>
        <w:t xml:space="preserve"> он превратился в интересного парня с нестандартным мышлением</w:t>
      </w:r>
      <w:r w:rsidR="009A5473" w:rsidRPr="00991B25">
        <w:rPr>
          <w:color w:val="000000"/>
          <w:shd w:val="clear" w:color="auto" w:fill="FFFFFF"/>
        </w:rPr>
        <w:t>, который очень много знает. С ним вообще интересно поговорить, но он ни с кем не дружит, нет у него друзей. Одноклассники на п</w:t>
      </w:r>
      <w:r w:rsidR="006D7844" w:rsidRPr="00991B25">
        <w:rPr>
          <w:color w:val="000000"/>
          <w:shd w:val="clear" w:color="auto" w:fill="FFFFFF"/>
        </w:rPr>
        <w:t xml:space="preserve">еремене «зависают» </w:t>
      </w:r>
      <w:r w:rsidR="00841A5A" w:rsidRPr="00991B25">
        <w:rPr>
          <w:color w:val="000000"/>
          <w:shd w:val="clear" w:color="auto" w:fill="FFFFFF"/>
        </w:rPr>
        <w:t>в телефоне,</w:t>
      </w:r>
      <w:r w:rsidR="006D7844" w:rsidRPr="00991B25">
        <w:rPr>
          <w:color w:val="000000"/>
          <w:shd w:val="clear" w:color="auto" w:fill="FFFFFF"/>
        </w:rPr>
        <w:t xml:space="preserve"> проходят уровни в играх,</w:t>
      </w:r>
      <w:r w:rsidR="00841A5A" w:rsidRPr="00991B25">
        <w:rPr>
          <w:color w:val="000000"/>
          <w:shd w:val="clear" w:color="auto" w:fill="FFFFFF"/>
        </w:rPr>
        <w:t xml:space="preserve"> суетя</w:t>
      </w:r>
      <w:r w:rsidR="009A5473" w:rsidRPr="00991B25">
        <w:rPr>
          <w:color w:val="000000"/>
          <w:shd w:val="clear" w:color="auto" w:fill="FFFFFF"/>
        </w:rPr>
        <w:t>тся, а он в энциклопедии или телефо</w:t>
      </w:r>
      <w:r w:rsidR="00C8116D" w:rsidRPr="00991B25">
        <w:rPr>
          <w:color w:val="000000"/>
          <w:shd w:val="clear" w:color="auto" w:fill="FFFFFF"/>
        </w:rPr>
        <w:t>не</w:t>
      </w:r>
      <w:r w:rsidR="006D7844" w:rsidRPr="00991B25">
        <w:rPr>
          <w:color w:val="000000"/>
          <w:shd w:val="clear" w:color="auto" w:fill="FFFFFF"/>
        </w:rPr>
        <w:t xml:space="preserve"> изучает минералы, планеты. Я подхож</w:t>
      </w:r>
      <w:r w:rsidR="00750C3B" w:rsidRPr="00991B25">
        <w:rPr>
          <w:color w:val="000000"/>
          <w:shd w:val="clear" w:color="auto" w:fill="FFFFFF"/>
        </w:rPr>
        <w:t>у что-нибудь узнать, о</w:t>
      </w:r>
      <w:r w:rsidR="006D7844" w:rsidRPr="00991B25">
        <w:rPr>
          <w:color w:val="000000"/>
          <w:shd w:val="clear" w:color="auto" w:fill="FFFFFF"/>
        </w:rPr>
        <w:t>н ответит, и на этом всё заканчивается. Дальше он делает вид, что очень занят, и я его отвлекаю. Почему он не обращает на меня внимания?</w:t>
      </w:r>
    </w:p>
    <w:p w:rsidR="007A71A6" w:rsidRPr="00991B25" w:rsidRDefault="006E51E9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</w:t>
      </w:r>
      <w:r w:rsidR="003B17F3" w:rsidRPr="00991B25">
        <w:rPr>
          <w:color w:val="000000"/>
          <w:shd w:val="clear" w:color="auto" w:fill="FFFFFF"/>
        </w:rPr>
        <w:t>Поздний в</w:t>
      </w:r>
      <w:r w:rsidR="007A71A6" w:rsidRPr="00991B25">
        <w:rPr>
          <w:color w:val="000000"/>
          <w:shd w:val="clear" w:color="auto" w:fill="FFFFFF"/>
        </w:rPr>
        <w:t>ечер</w:t>
      </w:r>
      <w:r w:rsidR="00CC04B6" w:rsidRPr="00991B25">
        <w:rPr>
          <w:color w:val="000000"/>
          <w:shd w:val="clear" w:color="auto" w:fill="FFFFFF"/>
        </w:rPr>
        <w:t xml:space="preserve"> уже,</w:t>
      </w:r>
      <w:r w:rsidR="007A71A6" w:rsidRPr="00991B25">
        <w:rPr>
          <w:color w:val="000000"/>
          <w:shd w:val="clear" w:color="auto" w:fill="FFFFFF"/>
        </w:rPr>
        <w:t xml:space="preserve"> за окном</w:t>
      </w:r>
      <w:r w:rsidR="00CC04B6" w:rsidRPr="00991B25">
        <w:rPr>
          <w:color w:val="000000"/>
          <w:shd w:val="clear" w:color="auto" w:fill="FFFFFF"/>
        </w:rPr>
        <w:t xml:space="preserve"> темно</w:t>
      </w:r>
      <w:r w:rsidR="00E50E6C" w:rsidRPr="00991B25">
        <w:rPr>
          <w:color w:val="000000"/>
          <w:shd w:val="clear" w:color="auto" w:fill="FFFFFF"/>
        </w:rPr>
        <w:t xml:space="preserve">, пойду спать. </w:t>
      </w:r>
      <w:r w:rsidR="00C8116D" w:rsidRPr="00991B25">
        <w:rPr>
          <w:color w:val="000000"/>
          <w:shd w:val="clear" w:color="auto" w:fill="FFFFFF"/>
        </w:rPr>
        <w:t xml:space="preserve"> </w:t>
      </w:r>
    </w:p>
    <w:p w:rsidR="004B1178" w:rsidRPr="00991B25" w:rsidRDefault="007A71A6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rPr>
          <w:color w:val="000000"/>
          <w:shd w:val="clear" w:color="auto" w:fill="FFFFFF"/>
        </w:rPr>
        <w:t xml:space="preserve"> </w:t>
      </w:r>
    </w:p>
    <w:p w:rsidR="004B1178" w:rsidRPr="00991B25" w:rsidRDefault="003106C4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>1</w:t>
      </w:r>
      <w:r w:rsidR="007C2FFE" w:rsidRPr="00991B25">
        <w:rPr>
          <w:color w:val="000000"/>
        </w:rPr>
        <w:t xml:space="preserve">4.02 </w:t>
      </w:r>
    </w:p>
    <w:p w:rsidR="00255111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 xml:space="preserve">           </w:t>
      </w:r>
      <w:r w:rsidR="003106C4" w:rsidRPr="00991B25">
        <w:rPr>
          <w:color w:val="000000"/>
        </w:rPr>
        <w:t>Привет, дневни</w:t>
      </w:r>
      <w:r w:rsidR="00D74D23" w:rsidRPr="00991B25">
        <w:rPr>
          <w:color w:val="000000"/>
        </w:rPr>
        <w:t>к! Давно не писала, а столько всего произошло</w:t>
      </w:r>
      <w:r w:rsidR="00B16056" w:rsidRPr="00991B25">
        <w:rPr>
          <w:color w:val="000000"/>
        </w:rPr>
        <w:t>. Сейчас всё</w:t>
      </w:r>
      <w:r w:rsidR="009B70F1" w:rsidRPr="00991B25">
        <w:rPr>
          <w:color w:val="000000"/>
        </w:rPr>
        <w:t xml:space="preserve"> по порядку расскажу. Вчера</w:t>
      </w:r>
      <w:r w:rsidR="00750C3B" w:rsidRPr="00991B25">
        <w:rPr>
          <w:color w:val="000000"/>
        </w:rPr>
        <w:t xml:space="preserve"> я,</w:t>
      </w:r>
      <w:r w:rsidR="009B70F1" w:rsidRPr="00991B25">
        <w:rPr>
          <w:color w:val="000000"/>
        </w:rPr>
        <w:t xml:space="preserve"> наш класс</w:t>
      </w:r>
      <w:r w:rsidR="00750C3B" w:rsidRPr="00991B25">
        <w:rPr>
          <w:color w:val="000000"/>
        </w:rPr>
        <w:t xml:space="preserve"> и</w:t>
      </w:r>
      <w:r w:rsidR="00E36FE5" w:rsidRPr="00991B25">
        <w:rPr>
          <w:color w:val="000000"/>
        </w:rPr>
        <w:t xml:space="preserve"> Л</w:t>
      </w:r>
      <w:r w:rsidR="00750C3B" w:rsidRPr="00991B25">
        <w:rPr>
          <w:color w:val="000000"/>
        </w:rPr>
        <w:t>ариса Петровна</w:t>
      </w:r>
      <w:r w:rsidRPr="00991B25">
        <w:rPr>
          <w:color w:val="000000"/>
        </w:rPr>
        <w:t xml:space="preserve"> </w:t>
      </w:r>
      <w:r w:rsidR="00750C3B" w:rsidRPr="00991B25">
        <w:rPr>
          <w:color w:val="000000"/>
        </w:rPr>
        <w:t>(учитель литературы)</w:t>
      </w:r>
      <w:r w:rsidR="00465BA8" w:rsidRPr="00991B25">
        <w:rPr>
          <w:color w:val="000000"/>
        </w:rPr>
        <w:t xml:space="preserve"> ходили в м</w:t>
      </w:r>
      <w:r w:rsidR="00E36FE5" w:rsidRPr="00991B25">
        <w:rPr>
          <w:color w:val="000000"/>
        </w:rPr>
        <w:t>емориальный музей А.</w:t>
      </w:r>
      <w:r w:rsidR="008309A7" w:rsidRPr="00991B25">
        <w:rPr>
          <w:color w:val="000000"/>
        </w:rPr>
        <w:t xml:space="preserve">С. </w:t>
      </w:r>
      <w:r w:rsidR="0042729C" w:rsidRPr="00991B25">
        <w:rPr>
          <w:color w:val="000000"/>
        </w:rPr>
        <w:t>Пушкина, а все по</w:t>
      </w:r>
      <w:r w:rsidR="00E36FE5" w:rsidRPr="00991B25">
        <w:rPr>
          <w:color w:val="000000"/>
        </w:rPr>
        <w:t xml:space="preserve">тому, что </w:t>
      </w:r>
      <w:r w:rsidR="008309A7" w:rsidRPr="00991B25">
        <w:rPr>
          <w:color w:val="000000"/>
        </w:rPr>
        <w:t xml:space="preserve">на уроке литературы </w:t>
      </w:r>
      <w:r w:rsidR="003106C4" w:rsidRPr="00991B25">
        <w:rPr>
          <w:color w:val="000000"/>
        </w:rPr>
        <w:t>читали ро</w:t>
      </w:r>
      <w:r w:rsidR="00750C3B" w:rsidRPr="00991B25">
        <w:rPr>
          <w:color w:val="000000"/>
        </w:rPr>
        <w:t xml:space="preserve">ман </w:t>
      </w:r>
      <w:r w:rsidR="00E36FE5" w:rsidRPr="00991B25">
        <w:rPr>
          <w:color w:val="000000"/>
        </w:rPr>
        <w:t xml:space="preserve">«Евгений Онегин» </w:t>
      </w:r>
      <w:r w:rsidR="008309A7" w:rsidRPr="00991B25">
        <w:rPr>
          <w:color w:val="000000"/>
        </w:rPr>
        <w:t>«</w:t>
      </w:r>
      <w:r w:rsidR="00E36FE5" w:rsidRPr="00991B25">
        <w:rPr>
          <w:color w:val="000000"/>
        </w:rPr>
        <w:t>Ч</w:t>
      </w:r>
      <w:r w:rsidR="003106C4" w:rsidRPr="00991B25">
        <w:rPr>
          <w:color w:val="000000"/>
        </w:rPr>
        <w:t>т</w:t>
      </w:r>
      <w:r w:rsidR="00E57AFF" w:rsidRPr="00991B25">
        <w:rPr>
          <w:color w:val="000000"/>
        </w:rPr>
        <w:t>обы понять произведение</w:t>
      </w:r>
      <w:r w:rsidR="008309A7" w:rsidRPr="00991B25">
        <w:rPr>
          <w:color w:val="000000"/>
        </w:rPr>
        <w:t>,</w:t>
      </w:r>
      <w:r w:rsidR="00E36FE5" w:rsidRPr="00991B25">
        <w:rPr>
          <w:color w:val="000000"/>
        </w:rPr>
        <w:t xml:space="preserve"> нужно </w:t>
      </w:r>
      <w:r w:rsidR="003106C4" w:rsidRPr="00991B25">
        <w:rPr>
          <w:color w:val="000000"/>
        </w:rPr>
        <w:t>погрузиться в ту историческую эпоху, когда жили</w:t>
      </w:r>
      <w:r w:rsidR="00E36FE5" w:rsidRPr="00991B25">
        <w:rPr>
          <w:color w:val="000000"/>
        </w:rPr>
        <w:t xml:space="preserve"> герои,</w:t>
      </w:r>
      <w:r w:rsidR="008309A7" w:rsidRPr="00991B25">
        <w:rPr>
          <w:color w:val="000000"/>
        </w:rPr>
        <w:t xml:space="preserve">» - </w:t>
      </w:r>
      <w:r w:rsidR="00B16056" w:rsidRPr="00991B25">
        <w:rPr>
          <w:color w:val="000000"/>
        </w:rPr>
        <w:t xml:space="preserve"> так рассуждала</w:t>
      </w:r>
      <w:r w:rsidR="00E36FE5" w:rsidRPr="00991B25">
        <w:rPr>
          <w:color w:val="000000"/>
        </w:rPr>
        <w:t xml:space="preserve"> учительница</w:t>
      </w:r>
      <w:r w:rsidR="00750C3B" w:rsidRPr="00991B25">
        <w:rPr>
          <w:color w:val="000000"/>
        </w:rPr>
        <w:t>. Она уверенно шагала</w:t>
      </w:r>
      <w:r w:rsidR="00E57AFF" w:rsidRPr="00991B25">
        <w:rPr>
          <w:color w:val="000000"/>
        </w:rPr>
        <w:t xml:space="preserve"> впереди нас</w:t>
      </w:r>
      <w:r w:rsidR="00750C3B" w:rsidRPr="00991B25">
        <w:rPr>
          <w:color w:val="000000"/>
        </w:rPr>
        <w:t xml:space="preserve">, </w:t>
      </w:r>
      <w:r w:rsidR="00E57AFF" w:rsidRPr="00991B25">
        <w:rPr>
          <w:color w:val="000000"/>
        </w:rPr>
        <w:t xml:space="preserve">выстукивая каблучками. </w:t>
      </w:r>
      <w:r w:rsidR="003106C4" w:rsidRPr="00991B25">
        <w:rPr>
          <w:color w:val="000000"/>
        </w:rPr>
        <w:t xml:space="preserve"> А </w:t>
      </w:r>
      <w:r w:rsidR="008309A7" w:rsidRPr="00991B25">
        <w:rPr>
          <w:color w:val="000000"/>
        </w:rPr>
        <w:t xml:space="preserve">еще в этом году юбилейная дата: </w:t>
      </w:r>
      <w:r w:rsidR="0042729C" w:rsidRPr="00991B25">
        <w:rPr>
          <w:color w:val="000000"/>
        </w:rPr>
        <w:t xml:space="preserve">225 </w:t>
      </w:r>
      <w:r w:rsidR="008309A7" w:rsidRPr="00991B25">
        <w:rPr>
          <w:color w:val="000000"/>
        </w:rPr>
        <w:t>лет со д</w:t>
      </w:r>
      <w:r w:rsidR="003106C4" w:rsidRPr="00991B25">
        <w:rPr>
          <w:color w:val="000000"/>
        </w:rPr>
        <w:t xml:space="preserve">ня рождения </w:t>
      </w:r>
      <w:r w:rsidR="003106C4" w:rsidRPr="00991B25">
        <w:rPr>
          <w:color w:val="000000"/>
        </w:rPr>
        <w:lastRenderedPageBreak/>
        <w:t xml:space="preserve">поэта. </w:t>
      </w:r>
      <w:r w:rsidR="008309A7" w:rsidRPr="00991B25">
        <w:rPr>
          <w:color w:val="000000"/>
        </w:rPr>
        <w:t>«</w:t>
      </w:r>
      <w:r w:rsidR="00D74D23" w:rsidRPr="00991B25">
        <w:rPr>
          <w:color w:val="000000"/>
        </w:rPr>
        <w:t>С</w:t>
      </w:r>
      <w:r w:rsidR="00465BA8" w:rsidRPr="00991B25">
        <w:rPr>
          <w:color w:val="000000"/>
        </w:rPr>
        <w:t xml:space="preserve">тыдно не знать </w:t>
      </w:r>
      <w:r w:rsidR="008309A7" w:rsidRPr="00991B25">
        <w:rPr>
          <w:color w:val="000000"/>
        </w:rPr>
        <w:t xml:space="preserve">о </w:t>
      </w:r>
      <w:r w:rsidR="00465BA8" w:rsidRPr="00991B25">
        <w:rPr>
          <w:color w:val="000000"/>
        </w:rPr>
        <w:t>А</w:t>
      </w:r>
      <w:r w:rsidR="008309A7" w:rsidRPr="00991B25">
        <w:rPr>
          <w:color w:val="000000"/>
        </w:rPr>
        <w:t xml:space="preserve">. Пушкине и его известных произведениях образованному </w:t>
      </w:r>
      <w:r w:rsidR="00465BA8" w:rsidRPr="00991B25">
        <w:rPr>
          <w:color w:val="000000"/>
        </w:rPr>
        <w:t>и культурному человеку,</w:t>
      </w:r>
      <w:r w:rsidR="008309A7" w:rsidRPr="00991B25">
        <w:rPr>
          <w:color w:val="000000"/>
        </w:rPr>
        <w:t>»-</w:t>
      </w:r>
      <w:r w:rsidR="00465BA8" w:rsidRPr="00991B25">
        <w:rPr>
          <w:color w:val="000000"/>
        </w:rPr>
        <w:t xml:space="preserve"> про</w:t>
      </w:r>
      <w:r w:rsidR="008309A7" w:rsidRPr="00991B25">
        <w:rPr>
          <w:color w:val="000000"/>
        </w:rPr>
        <w:t>говорила Лариса Петровна</w:t>
      </w:r>
      <w:r w:rsidR="00465BA8" w:rsidRPr="00991B25">
        <w:rPr>
          <w:color w:val="000000"/>
        </w:rPr>
        <w:t xml:space="preserve">, </w:t>
      </w:r>
      <w:r w:rsidR="008309A7" w:rsidRPr="00991B25">
        <w:rPr>
          <w:color w:val="000000"/>
        </w:rPr>
        <w:t>предупреждая всякие возражения</w:t>
      </w:r>
      <w:r w:rsidR="00465BA8" w:rsidRPr="00991B25">
        <w:rPr>
          <w:color w:val="000000"/>
        </w:rPr>
        <w:t xml:space="preserve">. </w:t>
      </w:r>
    </w:p>
    <w:p w:rsidR="003106C4" w:rsidRPr="00991B25" w:rsidRDefault="00255111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 xml:space="preserve">     </w:t>
      </w:r>
      <w:r w:rsidR="003106C4" w:rsidRPr="00991B25">
        <w:rPr>
          <w:color w:val="000000"/>
        </w:rPr>
        <w:t xml:space="preserve">Меня не столько интересовала экскурсия, </w:t>
      </w:r>
      <w:r w:rsidR="00465BA8" w:rsidRPr="00991B25">
        <w:rPr>
          <w:color w:val="000000"/>
        </w:rPr>
        <w:t>сколько</w:t>
      </w:r>
      <w:r w:rsidR="003106C4" w:rsidRPr="00991B25">
        <w:rPr>
          <w:color w:val="000000"/>
        </w:rPr>
        <w:t xml:space="preserve"> возможность увидеть</w:t>
      </w:r>
      <w:r w:rsidR="00465BA8" w:rsidRPr="00991B25">
        <w:rPr>
          <w:color w:val="000000"/>
        </w:rPr>
        <w:t xml:space="preserve"> там</w:t>
      </w:r>
      <w:r w:rsidR="00DA6ABD" w:rsidRPr="00991B25">
        <w:rPr>
          <w:color w:val="000000"/>
        </w:rPr>
        <w:t xml:space="preserve"> </w:t>
      </w:r>
      <w:r w:rsidR="001B1521" w:rsidRPr="00991B25">
        <w:rPr>
          <w:color w:val="000000"/>
        </w:rPr>
        <w:t>одноклассника Илью и сказать ему все, что думаю о нем</w:t>
      </w:r>
      <w:r w:rsidR="003106C4" w:rsidRPr="00991B25">
        <w:rPr>
          <w:color w:val="000000"/>
        </w:rPr>
        <w:t>.</w:t>
      </w:r>
      <w:r w:rsidR="004D13CB" w:rsidRPr="00991B25">
        <w:rPr>
          <w:color w:val="000000"/>
        </w:rPr>
        <w:t xml:space="preserve"> Как можно стольк</w:t>
      </w:r>
      <w:r w:rsidR="0042729C" w:rsidRPr="00991B25">
        <w:rPr>
          <w:color w:val="000000"/>
        </w:rPr>
        <w:t>о лет учиться вместе и не замеча</w:t>
      </w:r>
      <w:r w:rsidR="004D13CB" w:rsidRPr="00991B25">
        <w:rPr>
          <w:color w:val="000000"/>
        </w:rPr>
        <w:t>ть меня, мое отношение к нему?</w:t>
      </w:r>
      <w:r w:rsidR="001B1521" w:rsidRPr="00991B25">
        <w:rPr>
          <w:color w:val="000000"/>
        </w:rPr>
        <w:t xml:space="preserve"> Он мне нравится</w:t>
      </w:r>
      <w:r w:rsidR="003A7341" w:rsidRPr="00991B25">
        <w:rPr>
          <w:color w:val="000000"/>
        </w:rPr>
        <w:t>. Давно. Высокий, худощавый</w:t>
      </w:r>
      <w:r w:rsidR="001B1521" w:rsidRPr="00991B25">
        <w:rPr>
          <w:color w:val="000000"/>
        </w:rPr>
        <w:t xml:space="preserve">, </w:t>
      </w:r>
      <w:r w:rsidR="003A7341" w:rsidRPr="00991B25">
        <w:rPr>
          <w:color w:val="000000"/>
        </w:rPr>
        <w:t>на голове светлая копна</w:t>
      </w:r>
      <w:r w:rsidR="001B1521" w:rsidRPr="00991B25">
        <w:rPr>
          <w:color w:val="000000"/>
        </w:rPr>
        <w:t xml:space="preserve"> волос</w:t>
      </w:r>
      <w:r w:rsidR="003A7341" w:rsidRPr="00991B25">
        <w:rPr>
          <w:color w:val="000000"/>
        </w:rPr>
        <w:t>, серые проницательные</w:t>
      </w:r>
      <w:r w:rsidR="004D13CB" w:rsidRPr="00991B25">
        <w:rPr>
          <w:color w:val="000000"/>
        </w:rPr>
        <w:t xml:space="preserve"> </w:t>
      </w:r>
      <w:r w:rsidR="003A7341" w:rsidRPr="00991B25">
        <w:rPr>
          <w:color w:val="000000"/>
        </w:rPr>
        <w:t>глаза</w:t>
      </w:r>
      <w:r w:rsidR="001B1521" w:rsidRPr="00991B25">
        <w:rPr>
          <w:color w:val="000000"/>
        </w:rPr>
        <w:t xml:space="preserve">, </w:t>
      </w:r>
      <w:r w:rsidR="003A7341" w:rsidRPr="00991B25">
        <w:rPr>
          <w:color w:val="000000"/>
        </w:rPr>
        <w:t>заостренный нос</w:t>
      </w:r>
      <w:r w:rsidR="009860BB" w:rsidRPr="00991B25">
        <w:rPr>
          <w:color w:val="000000"/>
        </w:rPr>
        <w:t xml:space="preserve"> </w:t>
      </w:r>
      <w:r w:rsidR="003A7341" w:rsidRPr="00991B25">
        <w:rPr>
          <w:color w:val="000000"/>
        </w:rPr>
        <w:t xml:space="preserve">(как у </w:t>
      </w:r>
      <w:proofErr w:type="spellStart"/>
      <w:r w:rsidR="003A7341" w:rsidRPr="00991B25">
        <w:rPr>
          <w:color w:val="000000"/>
        </w:rPr>
        <w:t>Н.Гоголя</w:t>
      </w:r>
      <w:proofErr w:type="spellEnd"/>
      <w:r w:rsidR="003A7341" w:rsidRPr="00991B25">
        <w:rPr>
          <w:color w:val="000000"/>
        </w:rPr>
        <w:t>)</w:t>
      </w:r>
      <w:r w:rsidR="009860BB" w:rsidRPr="00991B25">
        <w:rPr>
          <w:color w:val="000000"/>
        </w:rPr>
        <w:t xml:space="preserve">, тонкие губы. А </w:t>
      </w:r>
      <w:r w:rsidR="0042729C" w:rsidRPr="00991B25">
        <w:rPr>
          <w:color w:val="000000"/>
        </w:rPr>
        <w:t>еще он ответственны</w:t>
      </w:r>
      <w:r w:rsidR="003A7341" w:rsidRPr="00991B25">
        <w:rPr>
          <w:color w:val="000000"/>
        </w:rPr>
        <w:t xml:space="preserve">й, </w:t>
      </w:r>
      <w:r w:rsidR="009860BB" w:rsidRPr="00991B25">
        <w:rPr>
          <w:color w:val="000000"/>
        </w:rPr>
        <w:t>с чувством юмора, не терпит лжи</w:t>
      </w:r>
      <w:r w:rsidR="0042729C" w:rsidRPr="00991B25">
        <w:rPr>
          <w:color w:val="000000"/>
        </w:rPr>
        <w:t xml:space="preserve">, </w:t>
      </w:r>
      <w:r w:rsidR="009860BB" w:rsidRPr="00991B25">
        <w:rPr>
          <w:color w:val="000000"/>
        </w:rPr>
        <w:t>у него всегда есть</w:t>
      </w:r>
      <w:r w:rsidR="003A7341" w:rsidRPr="00991B25">
        <w:rPr>
          <w:color w:val="000000"/>
        </w:rPr>
        <w:t xml:space="preserve"> цель</w:t>
      </w:r>
      <w:r w:rsidR="009860BB" w:rsidRPr="00991B25">
        <w:rPr>
          <w:color w:val="000000"/>
        </w:rPr>
        <w:t>, к которой он упрямо идет</w:t>
      </w:r>
      <w:r w:rsidR="003A7341" w:rsidRPr="00991B25">
        <w:rPr>
          <w:color w:val="000000"/>
        </w:rPr>
        <w:t>…</w:t>
      </w:r>
      <w:r w:rsidR="006115B9" w:rsidRPr="00991B25">
        <w:rPr>
          <w:color w:val="000000"/>
        </w:rPr>
        <w:t>В эт</w:t>
      </w:r>
      <w:r w:rsidR="009860BB" w:rsidRPr="00991B25">
        <w:rPr>
          <w:color w:val="000000"/>
        </w:rPr>
        <w:t>ом году занял перв</w:t>
      </w:r>
      <w:r w:rsidR="00B16056" w:rsidRPr="00991B25">
        <w:rPr>
          <w:color w:val="000000"/>
        </w:rPr>
        <w:t>ое место в научной конференции</w:t>
      </w:r>
      <w:r w:rsidR="009860BB" w:rsidRPr="00991B25">
        <w:rPr>
          <w:color w:val="000000"/>
        </w:rPr>
        <w:t xml:space="preserve"> исследов</w:t>
      </w:r>
      <w:r w:rsidR="00B16056" w:rsidRPr="00991B25">
        <w:rPr>
          <w:color w:val="000000"/>
        </w:rPr>
        <w:t>ательских работ</w:t>
      </w:r>
      <w:r w:rsidR="006115B9" w:rsidRPr="00991B25">
        <w:rPr>
          <w:color w:val="000000"/>
        </w:rPr>
        <w:t xml:space="preserve"> по математике, а я в том году- 1 место по литературе на этой же конференции. Он пишет сочинение на районный конкурс и я, у обоих призовые места. Мы с ним как будто соревнуемся во всем: и в оценках, и в конкурсах, и даже стремимся к аттестату особого образца. </w:t>
      </w:r>
      <w:r w:rsidR="009B70F1" w:rsidRPr="00991B25">
        <w:rPr>
          <w:color w:val="000000"/>
        </w:rPr>
        <w:t>Он, конечно, этого</w:t>
      </w:r>
      <w:r w:rsidR="006115B9" w:rsidRPr="00991B25">
        <w:rPr>
          <w:color w:val="000000"/>
        </w:rPr>
        <w:t xml:space="preserve"> не замечает,</w:t>
      </w:r>
      <w:r w:rsidR="009B70F1" w:rsidRPr="00991B25">
        <w:rPr>
          <w:color w:val="000000"/>
        </w:rPr>
        <w:t xml:space="preserve"> он совсем</w:t>
      </w:r>
      <w:r w:rsidR="006115B9" w:rsidRPr="00991B25">
        <w:rPr>
          <w:color w:val="000000"/>
        </w:rPr>
        <w:t xml:space="preserve"> </w:t>
      </w:r>
      <w:r w:rsidR="004D13CB" w:rsidRPr="00991B25">
        <w:rPr>
          <w:color w:val="000000"/>
        </w:rPr>
        <w:t>не</w:t>
      </w:r>
      <w:r w:rsidR="003106C4" w:rsidRPr="00991B25">
        <w:rPr>
          <w:color w:val="000000"/>
        </w:rPr>
        <w:t xml:space="preserve"> обращает</w:t>
      </w:r>
      <w:r w:rsidR="004D13CB" w:rsidRPr="00991B25">
        <w:rPr>
          <w:color w:val="000000"/>
        </w:rPr>
        <w:t xml:space="preserve"> на меня</w:t>
      </w:r>
      <w:r w:rsidR="003106C4" w:rsidRPr="00991B25">
        <w:rPr>
          <w:color w:val="000000"/>
        </w:rPr>
        <w:t xml:space="preserve"> вн</w:t>
      </w:r>
      <w:r w:rsidR="004D13CB" w:rsidRPr="00991B25">
        <w:rPr>
          <w:color w:val="000000"/>
        </w:rPr>
        <w:t>имания, вернее обращает, но как одноклассник. Илья</w:t>
      </w:r>
      <w:r w:rsidR="001B1521" w:rsidRPr="00991B25">
        <w:rPr>
          <w:color w:val="000000"/>
        </w:rPr>
        <w:t xml:space="preserve"> поглощен изуч</w:t>
      </w:r>
      <w:r w:rsidR="00E36FE5" w:rsidRPr="00991B25">
        <w:rPr>
          <w:color w:val="000000"/>
        </w:rPr>
        <w:t xml:space="preserve">ением </w:t>
      </w:r>
      <w:r w:rsidR="001B1521" w:rsidRPr="00991B25">
        <w:rPr>
          <w:color w:val="000000"/>
        </w:rPr>
        <w:t>наук, подготовкой к ЕГЭ, в общем ботаник.  Равнодушный ботаник</w:t>
      </w:r>
      <w:r w:rsidR="00B16056" w:rsidRPr="00991B25">
        <w:rPr>
          <w:color w:val="000000"/>
        </w:rPr>
        <w:t>!</w:t>
      </w:r>
      <w:r w:rsidR="004D13CB" w:rsidRPr="00991B25">
        <w:rPr>
          <w:color w:val="000000"/>
        </w:rPr>
        <w:t xml:space="preserve"> </w:t>
      </w:r>
      <w:r w:rsidR="00465BA8" w:rsidRPr="00991B25">
        <w:rPr>
          <w:color w:val="000000"/>
        </w:rPr>
        <w:t xml:space="preserve"> Его, по-моему, вообще нич</w:t>
      </w:r>
      <w:r w:rsidR="006115B9" w:rsidRPr="00991B25">
        <w:rPr>
          <w:color w:val="000000"/>
        </w:rPr>
        <w:t>его не интересует, кроме учебы</w:t>
      </w:r>
      <w:r w:rsidR="00465BA8" w:rsidRPr="00991B25">
        <w:rPr>
          <w:color w:val="000000"/>
        </w:rPr>
        <w:t>, книг, энциклопедий.</w:t>
      </w:r>
      <w:r w:rsidR="004D13CB" w:rsidRPr="00991B25">
        <w:rPr>
          <w:color w:val="000000"/>
        </w:rPr>
        <w:t xml:space="preserve"> Думая, я шла за классом, не упуская из поля зрения эгоиста. Как я сейчас его ненавидела!</w:t>
      </w:r>
      <w:r w:rsidR="00F32F73" w:rsidRPr="00991B25">
        <w:rPr>
          <w:color w:val="000000"/>
        </w:rPr>
        <w:t xml:space="preserve"> </w:t>
      </w:r>
      <w:r w:rsidR="002332F0" w:rsidRPr="00991B25">
        <w:rPr>
          <w:color w:val="000000"/>
        </w:rPr>
        <w:t xml:space="preserve">Всё кипело во мне. </w:t>
      </w:r>
      <w:r w:rsidR="00F32F73" w:rsidRPr="00991B25">
        <w:rPr>
          <w:color w:val="000000"/>
        </w:rPr>
        <w:t>Такой же</w:t>
      </w:r>
      <w:r w:rsidR="000912CC" w:rsidRPr="00991B25">
        <w:rPr>
          <w:color w:val="000000"/>
        </w:rPr>
        <w:t>,</w:t>
      </w:r>
      <w:r w:rsidR="00B16056" w:rsidRPr="00991B25">
        <w:rPr>
          <w:color w:val="000000"/>
        </w:rPr>
        <w:t xml:space="preserve"> как Онегин, равнодушный, живущий в своем мире!</w:t>
      </w:r>
      <w:r w:rsidR="00F32F73" w:rsidRPr="00991B25">
        <w:rPr>
          <w:color w:val="000000"/>
        </w:rPr>
        <w:t xml:space="preserve"> </w:t>
      </w:r>
      <w:r w:rsidR="00B16056" w:rsidRPr="00991B25">
        <w:rPr>
          <w:color w:val="000000"/>
        </w:rPr>
        <w:t>Татьяна полюбила Евгения</w:t>
      </w:r>
      <w:r w:rsidR="00E36FE5" w:rsidRPr="00991B25">
        <w:rPr>
          <w:color w:val="000000"/>
        </w:rPr>
        <w:t>, приз</w:t>
      </w:r>
      <w:r w:rsidR="00B16056" w:rsidRPr="00991B25">
        <w:rPr>
          <w:color w:val="000000"/>
        </w:rPr>
        <w:t>налась в любви, а он отверг ее, а я по</w:t>
      </w:r>
      <w:r w:rsidRPr="00991B25">
        <w:rPr>
          <w:color w:val="000000"/>
        </w:rPr>
        <w:t xml:space="preserve"> -</w:t>
      </w:r>
      <w:r w:rsidR="00B16056" w:rsidRPr="00991B25">
        <w:rPr>
          <w:color w:val="000000"/>
        </w:rPr>
        <w:t xml:space="preserve"> другому сделаю!</w:t>
      </w:r>
      <w:r w:rsidR="00E36FE5" w:rsidRPr="00991B25">
        <w:rPr>
          <w:color w:val="000000"/>
        </w:rPr>
        <w:t xml:space="preserve"> </w:t>
      </w:r>
    </w:p>
    <w:p w:rsidR="00BC3E89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 xml:space="preserve">           </w:t>
      </w:r>
      <w:r w:rsidR="00BC3E89" w:rsidRPr="00991B25">
        <w:rPr>
          <w:color w:val="000000"/>
        </w:rPr>
        <w:t xml:space="preserve">В музее мы </w:t>
      </w:r>
      <w:r w:rsidR="00465BA8" w:rsidRPr="00991B25">
        <w:rPr>
          <w:color w:val="000000"/>
        </w:rPr>
        <w:t xml:space="preserve">проходим залы, рассматриваем старинные предметы мебели, на стенах портреты, гравюры, на столах </w:t>
      </w:r>
      <w:r w:rsidR="009B70F1" w:rsidRPr="00991B25">
        <w:rPr>
          <w:color w:val="000000"/>
        </w:rPr>
        <w:t>–свечи,</w:t>
      </w:r>
      <w:r w:rsidR="00465BA8" w:rsidRPr="00991B25">
        <w:rPr>
          <w:color w:val="000000"/>
        </w:rPr>
        <w:t xml:space="preserve"> книги, фотографии, </w:t>
      </w:r>
      <w:r w:rsidR="009B70F1" w:rsidRPr="00991B25">
        <w:rPr>
          <w:color w:val="000000"/>
        </w:rPr>
        <w:t>письма</w:t>
      </w:r>
      <w:r w:rsidR="00D93428" w:rsidRPr="00991B25">
        <w:rPr>
          <w:color w:val="000000"/>
        </w:rPr>
        <w:t>.</w:t>
      </w:r>
      <w:r w:rsidR="002332F0" w:rsidRPr="00991B25">
        <w:rPr>
          <w:color w:val="000000"/>
        </w:rPr>
        <w:t xml:space="preserve"> В зале «Поэт и его эпоха» экскурсовод рассказывает о детстве </w:t>
      </w:r>
      <w:proofErr w:type="spellStart"/>
      <w:r w:rsidR="002332F0" w:rsidRPr="00991B25">
        <w:rPr>
          <w:color w:val="000000"/>
        </w:rPr>
        <w:t>А.Пушкина</w:t>
      </w:r>
      <w:proofErr w:type="spellEnd"/>
      <w:r w:rsidR="002332F0" w:rsidRPr="00991B25">
        <w:rPr>
          <w:color w:val="000000"/>
        </w:rPr>
        <w:t>, его лицейских друзьях, творчестве. Ребята и</w:t>
      </w:r>
      <w:r w:rsidR="00D93428" w:rsidRPr="00991B25">
        <w:rPr>
          <w:color w:val="000000"/>
        </w:rPr>
        <w:t xml:space="preserve"> классный руководите</w:t>
      </w:r>
      <w:r w:rsidR="007B7626" w:rsidRPr="00991B25">
        <w:rPr>
          <w:color w:val="000000"/>
        </w:rPr>
        <w:t>ль внимательно слушают</w:t>
      </w:r>
      <w:r w:rsidR="002332F0" w:rsidRPr="00991B25">
        <w:rPr>
          <w:color w:val="000000"/>
        </w:rPr>
        <w:t>, а я</w:t>
      </w:r>
      <w:r w:rsidR="00D93428" w:rsidRPr="00991B25">
        <w:rPr>
          <w:color w:val="000000"/>
        </w:rPr>
        <w:t xml:space="preserve"> слежу глазами</w:t>
      </w:r>
      <w:r w:rsidR="00F32F73" w:rsidRPr="00991B25">
        <w:rPr>
          <w:color w:val="000000"/>
        </w:rPr>
        <w:t xml:space="preserve"> за худощавой фигурой Ильи</w:t>
      </w:r>
      <w:r w:rsidR="00D93428" w:rsidRPr="00991B25">
        <w:rPr>
          <w:color w:val="000000"/>
        </w:rPr>
        <w:t>, который отправился в восьмой зал «Евгений Онегин» Я мигом двинулась за ним,</w:t>
      </w:r>
      <w:r w:rsidR="00DA6ABD" w:rsidRPr="00991B25">
        <w:rPr>
          <w:color w:val="000000"/>
        </w:rPr>
        <w:t xml:space="preserve"> </w:t>
      </w:r>
      <w:r w:rsidR="007B7626" w:rsidRPr="00991B25">
        <w:rPr>
          <w:color w:val="000000"/>
        </w:rPr>
        <w:t xml:space="preserve">в это время </w:t>
      </w:r>
      <w:r w:rsidR="00DA6ABD" w:rsidRPr="00991B25">
        <w:rPr>
          <w:color w:val="000000"/>
        </w:rPr>
        <w:t>он ск</w:t>
      </w:r>
      <w:r w:rsidR="00F32F73" w:rsidRPr="00991B25">
        <w:rPr>
          <w:color w:val="000000"/>
        </w:rPr>
        <w:t>лонился над столом. Из-за светлых,</w:t>
      </w:r>
      <w:r w:rsidR="00DA6ABD" w:rsidRPr="00991B25">
        <w:rPr>
          <w:color w:val="000000"/>
        </w:rPr>
        <w:t xml:space="preserve"> </w:t>
      </w:r>
      <w:r w:rsidR="00F32F73" w:rsidRPr="00991B25">
        <w:rPr>
          <w:color w:val="000000"/>
        </w:rPr>
        <w:t>чуть взлохмаченных волос Ильи</w:t>
      </w:r>
      <w:r w:rsidR="00DA6ABD" w:rsidRPr="00991B25">
        <w:rPr>
          <w:color w:val="000000"/>
        </w:rPr>
        <w:t xml:space="preserve"> не видно было,</w:t>
      </w:r>
      <w:r w:rsidR="00F32F73" w:rsidRPr="00991B25">
        <w:rPr>
          <w:color w:val="000000"/>
        </w:rPr>
        <w:t xml:space="preserve"> </w:t>
      </w:r>
      <w:r w:rsidR="00DA6ABD" w:rsidRPr="00991B25">
        <w:rPr>
          <w:color w:val="000000"/>
        </w:rPr>
        <w:t>чт</w:t>
      </w:r>
      <w:r w:rsidR="003711A0" w:rsidRPr="00991B25">
        <w:rPr>
          <w:color w:val="000000"/>
        </w:rPr>
        <w:t>о привлекло его внимание. Приблизившись,</w:t>
      </w:r>
      <w:r w:rsidR="00DA6ABD" w:rsidRPr="00991B25">
        <w:rPr>
          <w:color w:val="000000"/>
        </w:rPr>
        <w:t xml:space="preserve"> я увидела под стеклом рукописи с размашистым почерком поэта</w:t>
      </w:r>
      <w:r w:rsidR="002332F0" w:rsidRPr="00991B25">
        <w:rPr>
          <w:color w:val="000000"/>
        </w:rPr>
        <w:t>, зарисовки портретов главных героев романа,</w:t>
      </w:r>
      <w:r w:rsidR="009A388C" w:rsidRPr="00991B25">
        <w:rPr>
          <w:color w:val="000000"/>
        </w:rPr>
        <w:t xml:space="preserve"> а на первой строчке</w:t>
      </w:r>
      <w:r w:rsidR="003711A0" w:rsidRPr="00991B25">
        <w:rPr>
          <w:color w:val="000000"/>
        </w:rPr>
        <w:t xml:space="preserve"> было</w:t>
      </w:r>
      <w:r w:rsidR="009A388C" w:rsidRPr="00991B25">
        <w:rPr>
          <w:color w:val="000000"/>
        </w:rPr>
        <w:t xml:space="preserve"> чернилами</w:t>
      </w:r>
      <w:r w:rsidR="003711A0" w:rsidRPr="00991B25">
        <w:rPr>
          <w:color w:val="000000"/>
        </w:rPr>
        <w:t xml:space="preserve"> выведено</w:t>
      </w:r>
      <w:r w:rsidR="009A388C" w:rsidRPr="00991B25">
        <w:rPr>
          <w:color w:val="000000"/>
        </w:rPr>
        <w:t>:</w:t>
      </w:r>
      <w:r w:rsidR="003711A0" w:rsidRPr="00991B25">
        <w:rPr>
          <w:color w:val="000000"/>
        </w:rPr>
        <w:t xml:space="preserve"> «Евгений Онегин»</w:t>
      </w:r>
    </w:p>
    <w:p w:rsidR="003711A0" w:rsidRPr="00991B25" w:rsidRDefault="00DA6ABD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 xml:space="preserve"> </w:t>
      </w:r>
      <w:r w:rsidR="00F33002" w:rsidRPr="00991B25">
        <w:rPr>
          <w:color w:val="000000"/>
        </w:rPr>
        <w:t xml:space="preserve">     </w:t>
      </w:r>
      <w:r w:rsidR="003711A0" w:rsidRPr="00991B25">
        <w:rPr>
          <w:color w:val="000000"/>
        </w:rPr>
        <w:t>Наконец-то</w:t>
      </w:r>
      <w:r w:rsidR="00BC3E89" w:rsidRPr="00991B25">
        <w:rPr>
          <w:color w:val="000000"/>
        </w:rPr>
        <w:t xml:space="preserve"> мы одни… Глубоко вздохнув, </w:t>
      </w:r>
      <w:r w:rsidR="00B75FF2" w:rsidRPr="00991B25">
        <w:rPr>
          <w:color w:val="000000"/>
        </w:rPr>
        <w:t>я собиралась сказать</w:t>
      </w:r>
      <w:r w:rsidR="00E1142A" w:rsidRPr="00991B25">
        <w:rPr>
          <w:color w:val="000000"/>
        </w:rPr>
        <w:t>.</w:t>
      </w:r>
      <w:r w:rsidR="00BC3E89" w:rsidRPr="00991B25">
        <w:rPr>
          <w:color w:val="000000"/>
        </w:rPr>
        <w:t xml:space="preserve"> Но не успела</w:t>
      </w:r>
      <w:r w:rsidR="003711A0" w:rsidRPr="00991B25">
        <w:rPr>
          <w:color w:val="000000"/>
        </w:rPr>
        <w:t>,</w:t>
      </w:r>
      <w:r w:rsidR="00BC3E89" w:rsidRPr="00991B25">
        <w:rPr>
          <w:color w:val="000000"/>
        </w:rPr>
        <w:t xml:space="preserve"> он </w:t>
      </w:r>
      <w:r w:rsidR="00B75FF2" w:rsidRPr="00991B25">
        <w:rPr>
          <w:color w:val="000000"/>
        </w:rPr>
        <w:t>первый заговорил о поэте, глядя</w:t>
      </w:r>
      <w:r w:rsidR="002332F0" w:rsidRPr="00991B25">
        <w:rPr>
          <w:color w:val="000000"/>
        </w:rPr>
        <w:t xml:space="preserve"> на меня задумчивыми серыми</w:t>
      </w:r>
      <w:r w:rsidR="00B75FF2" w:rsidRPr="00991B25">
        <w:rPr>
          <w:color w:val="000000"/>
        </w:rPr>
        <w:t xml:space="preserve"> глазами</w:t>
      </w:r>
      <w:r w:rsidR="003711A0" w:rsidRPr="00991B25">
        <w:rPr>
          <w:color w:val="000000"/>
        </w:rPr>
        <w:t>.</w:t>
      </w:r>
    </w:p>
    <w:p w:rsidR="00465BA8" w:rsidRPr="00991B25" w:rsidRDefault="003711A0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B25">
        <w:rPr>
          <w:color w:val="000000"/>
        </w:rPr>
        <w:t>«</w:t>
      </w:r>
      <w:r w:rsidR="003C3C4F" w:rsidRPr="00991B25">
        <w:rPr>
          <w:color w:val="000000"/>
        </w:rPr>
        <w:t>П</w:t>
      </w:r>
      <w:r w:rsidR="00B37EB1" w:rsidRPr="00991B25">
        <w:rPr>
          <w:color w:val="000000"/>
        </w:rPr>
        <w:t>ушкин-гениальный русский писатель и поэт. В романе «Евгений Онегин»</w:t>
      </w:r>
      <w:r w:rsidR="003C3C4F" w:rsidRPr="00991B25">
        <w:rPr>
          <w:color w:val="000000"/>
        </w:rPr>
        <w:t xml:space="preserve"> </w:t>
      </w:r>
      <w:r w:rsidR="00B37EB1" w:rsidRPr="00991B25">
        <w:rPr>
          <w:color w:val="000000"/>
        </w:rPr>
        <w:t>он описал все стороны русской жизни: светский Петербург, патриархальную Москву,</w:t>
      </w:r>
      <w:r w:rsidR="003C3C4F" w:rsidRPr="00991B25">
        <w:rPr>
          <w:color w:val="000000"/>
        </w:rPr>
        <w:t xml:space="preserve"> </w:t>
      </w:r>
      <w:r w:rsidR="00B37EB1" w:rsidRPr="00991B25">
        <w:rPr>
          <w:color w:val="000000"/>
        </w:rPr>
        <w:t>дворянскую деревню, семейный быт, театры, балы, на</w:t>
      </w:r>
      <w:r w:rsidR="008E2DE6" w:rsidRPr="00991B25">
        <w:rPr>
          <w:color w:val="000000"/>
        </w:rPr>
        <w:t>родные святочные гаданья, работу</w:t>
      </w:r>
      <w:r w:rsidR="00B37EB1" w:rsidRPr="00991B25">
        <w:rPr>
          <w:color w:val="000000"/>
        </w:rPr>
        <w:t xml:space="preserve"> крепостных девушек и «крестьянина, едущего на дровнях», прекрасные пейзажи русской природы –одно перечисление в</w:t>
      </w:r>
      <w:r w:rsidR="00255111" w:rsidRPr="00991B25">
        <w:rPr>
          <w:color w:val="000000"/>
        </w:rPr>
        <w:t>сех картин удивляет масштабностью</w:t>
      </w:r>
      <w:r w:rsidR="00B37EB1" w:rsidRPr="00991B25">
        <w:rPr>
          <w:color w:val="000000"/>
        </w:rPr>
        <w:t xml:space="preserve"> охвата</w:t>
      </w:r>
      <w:r w:rsidR="003C3C4F" w:rsidRPr="00991B25">
        <w:rPr>
          <w:color w:val="000000"/>
        </w:rPr>
        <w:t xml:space="preserve"> </w:t>
      </w:r>
      <w:r w:rsidR="008E2DE6" w:rsidRPr="00991B25">
        <w:rPr>
          <w:color w:val="000000"/>
        </w:rPr>
        <w:t>художественных зарисовок автора,</w:t>
      </w:r>
      <w:r w:rsidR="003C3C4F" w:rsidRPr="00991B25">
        <w:rPr>
          <w:color w:val="000000"/>
        </w:rPr>
        <w:t>»</w:t>
      </w:r>
      <w:r w:rsidR="008E2DE6" w:rsidRPr="00991B25">
        <w:rPr>
          <w:color w:val="000000"/>
        </w:rPr>
        <w:t xml:space="preserve"> - говорил с восхищением Илья, </w:t>
      </w:r>
      <w:r w:rsidR="003C3C4F" w:rsidRPr="00991B25">
        <w:rPr>
          <w:color w:val="000000"/>
        </w:rPr>
        <w:t>-</w:t>
      </w:r>
      <w:r w:rsidR="008E2DE6" w:rsidRPr="00991B25">
        <w:rPr>
          <w:color w:val="000000"/>
        </w:rPr>
        <w:t xml:space="preserve"> </w:t>
      </w:r>
      <w:r w:rsidR="003C3C4F" w:rsidRPr="00991B25">
        <w:rPr>
          <w:color w:val="000000"/>
        </w:rPr>
        <w:t>теперь я понимаю, почему</w:t>
      </w:r>
      <w:r w:rsidR="00455525" w:rsidRPr="00991B25">
        <w:rPr>
          <w:color w:val="000000"/>
        </w:rPr>
        <w:t xml:space="preserve"> </w:t>
      </w:r>
      <w:proofErr w:type="spellStart"/>
      <w:r w:rsidR="00455525" w:rsidRPr="00991B25">
        <w:rPr>
          <w:color w:val="000000"/>
        </w:rPr>
        <w:t>В.Белинский</w:t>
      </w:r>
      <w:proofErr w:type="spellEnd"/>
      <w:r w:rsidR="00455525" w:rsidRPr="00991B25">
        <w:rPr>
          <w:color w:val="000000"/>
        </w:rPr>
        <w:t xml:space="preserve"> </w:t>
      </w:r>
      <w:r w:rsidR="00455525" w:rsidRPr="00991B25">
        <w:rPr>
          <w:color w:val="000000"/>
        </w:rPr>
        <w:lastRenderedPageBreak/>
        <w:t xml:space="preserve">называл «Онегина» </w:t>
      </w:r>
      <w:r w:rsidR="003C3C4F" w:rsidRPr="00991B25">
        <w:rPr>
          <w:color w:val="000000"/>
        </w:rPr>
        <w:t>энциклопедией русской жизни. В произведении описывается историческая эпоха 19 века, жизнь ра</w:t>
      </w:r>
      <w:r w:rsidR="00455525" w:rsidRPr="00991B25">
        <w:rPr>
          <w:color w:val="000000"/>
        </w:rPr>
        <w:t>зных слоев русского народа</w:t>
      </w:r>
      <w:r w:rsidR="00D35064" w:rsidRPr="00991B25">
        <w:rPr>
          <w:color w:val="000000"/>
        </w:rPr>
        <w:t>…</w:t>
      </w:r>
      <w:r w:rsidR="003C3C4F" w:rsidRPr="00991B25">
        <w:rPr>
          <w:color w:val="000000"/>
        </w:rPr>
        <w:t>»</w:t>
      </w:r>
      <w:r w:rsidR="00D35064" w:rsidRPr="00991B25">
        <w:rPr>
          <w:color w:val="000000"/>
        </w:rPr>
        <w:t xml:space="preserve">Тут я не выдержала </w:t>
      </w:r>
      <w:r w:rsidR="008E2DE6" w:rsidRPr="00991B25">
        <w:rPr>
          <w:color w:val="000000"/>
        </w:rPr>
        <w:t xml:space="preserve">и сказала: </w:t>
      </w:r>
      <w:r w:rsidR="00455525" w:rsidRPr="00991B25">
        <w:rPr>
          <w:color w:val="000000"/>
        </w:rPr>
        <w:t>«</w:t>
      </w:r>
      <w:r w:rsidR="008E2DE6" w:rsidRPr="00991B25">
        <w:rPr>
          <w:color w:val="000000"/>
        </w:rPr>
        <w:t>Подумаешь Пушкин?!П</w:t>
      </w:r>
      <w:r w:rsidR="00455525" w:rsidRPr="00991B25">
        <w:rPr>
          <w:color w:val="000000"/>
        </w:rPr>
        <w:t>одумаешь великий писатель</w:t>
      </w:r>
      <w:r w:rsidR="00D35064" w:rsidRPr="00991B25">
        <w:rPr>
          <w:color w:val="000000"/>
        </w:rPr>
        <w:t>!</w:t>
      </w:r>
      <w:r w:rsidR="00551EC1" w:rsidRPr="00991B25">
        <w:rPr>
          <w:color w:val="000000"/>
        </w:rPr>
        <w:t xml:space="preserve"> </w:t>
      </w:r>
      <w:r w:rsidR="00D35064" w:rsidRPr="00991B25">
        <w:rPr>
          <w:color w:val="000000"/>
        </w:rPr>
        <w:t>Написал</w:t>
      </w:r>
      <w:r w:rsidR="00551EC1" w:rsidRPr="00991B25">
        <w:rPr>
          <w:color w:val="000000"/>
        </w:rPr>
        <w:t xml:space="preserve"> </w:t>
      </w:r>
      <w:r w:rsidR="00D35064" w:rsidRPr="00991B25">
        <w:rPr>
          <w:color w:val="000000"/>
        </w:rPr>
        <w:t xml:space="preserve">какой-то роман!» Я </w:t>
      </w:r>
      <w:r w:rsidR="00254F0E" w:rsidRPr="00991B25">
        <w:rPr>
          <w:color w:val="000000"/>
        </w:rPr>
        <w:t>не собиралась с ним спорить, лишь</w:t>
      </w:r>
      <w:r w:rsidR="00E36FE5" w:rsidRPr="00991B25">
        <w:rPr>
          <w:color w:val="000000"/>
        </w:rPr>
        <w:t xml:space="preserve"> хотела</w:t>
      </w:r>
      <w:r w:rsidR="00455525" w:rsidRPr="00991B25">
        <w:rPr>
          <w:color w:val="000000"/>
        </w:rPr>
        <w:t xml:space="preserve">, чтобы он </w:t>
      </w:r>
      <w:r w:rsidR="00D74D23" w:rsidRPr="00991B25">
        <w:rPr>
          <w:color w:val="000000"/>
        </w:rPr>
        <w:t xml:space="preserve">на </w:t>
      </w:r>
      <w:r w:rsidR="00455525" w:rsidRPr="00991B25">
        <w:rPr>
          <w:color w:val="000000"/>
        </w:rPr>
        <w:t>меня обратил внимание</w:t>
      </w:r>
      <w:r w:rsidR="00E36FE5" w:rsidRPr="00991B25">
        <w:rPr>
          <w:color w:val="000000"/>
        </w:rPr>
        <w:t>.</w:t>
      </w:r>
    </w:p>
    <w:p w:rsidR="003877DD" w:rsidRPr="00991B25" w:rsidRDefault="00F32F73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Илья</w:t>
      </w:r>
      <w:r w:rsidR="00455525" w:rsidRPr="00991B25">
        <w:rPr>
          <w:rFonts w:ascii="Times New Roman" w:hAnsi="Times New Roman" w:cs="Times New Roman"/>
          <w:sz w:val="24"/>
          <w:szCs w:val="24"/>
        </w:rPr>
        <w:t xml:space="preserve"> возмутился: «Тебе неинтересно? По</w:t>
      </w:r>
      <w:r w:rsidR="00D74D23" w:rsidRPr="00991B25">
        <w:rPr>
          <w:rFonts w:ascii="Times New Roman" w:hAnsi="Times New Roman" w:cs="Times New Roman"/>
          <w:sz w:val="24"/>
          <w:szCs w:val="24"/>
        </w:rPr>
        <w:t xml:space="preserve">смотри, мы видим его рукописи, предметы, вещи, портреты </w:t>
      </w:r>
      <w:r w:rsidR="00455525" w:rsidRPr="00991B25">
        <w:rPr>
          <w:rFonts w:ascii="Times New Roman" w:hAnsi="Times New Roman" w:cs="Times New Roman"/>
          <w:sz w:val="24"/>
          <w:szCs w:val="24"/>
        </w:rPr>
        <w:t>друзей…Тут столько всего…</w:t>
      </w:r>
      <w:r w:rsidR="00D74D23" w:rsidRPr="00991B25">
        <w:rPr>
          <w:rFonts w:ascii="Times New Roman" w:hAnsi="Times New Roman" w:cs="Times New Roman"/>
          <w:sz w:val="24"/>
          <w:szCs w:val="24"/>
        </w:rPr>
        <w:t>Е</w:t>
      </w:r>
      <w:r w:rsidR="00677DD3" w:rsidRPr="00991B25">
        <w:rPr>
          <w:rFonts w:ascii="Times New Roman" w:hAnsi="Times New Roman" w:cs="Times New Roman"/>
          <w:sz w:val="24"/>
          <w:szCs w:val="24"/>
        </w:rPr>
        <w:t>го творчество –э</w:t>
      </w:r>
      <w:r w:rsidR="00255111" w:rsidRPr="00991B25">
        <w:rPr>
          <w:rFonts w:ascii="Times New Roman" w:hAnsi="Times New Roman" w:cs="Times New Roman"/>
          <w:sz w:val="24"/>
          <w:szCs w:val="24"/>
        </w:rPr>
        <w:t>то путь развития русского языка и</w:t>
      </w:r>
      <w:r w:rsidR="00677DD3" w:rsidRPr="00991B25">
        <w:rPr>
          <w:rFonts w:ascii="Times New Roman" w:hAnsi="Times New Roman" w:cs="Times New Roman"/>
          <w:sz w:val="24"/>
          <w:szCs w:val="24"/>
        </w:rPr>
        <w:t xml:space="preserve"> литературы….</w:t>
      </w:r>
      <w:r w:rsidR="00551EC1" w:rsidRPr="00991B25">
        <w:rPr>
          <w:rFonts w:ascii="Times New Roman" w:hAnsi="Times New Roman" w:cs="Times New Roman"/>
          <w:sz w:val="24"/>
          <w:szCs w:val="24"/>
        </w:rPr>
        <w:t>Пушкин создал литературный русский язык. Роман «Евгений Онегин» имеет здесь принципиальное значение, это первая масштабная лите</w:t>
      </w:r>
      <w:r w:rsidR="00D74D23" w:rsidRPr="00991B25">
        <w:rPr>
          <w:rFonts w:ascii="Times New Roman" w:hAnsi="Times New Roman" w:cs="Times New Roman"/>
          <w:sz w:val="24"/>
          <w:szCs w:val="24"/>
        </w:rPr>
        <w:t>ратурная форма (после «Слова о п</w:t>
      </w:r>
      <w:r w:rsidR="00551EC1" w:rsidRPr="00991B25">
        <w:rPr>
          <w:rFonts w:ascii="Times New Roman" w:hAnsi="Times New Roman" w:cs="Times New Roman"/>
          <w:sz w:val="24"/>
          <w:szCs w:val="24"/>
        </w:rPr>
        <w:t xml:space="preserve">олку Игореве…»), в которой писатель соединил язык верхов </w:t>
      </w:r>
      <w:r w:rsidR="00F14819" w:rsidRPr="00991B25">
        <w:rPr>
          <w:rFonts w:ascii="Times New Roman" w:hAnsi="Times New Roman" w:cs="Times New Roman"/>
          <w:sz w:val="24"/>
          <w:szCs w:val="24"/>
        </w:rPr>
        <w:t>и язык низов, устаревшие и</w:t>
      </w:r>
      <w:r w:rsidR="00551EC1" w:rsidRPr="00991B25">
        <w:rPr>
          <w:rFonts w:ascii="Times New Roman" w:hAnsi="Times New Roman" w:cs="Times New Roman"/>
          <w:sz w:val="24"/>
          <w:szCs w:val="24"/>
        </w:rPr>
        <w:t xml:space="preserve"> н</w:t>
      </w:r>
      <w:r w:rsidR="00F14819" w:rsidRPr="00991B25">
        <w:rPr>
          <w:rFonts w:ascii="Times New Roman" w:hAnsi="Times New Roman" w:cs="Times New Roman"/>
          <w:sz w:val="24"/>
          <w:szCs w:val="24"/>
        </w:rPr>
        <w:t xml:space="preserve">овые </w:t>
      </w:r>
      <w:r w:rsidR="008E2DE6" w:rsidRPr="00991B25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F14819" w:rsidRPr="00991B25">
        <w:rPr>
          <w:rFonts w:ascii="Times New Roman" w:hAnsi="Times New Roman" w:cs="Times New Roman"/>
          <w:sz w:val="24"/>
          <w:szCs w:val="24"/>
        </w:rPr>
        <w:t xml:space="preserve"> слов</w:t>
      </w:r>
      <w:r w:rsidR="008E2DE6" w:rsidRPr="00991B25">
        <w:rPr>
          <w:rFonts w:ascii="Times New Roman" w:hAnsi="Times New Roman" w:cs="Times New Roman"/>
          <w:sz w:val="24"/>
          <w:szCs w:val="24"/>
        </w:rPr>
        <w:t>, сохранил</w:t>
      </w:r>
      <w:r w:rsidR="00551EC1" w:rsidRPr="00991B25">
        <w:rPr>
          <w:rFonts w:ascii="Times New Roman" w:hAnsi="Times New Roman" w:cs="Times New Roman"/>
          <w:sz w:val="24"/>
          <w:szCs w:val="24"/>
        </w:rPr>
        <w:t xml:space="preserve"> прежнее и в то же в</w:t>
      </w:r>
      <w:r w:rsidR="008E2DE6" w:rsidRPr="00991B25">
        <w:rPr>
          <w:rFonts w:ascii="Times New Roman" w:hAnsi="Times New Roman" w:cs="Times New Roman"/>
          <w:sz w:val="24"/>
          <w:szCs w:val="24"/>
        </w:rPr>
        <w:t>ремя откр</w:t>
      </w:r>
      <w:r w:rsidR="00E36FE5" w:rsidRPr="00991B25">
        <w:rPr>
          <w:rFonts w:ascii="Times New Roman" w:hAnsi="Times New Roman" w:cs="Times New Roman"/>
          <w:sz w:val="24"/>
          <w:szCs w:val="24"/>
        </w:rPr>
        <w:t>ы</w:t>
      </w:r>
      <w:r w:rsidR="008E2DE6" w:rsidRPr="00991B25">
        <w:rPr>
          <w:rFonts w:ascii="Times New Roman" w:hAnsi="Times New Roman" w:cs="Times New Roman"/>
          <w:sz w:val="24"/>
          <w:szCs w:val="24"/>
        </w:rPr>
        <w:t>л</w:t>
      </w:r>
      <w:r w:rsidR="00551EC1" w:rsidRPr="00991B25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9B70F1" w:rsidRPr="00991B25">
        <w:rPr>
          <w:rFonts w:ascii="Times New Roman" w:hAnsi="Times New Roman" w:cs="Times New Roman"/>
          <w:sz w:val="24"/>
          <w:szCs w:val="24"/>
        </w:rPr>
        <w:t>…</w:t>
      </w:r>
      <w:r w:rsidR="00551EC1" w:rsidRPr="00991B25">
        <w:rPr>
          <w:rFonts w:ascii="Times New Roman" w:hAnsi="Times New Roman" w:cs="Times New Roman"/>
          <w:sz w:val="24"/>
          <w:szCs w:val="24"/>
        </w:rPr>
        <w:t>»</w:t>
      </w:r>
      <w:r w:rsidR="006314AD" w:rsidRPr="00991B25">
        <w:rPr>
          <w:rFonts w:ascii="Times New Roman" w:hAnsi="Times New Roman" w:cs="Times New Roman"/>
          <w:sz w:val="24"/>
          <w:szCs w:val="24"/>
        </w:rPr>
        <w:t xml:space="preserve"> Последние слова я </w:t>
      </w:r>
      <w:r w:rsidR="00D74D23" w:rsidRPr="00991B25">
        <w:rPr>
          <w:rFonts w:ascii="Times New Roman" w:hAnsi="Times New Roman" w:cs="Times New Roman"/>
          <w:sz w:val="24"/>
          <w:szCs w:val="24"/>
        </w:rPr>
        <w:t>плохо слышала</w:t>
      </w:r>
      <w:r w:rsidR="006314AD" w:rsidRPr="00991B25">
        <w:rPr>
          <w:rFonts w:ascii="Times New Roman" w:hAnsi="Times New Roman" w:cs="Times New Roman"/>
          <w:sz w:val="24"/>
          <w:szCs w:val="24"/>
        </w:rPr>
        <w:t xml:space="preserve">, потому что внезапно в глазах потемнело, всё закружилось, завертелось – я стала 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6314AD" w:rsidRPr="00991B25">
        <w:rPr>
          <w:rFonts w:ascii="Times New Roman" w:hAnsi="Times New Roman" w:cs="Times New Roman"/>
          <w:sz w:val="24"/>
          <w:szCs w:val="24"/>
        </w:rPr>
        <w:t>падать…</w:t>
      </w:r>
    </w:p>
    <w:p w:rsidR="006314AD" w:rsidRPr="00991B25" w:rsidRDefault="00F33002" w:rsidP="00F33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91B25">
        <w:t xml:space="preserve">      </w:t>
      </w:r>
      <w:r w:rsidR="008E2DE6" w:rsidRPr="00991B25">
        <w:t>Когда</w:t>
      </w:r>
      <w:r w:rsidR="0030645B" w:rsidRPr="00991B25">
        <w:t xml:space="preserve"> пришла в себ</w:t>
      </w:r>
      <w:r w:rsidR="006314AD" w:rsidRPr="00991B25">
        <w:t>я, то увидела склонившегося</w:t>
      </w:r>
      <w:r w:rsidR="0030645B" w:rsidRPr="00991B25">
        <w:t xml:space="preserve"> изумленного</w:t>
      </w:r>
      <w:r w:rsidR="0040227C" w:rsidRPr="00991B25">
        <w:t xml:space="preserve"> Илью</w:t>
      </w:r>
      <w:r w:rsidR="006314AD" w:rsidRPr="00991B25">
        <w:t>. Приподнявшись</w:t>
      </w:r>
      <w:r w:rsidR="008E2DE6" w:rsidRPr="00991B25">
        <w:t>,</w:t>
      </w:r>
      <w:r w:rsidR="006314AD" w:rsidRPr="00991B25">
        <w:t xml:space="preserve"> я стала вспоминать, что же произошло. П</w:t>
      </w:r>
      <w:r w:rsidR="0030645B" w:rsidRPr="00991B25">
        <w:t xml:space="preserve">ока думала, осматривала странную обстановку комнаты.  Большое окно, гардина с прозрачной легкой тканью до пола, такой же длины два полотна из плотной ткани, украшенной бахромой. Возле окна </w:t>
      </w:r>
      <w:r w:rsidR="00C6520A" w:rsidRPr="00991B25">
        <w:t>–</w:t>
      </w:r>
      <w:r w:rsidR="0030645B" w:rsidRPr="00991B25">
        <w:t xml:space="preserve"> </w:t>
      </w:r>
      <w:r w:rsidR="009B70F1" w:rsidRPr="00991B25">
        <w:t xml:space="preserve">деревянный </w:t>
      </w:r>
      <w:r w:rsidR="0030645B" w:rsidRPr="00991B25">
        <w:t>стол</w:t>
      </w:r>
      <w:r w:rsidR="00C6520A" w:rsidRPr="00991B25">
        <w:t>,</w:t>
      </w:r>
      <w:r w:rsidR="0030645B" w:rsidRPr="00991B25">
        <w:t xml:space="preserve"> потемневший от времени, </w:t>
      </w:r>
      <w:r w:rsidR="007B7626" w:rsidRPr="00991B25">
        <w:t xml:space="preserve">на диване - </w:t>
      </w:r>
      <w:r w:rsidR="0030645B" w:rsidRPr="00991B25">
        <w:t xml:space="preserve">сидящий мужчина в непривычной </w:t>
      </w:r>
      <w:r w:rsidR="00D74D23" w:rsidRPr="00991B25">
        <w:t xml:space="preserve">старинной </w:t>
      </w:r>
      <w:r w:rsidR="0030645B" w:rsidRPr="00991B25">
        <w:t>одежде.</w:t>
      </w:r>
      <w:r w:rsidR="00B83587" w:rsidRPr="00991B25">
        <w:rPr>
          <w:color w:val="000000"/>
          <w:shd w:val="clear" w:color="auto" w:fill="FFFFFF"/>
        </w:rPr>
        <w:t xml:space="preserve"> Справа - книжные полки, слева</w:t>
      </w:r>
      <w:r w:rsidR="007B7626" w:rsidRPr="00991B25">
        <w:rPr>
          <w:color w:val="000000"/>
          <w:shd w:val="clear" w:color="auto" w:fill="FFFFFF"/>
        </w:rPr>
        <w:t xml:space="preserve"> </w:t>
      </w:r>
      <w:r w:rsidR="009B70F1" w:rsidRPr="00991B25">
        <w:rPr>
          <w:color w:val="000000"/>
          <w:shd w:val="clear" w:color="auto" w:fill="FFFFFF"/>
        </w:rPr>
        <w:t xml:space="preserve">-  </w:t>
      </w:r>
      <w:r w:rsidR="00B83587" w:rsidRPr="00991B25">
        <w:rPr>
          <w:color w:val="000000"/>
          <w:shd w:val="clear" w:color="auto" w:fill="FFFFFF"/>
        </w:rPr>
        <w:t xml:space="preserve">комод. На </w:t>
      </w:r>
      <w:r w:rsidR="007646FB" w:rsidRPr="00991B25">
        <w:rPr>
          <w:color w:val="000000"/>
          <w:shd w:val="clear" w:color="auto" w:fill="FFFFFF"/>
        </w:rPr>
        <w:t>стенах висели портреты,</w:t>
      </w:r>
      <w:r w:rsidR="00B83587" w:rsidRPr="00991B25">
        <w:rPr>
          <w:color w:val="000000"/>
          <w:shd w:val="clear" w:color="auto" w:fill="FFFFFF"/>
        </w:rPr>
        <w:t xml:space="preserve"> везде стояли зажженные свечи.</w:t>
      </w:r>
      <w:r w:rsidR="000B21D3" w:rsidRPr="00991B25">
        <w:rPr>
          <w:color w:val="000000"/>
          <w:shd w:val="clear" w:color="auto" w:fill="FFFFFF"/>
        </w:rPr>
        <w:t xml:space="preserve"> Мы находи</w:t>
      </w:r>
      <w:r w:rsidRPr="00991B25">
        <w:rPr>
          <w:color w:val="000000"/>
          <w:shd w:val="clear" w:color="auto" w:fill="FFFFFF"/>
        </w:rPr>
        <w:t>лись в большом дворянском доме.</w:t>
      </w:r>
      <w:r w:rsidR="0030645B" w:rsidRPr="00991B25">
        <w:t xml:space="preserve"> Только я хотела </w:t>
      </w:r>
      <w:r w:rsidR="00AB60E8" w:rsidRPr="00991B25">
        <w:t>задать вопрос</w:t>
      </w:r>
      <w:r w:rsidR="008E2DE6" w:rsidRPr="00991B25">
        <w:t>, как Илья</w:t>
      </w:r>
      <w:r w:rsidR="00EC7195" w:rsidRPr="00991B25">
        <w:t xml:space="preserve"> ладонью при</w:t>
      </w:r>
      <w:r w:rsidR="0030645B" w:rsidRPr="00991B25">
        <w:t xml:space="preserve">крыл мне рот. </w:t>
      </w:r>
    </w:p>
    <w:p w:rsidR="0030645B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</w:t>
      </w:r>
      <w:r w:rsidR="00C6520A" w:rsidRPr="00991B25">
        <w:rPr>
          <w:rFonts w:ascii="Times New Roman" w:hAnsi="Times New Roman" w:cs="Times New Roman"/>
          <w:sz w:val="24"/>
          <w:szCs w:val="24"/>
        </w:rPr>
        <w:t>Мысли мои прервал</w:t>
      </w:r>
      <w:r w:rsidR="00EC7195" w:rsidRPr="00991B25">
        <w:rPr>
          <w:rFonts w:ascii="Times New Roman" w:hAnsi="Times New Roman" w:cs="Times New Roman"/>
          <w:sz w:val="24"/>
          <w:szCs w:val="24"/>
        </w:rPr>
        <w:t>ись, писать я перестала, услышав</w:t>
      </w:r>
      <w:r w:rsidR="0030645B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C6520A" w:rsidRPr="00991B25">
        <w:rPr>
          <w:rFonts w:ascii="Times New Roman" w:hAnsi="Times New Roman" w:cs="Times New Roman"/>
          <w:sz w:val="24"/>
          <w:szCs w:val="24"/>
        </w:rPr>
        <w:t>голос мам</w:t>
      </w:r>
      <w:r w:rsidR="007646FB" w:rsidRPr="00991B25">
        <w:rPr>
          <w:rFonts w:ascii="Times New Roman" w:hAnsi="Times New Roman" w:cs="Times New Roman"/>
          <w:sz w:val="24"/>
          <w:szCs w:val="24"/>
        </w:rPr>
        <w:t>ы из коридора, она напомнила</w:t>
      </w:r>
      <w:r w:rsidR="00C6520A" w:rsidRPr="00991B25">
        <w:rPr>
          <w:rFonts w:ascii="Times New Roman" w:hAnsi="Times New Roman" w:cs="Times New Roman"/>
          <w:sz w:val="24"/>
          <w:szCs w:val="24"/>
        </w:rPr>
        <w:t>, что пора ложиться спать</w:t>
      </w:r>
      <w:r w:rsidR="0030645B" w:rsidRPr="00991B25">
        <w:rPr>
          <w:rFonts w:ascii="Times New Roman" w:hAnsi="Times New Roman" w:cs="Times New Roman"/>
          <w:sz w:val="24"/>
          <w:szCs w:val="24"/>
        </w:rPr>
        <w:t>. Было уже поздно, а завтра вставать рано в школу. Дорогой,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 дневник, завтра я напишу</w:t>
      </w:r>
      <w:r w:rsidR="0030645B" w:rsidRPr="00991B25">
        <w:rPr>
          <w:rFonts w:ascii="Times New Roman" w:hAnsi="Times New Roman" w:cs="Times New Roman"/>
          <w:sz w:val="24"/>
          <w:szCs w:val="24"/>
        </w:rPr>
        <w:t>, что было дальше.</w:t>
      </w:r>
    </w:p>
    <w:p w:rsidR="00C6520A" w:rsidRPr="00991B25" w:rsidRDefault="00F873BF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15.02. </w:t>
      </w:r>
    </w:p>
    <w:p w:rsidR="00F873BF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 </w:t>
      </w:r>
      <w:r w:rsidR="00F873BF" w:rsidRPr="00991B25">
        <w:rPr>
          <w:rFonts w:ascii="Times New Roman" w:hAnsi="Times New Roman" w:cs="Times New Roman"/>
          <w:sz w:val="24"/>
          <w:szCs w:val="24"/>
        </w:rPr>
        <w:t>Во</w:t>
      </w:r>
      <w:r w:rsidR="00F00B17" w:rsidRPr="00991B25">
        <w:rPr>
          <w:rFonts w:ascii="Times New Roman" w:hAnsi="Times New Roman" w:cs="Times New Roman"/>
          <w:sz w:val="24"/>
          <w:szCs w:val="24"/>
        </w:rPr>
        <w:t>т я дома. Видела сегодня Илью</w:t>
      </w:r>
      <w:r w:rsidR="00F873BF" w:rsidRPr="00991B25">
        <w:rPr>
          <w:rFonts w:ascii="Times New Roman" w:hAnsi="Times New Roman" w:cs="Times New Roman"/>
          <w:sz w:val="24"/>
          <w:szCs w:val="24"/>
        </w:rPr>
        <w:t xml:space="preserve"> в </w:t>
      </w:r>
      <w:r w:rsidR="00E82F77" w:rsidRPr="00991B25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255111" w:rsidRPr="00991B25">
        <w:rPr>
          <w:rFonts w:ascii="Times New Roman" w:hAnsi="Times New Roman" w:cs="Times New Roman"/>
          <w:sz w:val="24"/>
          <w:szCs w:val="24"/>
        </w:rPr>
        <w:t>столовой.</w:t>
      </w:r>
      <w:r w:rsidR="00F873BF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255111" w:rsidRPr="00991B25">
        <w:rPr>
          <w:rFonts w:ascii="Times New Roman" w:hAnsi="Times New Roman" w:cs="Times New Roman"/>
          <w:sz w:val="24"/>
          <w:szCs w:val="24"/>
        </w:rPr>
        <w:t>П</w:t>
      </w:r>
      <w:r w:rsidR="001B7DC6" w:rsidRPr="00991B25">
        <w:rPr>
          <w:rFonts w:ascii="Times New Roman" w:hAnsi="Times New Roman" w:cs="Times New Roman"/>
          <w:sz w:val="24"/>
          <w:szCs w:val="24"/>
        </w:rPr>
        <w:t xml:space="preserve">осле </w:t>
      </w:r>
      <w:r w:rsidR="00255111" w:rsidRPr="00991B25">
        <w:rPr>
          <w:rFonts w:ascii="Times New Roman" w:hAnsi="Times New Roman" w:cs="Times New Roman"/>
          <w:sz w:val="24"/>
          <w:szCs w:val="24"/>
        </w:rPr>
        <w:t xml:space="preserve">того </w:t>
      </w:r>
      <w:r w:rsidR="001B7DC6" w:rsidRPr="00991B25">
        <w:rPr>
          <w:rFonts w:ascii="Times New Roman" w:hAnsi="Times New Roman" w:cs="Times New Roman"/>
          <w:sz w:val="24"/>
          <w:szCs w:val="24"/>
        </w:rPr>
        <w:t>случая в музее,</w:t>
      </w:r>
      <w:r w:rsidR="00F873BF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8E2DE6" w:rsidRPr="00991B25">
        <w:rPr>
          <w:rFonts w:ascii="Times New Roman" w:hAnsi="Times New Roman" w:cs="Times New Roman"/>
          <w:sz w:val="24"/>
          <w:szCs w:val="24"/>
        </w:rPr>
        <w:t xml:space="preserve">все изменилось, </w:t>
      </w:r>
      <w:r w:rsidR="00F873BF" w:rsidRPr="00991B25">
        <w:rPr>
          <w:rFonts w:ascii="Times New Roman" w:hAnsi="Times New Roman" w:cs="Times New Roman"/>
          <w:sz w:val="24"/>
          <w:szCs w:val="24"/>
        </w:rPr>
        <w:t xml:space="preserve">мы с ним </w:t>
      </w:r>
      <w:r w:rsidR="001B7DC6" w:rsidRPr="00991B25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F873BF" w:rsidRPr="00991B25">
        <w:rPr>
          <w:rFonts w:ascii="Times New Roman" w:hAnsi="Times New Roman" w:cs="Times New Roman"/>
          <w:sz w:val="24"/>
          <w:szCs w:val="24"/>
        </w:rPr>
        <w:t>друзья</w:t>
      </w:r>
      <w:r w:rsidR="001B7DC6" w:rsidRPr="00991B25">
        <w:rPr>
          <w:rFonts w:ascii="Times New Roman" w:hAnsi="Times New Roman" w:cs="Times New Roman"/>
          <w:sz w:val="24"/>
          <w:szCs w:val="24"/>
        </w:rPr>
        <w:t>ми</w:t>
      </w:r>
      <w:r w:rsidR="00F873BF" w:rsidRPr="0099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A18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</w:t>
      </w:r>
      <w:r w:rsidR="001B7DC6" w:rsidRPr="00991B25">
        <w:rPr>
          <w:rFonts w:ascii="Times New Roman" w:hAnsi="Times New Roman" w:cs="Times New Roman"/>
          <w:sz w:val="24"/>
          <w:szCs w:val="24"/>
        </w:rPr>
        <w:t>Продолжу рассказ.</w:t>
      </w:r>
      <w:r w:rsidR="008E2DE6" w:rsidRPr="00991B25">
        <w:rPr>
          <w:rFonts w:ascii="Times New Roman" w:hAnsi="Times New Roman" w:cs="Times New Roman"/>
          <w:sz w:val="24"/>
          <w:szCs w:val="24"/>
        </w:rPr>
        <w:t xml:space="preserve"> Оказывается, мы попали в прошлое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EC7195" w:rsidRPr="00991B25">
        <w:rPr>
          <w:rFonts w:ascii="Times New Roman" w:hAnsi="Times New Roman" w:cs="Times New Roman"/>
          <w:sz w:val="24"/>
          <w:szCs w:val="24"/>
        </w:rPr>
        <w:t>-</w:t>
      </w:r>
      <w:r w:rsidR="008E2DE6" w:rsidRPr="00991B25">
        <w:rPr>
          <w:rFonts w:ascii="Times New Roman" w:hAnsi="Times New Roman" w:cs="Times New Roman"/>
          <w:sz w:val="24"/>
          <w:szCs w:val="24"/>
        </w:rPr>
        <w:t xml:space="preserve"> в 19 ве</w:t>
      </w:r>
      <w:r w:rsidR="00EC7195" w:rsidRPr="00991B25">
        <w:rPr>
          <w:rFonts w:ascii="Times New Roman" w:hAnsi="Times New Roman" w:cs="Times New Roman"/>
          <w:sz w:val="24"/>
          <w:szCs w:val="24"/>
        </w:rPr>
        <w:t>к. За столом сидел никто иной, как</w:t>
      </w:r>
      <w:r w:rsidR="008E2DE6" w:rsidRPr="00991B25">
        <w:rPr>
          <w:rFonts w:ascii="Times New Roman" w:hAnsi="Times New Roman" w:cs="Times New Roman"/>
          <w:sz w:val="24"/>
          <w:szCs w:val="24"/>
        </w:rPr>
        <w:t xml:space="preserve"> сам Онегин. </w:t>
      </w:r>
      <w:r w:rsidR="008E4C23" w:rsidRPr="00991B25">
        <w:rPr>
          <w:rFonts w:ascii="Times New Roman" w:hAnsi="Times New Roman" w:cs="Times New Roman"/>
          <w:sz w:val="24"/>
          <w:szCs w:val="24"/>
        </w:rPr>
        <w:t>Как представительница женского пола, я была на сторон</w:t>
      </w:r>
      <w:r w:rsidR="00EC7195" w:rsidRPr="00991B25">
        <w:rPr>
          <w:rFonts w:ascii="Times New Roman" w:hAnsi="Times New Roman" w:cs="Times New Roman"/>
          <w:sz w:val="24"/>
          <w:szCs w:val="24"/>
        </w:rPr>
        <w:t xml:space="preserve">е отвергнутой Татьяны и сейчас </w:t>
      </w:r>
      <w:r w:rsidR="00F00B17" w:rsidRPr="00991B25">
        <w:rPr>
          <w:rFonts w:ascii="Times New Roman" w:hAnsi="Times New Roman" w:cs="Times New Roman"/>
          <w:sz w:val="24"/>
          <w:szCs w:val="24"/>
        </w:rPr>
        <w:t xml:space="preserve">с </w:t>
      </w:r>
      <w:r w:rsidR="008E4C23" w:rsidRPr="00991B25">
        <w:rPr>
          <w:rFonts w:ascii="Times New Roman" w:hAnsi="Times New Roman" w:cs="Times New Roman"/>
          <w:sz w:val="24"/>
          <w:szCs w:val="24"/>
        </w:rPr>
        <w:t>осуждением смотрела на него.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 П</w:t>
      </w:r>
      <w:r w:rsidR="00255111" w:rsidRPr="00991B25">
        <w:rPr>
          <w:rFonts w:ascii="Times New Roman" w:hAnsi="Times New Roman" w:cs="Times New Roman"/>
          <w:sz w:val="24"/>
          <w:szCs w:val="24"/>
        </w:rPr>
        <w:t>очему он стал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таким? Вспоминала произведение, в памяти всплывали строчки.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 Его воспитанием занималась</w:t>
      </w:r>
      <w:r w:rsidR="00F05761" w:rsidRPr="00991B25">
        <w:rPr>
          <w:rFonts w:ascii="Times New Roman" w:hAnsi="Times New Roman" w:cs="Times New Roman"/>
          <w:sz w:val="24"/>
          <w:szCs w:val="24"/>
        </w:rPr>
        <w:t xml:space="preserve"> гувернантка, потом учитель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F05761" w:rsidRPr="00991B25">
        <w:rPr>
          <w:rFonts w:ascii="Times New Roman" w:hAnsi="Times New Roman" w:cs="Times New Roman"/>
          <w:sz w:val="24"/>
          <w:szCs w:val="24"/>
        </w:rPr>
        <w:t>- француз.  Евгений «по-французски совершенно мог изъясняться и писать», «знал довольно по-латыни», умел поддержать разговор, читал</w:t>
      </w:r>
      <w:r w:rsidR="00DA2A30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F05761" w:rsidRPr="00991B25">
        <w:rPr>
          <w:rFonts w:ascii="Times New Roman" w:hAnsi="Times New Roman" w:cs="Times New Roman"/>
          <w:sz w:val="24"/>
          <w:szCs w:val="24"/>
        </w:rPr>
        <w:t xml:space="preserve">Адама Смита, бранил Гомера, </w:t>
      </w:r>
      <w:proofErr w:type="spellStart"/>
      <w:r w:rsidR="00F05761" w:rsidRPr="00991B25">
        <w:rPr>
          <w:rFonts w:ascii="Times New Roman" w:hAnsi="Times New Roman" w:cs="Times New Roman"/>
          <w:sz w:val="24"/>
          <w:szCs w:val="24"/>
        </w:rPr>
        <w:t>Феокрита</w:t>
      </w:r>
      <w:proofErr w:type="spellEnd"/>
      <w:r w:rsidR="00F05761" w:rsidRPr="00991B25">
        <w:rPr>
          <w:rFonts w:ascii="Times New Roman" w:hAnsi="Times New Roman" w:cs="Times New Roman"/>
          <w:sz w:val="24"/>
          <w:szCs w:val="24"/>
        </w:rPr>
        <w:t>»</w:t>
      </w:r>
      <w:r w:rsidR="00DA2A30" w:rsidRPr="00991B25">
        <w:rPr>
          <w:rFonts w:ascii="Times New Roman" w:hAnsi="Times New Roman" w:cs="Times New Roman"/>
          <w:sz w:val="24"/>
          <w:szCs w:val="24"/>
        </w:rPr>
        <w:t>, «умел судить о государстве»- «и свет решил, что он умен и очень мил» Такое воспитание и обра</w:t>
      </w:r>
      <w:r w:rsidR="00EC7195" w:rsidRPr="00991B25">
        <w:rPr>
          <w:rFonts w:ascii="Times New Roman" w:hAnsi="Times New Roman" w:cs="Times New Roman"/>
          <w:sz w:val="24"/>
          <w:szCs w:val="24"/>
        </w:rPr>
        <w:t xml:space="preserve">зование получали </w:t>
      </w:r>
      <w:r w:rsidR="00DA2A30" w:rsidRPr="00991B25">
        <w:rPr>
          <w:rFonts w:ascii="Times New Roman" w:hAnsi="Times New Roman" w:cs="Times New Roman"/>
          <w:sz w:val="24"/>
          <w:szCs w:val="24"/>
        </w:rPr>
        <w:t xml:space="preserve">дети дворян.  </w:t>
      </w:r>
      <w:r w:rsidR="00C223DB" w:rsidRPr="00991B25">
        <w:rPr>
          <w:rFonts w:ascii="Times New Roman" w:hAnsi="Times New Roman" w:cs="Times New Roman"/>
          <w:sz w:val="24"/>
          <w:szCs w:val="24"/>
        </w:rPr>
        <w:t xml:space="preserve">Молодой богатый аристократ, живущий в Петербурге, представитель столичного дворянства, </w:t>
      </w:r>
      <w:r w:rsidR="00C223DB" w:rsidRPr="00991B25">
        <w:rPr>
          <w:rFonts w:ascii="Times New Roman" w:hAnsi="Times New Roman" w:cs="Times New Roman"/>
          <w:sz w:val="24"/>
          <w:szCs w:val="24"/>
        </w:rPr>
        <w:lastRenderedPageBreak/>
        <w:t>«наследник всех своих родных»,</w:t>
      </w:r>
      <w:r w:rsidR="00F00B17" w:rsidRPr="00991B25">
        <w:rPr>
          <w:rFonts w:ascii="Times New Roman" w:hAnsi="Times New Roman" w:cs="Times New Roman"/>
          <w:sz w:val="24"/>
          <w:szCs w:val="24"/>
        </w:rPr>
        <w:t xml:space="preserve"> сидел на диване с чашечкой кофе и</w:t>
      </w:r>
      <w:r w:rsidR="00C223DB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F00B17" w:rsidRPr="00991B25">
        <w:rPr>
          <w:rFonts w:ascii="Times New Roman" w:hAnsi="Times New Roman" w:cs="Times New Roman"/>
          <w:sz w:val="24"/>
          <w:szCs w:val="24"/>
        </w:rPr>
        <w:t>отдавал распоряже</w:t>
      </w:r>
      <w:r w:rsidR="00CD1A18" w:rsidRPr="00991B25">
        <w:rPr>
          <w:rFonts w:ascii="Times New Roman" w:hAnsi="Times New Roman" w:cs="Times New Roman"/>
          <w:sz w:val="24"/>
          <w:szCs w:val="24"/>
        </w:rPr>
        <w:t>ние прислуге. П</w:t>
      </w:r>
      <w:r w:rsidR="00F00B17" w:rsidRPr="00991B25">
        <w:rPr>
          <w:rFonts w:ascii="Times New Roman" w:hAnsi="Times New Roman" w:cs="Times New Roman"/>
          <w:sz w:val="24"/>
          <w:szCs w:val="24"/>
        </w:rPr>
        <w:t>осле утреннего туалета,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никуда не спеша,</w:t>
      </w:r>
      <w:r w:rsidR="00F00B17" w:rsidRPr="00991B25">
        <w:rPr>
          <w:rFonts w:ascii="Times New Roman" w:hAnsi="Times New Roman" w:cs="Times New Roman"/>
          <w:sz w:val="24"/>
          <w:szCs w:val="24"/>
        </w:rPr>
        <w:t xml:space="preserve"> он</w:t>
      </w:r>
      <w:r w:rsidR="00C223DB" w:rsidRPr="00991B25">
        <w:rPr>
          <w:rFonts w:ascii="Times New Roman" w:hAnsi="Times New Roman" w:cs="Times New Roman"/>
          <w:sz w:val="24"/>
          <w:szCs w:val="24"/>
        </w:rPr>
        <w:t xml:space="preserve"> «три часа пред зеркалами проводил», </w:t>
      </w:r>
      <w:r w:rsidR="00F00B17" w:rsidRPr="00991B25">
        <w:rPr>
          <w:rFonts w:ascii="Times New Roman" w:hAnsi="Times New Roman" w:cs="Times New Roman"/>
          <w:sz w:val="24"/>
          <w:szCs w:val="24"/>
        </w:rPr>
        <w:t>одевал</w:t>
      </w:r>
      <w:r w:rsidR="00C223DB" w:rsidRPr="00991B25">
        <w:rPr>
          <w:rFonts w:ascii="Times New Roman" w:hAnsi="Times New Roman" w:cs="Times New Roman"/>
          <w:sz w:val="24"/>
          <w:szCs w:val="24"/>
        </w:rPr>
        <w:t>ся по последн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ей моде, </w:t>
      </w:r>
      <w:r w:rsidR="00C223DB" w:rsidRPr="00991B25">
        <w:rPr>
          <w:rFonts w:ascii="Times New Roman" w:hAnsi="Times New Roman" w:cs="Times New Roman"/>
          <w:sz w:val="24"/>
          <w:szCs w:val="24"/>
        </w:rPr>
        <w:t>потом выезжал в свет.</w:t>
      </w:r>
      <w:r w:rsidR="00CB2616" w:rsidRPr="00991B25">
        <w:rPr>
          <w:rFonts w:ascii="Times New Roman" w:hAnsi="Times New Roman" w:cs="Times New Roman"/>
          <w:sz w:val="24"/>
          <w:szCs w:val="24"/>
        </w:rPr>
        <w:t xml:space="preserve"> Онегин, как и многие мо</w:t>
      </w:r>
      <w:r w:rsidR="00F14819" w:rsidRPr="00991B25">
        <w:rPr>
          <w:rFonts w:ascii="Times New Roman" w:hAnsi="Times New Roman" w:cs="Times New Roman"/>
          <w:sz w:val="24"/>
          <w:szCs w:val="24"/>
        </w:rPr>
        <w:t>лодые люди, вел</w:t>
      </w:r>
      <w:r w:rsidR="00CB2616" w:rsidRPr="00991B25">
        <w:rPr>
          <w:rFonts w:ascii="Times New Roman" w:hAnsi="Times New Roman" w:cs="Times New Roman"/>
          <w:sz w:val="24"/>
          <w:szCs w:val="24"/>
        </w:rPr>
        <w:t xml:space="preserve"> а</w:t>
      </w:r>
      <w:r w:rsidR="00F14819" w:rsidRPr="00991B25">
        <w:rPr>
          <w:rFonts w:ascii="Times New Roman" w:hAnsi="Times New Roman" w:cs="Times New Roman"/>
          <w:sz w:val="24"/>
          <w:szCs w:val="24"/>
        </w:rPr>
        <w:t>ктивную светскую жизнь: начинал</w:t>
      </w:r>
      <w:r w:rsidR="00CB2616" w:rsidRPr="00991B25">
        <w:rPr>
          <w:rFonts w:ascii="Times New Roman" w:hAnsi="Times New Roman" w:cs="Times New Roman"/>
          <w:sz w:val="24"/>
          <w:szCs w:val="24"/>
        </w:rPr>
        <w:t>ся день с прогулки, затем</w:t>
      </w:r>
      <w:r w:rsidR="00F14819" w:rsidRPr="00991B25">
        <w:rPr>
          <w:rFonts w:ascii="Times New Roman" w:hAnsi="Times New Roman" w:cs="Times New Roman"/>
          <w:sz w:val="24"/>
          <w:szCs w:val="24"/>
        </w:rPr>
        <w:t xml:space="preserve"> спешил</w:t>
      </w:r>
      <w:r w:rsidR="00C223DB" w:rsidRPr="00991B25">
        <w:rPr>
          <w:rFonts w:ascii="Times New Roman" w:hAnsi="Times New Roman" w:cs="Times New Roman"/>
          <w:sz w:val="24"/>
          <w:szCs w:val="24"/>
        </w:rPr>
        <w:t xml:space="preserve"> на </w:t>
      </w:r>
      <w:r w:rsidR="00EC7195" w:rsidRPr="00991B25">
        <w:rPr>
          <w:rFonts w:ascii="Times New Roman" w:hAnsi="Times New Roman" w:cs="Times New Roman"/>
          <w:sz w:val="24"/>
          <w:szCs w:val="24"/>
        </w:rPr>
        <w:t>обед к знакомым, потом посещает</w:t>
      </w:r>
      <w:r w:rsidR="00C223DB" w:rsidRPr="00991B25">
        <w:rPr>
          <w:rFonts w:ascii="Times New Roman" w:hAnsi="Times New Roman" w:cs="Times New Roman"/>
          <w:sz w:val="24"/>
          <w:szCs w:val="24"/>
        </w:rPr>
        <w:t xml:space="preserve"> театра, а вечером-бал.</w:t>
      </w:r>
      <w:r w:rsidR="00F96042" w:rsidRPr="00991B25">
        <w:rPr>
          <w:rFonts w:ascii="Times New Roman" w:hAnsi="Times New Roman" w:cs="Times New Roman"/>
          <w:sz w:val="24"/>
          <w:szCs w:val="24"/>
        </w:rPr>
        <w:t xml:space="preserve"> Мазурку танцевали в середине бала, а непринужденный котильон был заключительным танцем.</w:t>
      </w:r>
      <w:r w:rsidR="007B7626" w:rsidRPr="00991B25">
        <w:rPr>
          <w:rFonts w:ascii="Times New Roman" w:hAnsi="Times New Roman" w:cs="Times New Roman"/>
          <w:sz w:val="24"/>
          <w:szCs w:val="24"/>
        </w:rPr>
        <w:t xml:space="preserve"> Танцы играли</w:t>
      </w:r>
      <w:r w:rsidR="002E63AC" w:rsidRPr="00991B25">
        <w:rPr>
          <w:rFonts w:ascii="Times New Roman" w:hAnsi="Times New Roman" w:cs="Times New Roman"/>
          <w:sz w:val="24"/>
          <w:szCs w:val="24"/>
        </w:rPr>
        <w:t xml:space="preserve"> важную роль: происходило более свободное общение: «верней нет м</w:t>
      </w:r>
      <w:r w:rsidR="00F96042" w:rsidRPr="00991B25">
        <w:rPr>
          <w:rFonts w:ascii="Times New Roman" w:hAnsi="Times New Roman" w:cs="Times New Roman"/>
          <w:sz w:val="24"/>
          <w:szCs w:val="24"/>
        </w:rPr>
        <w:t>еста для признаний, для вручения</w:t>
      </w:r>
      <w:r w:rsidR="002E63AC" w:rsidRPr="00991B25">
        <w:rPr>
          <w:rFonts w:ascii="Times New Roman" w:hAnsi="Times New Roman" w:cs="Times New Roman"/>
          <w:sz w:val="24"/>
          <w:szCs w:val="24"/>
        </w:rPr>
        <w:t xml:space="preserve"> письма»</w:t>
      </w:r>
      <w:r w:rsidR="00F96042" w:rsidRPr="00991B25">
        <w:rPr>
          <w:rFonts w:ascii="Times New Roman" w:hAnsi="Times New Roman" w:cs="Times New Roman"/>
          <w:sz w:val="24"/>
          <w:szCs w:val="24"/>
        </w:rPr>
        <w:t xml:space="preserve"> Молодые люди могли продолжить общени</w:t>
      </w:r>
      <w:r w:rsidR="00CD1A18" w:rsidRPr="00991B25">
        <w:rPr>
          <w:rFonts w:ascii="Times New Roman" w:hAnsi="Times New Roman" w:cs="Times New Roman"/>
          <w:sz w:val="24"/>
          <w:szCs w:val="24"/>
        </w:rPr>
        <w:t>е за карточной игрой</w:t>
      </w:r>
      <w:r w:rsidR="00F96042" w:rsidRPr="00991B25">
        <w:rPr>
          <w:rFonts w:ascii="Times New Roman" w:hAnsi="Times New Roman" w:cs="Times New Roman"/>
          <w:sz w:val="24"/>
          <w:szCs w:val="24"/>
        </w:rPr>
        <w:t>.</w:t>
      </w:r>
      <w:r w:rsidR="00CB2616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423CAB" w:rsidRPr="00991B25">
        <w:rPr>
          <w:rFonts w:ascii="Times New Roman" w:hAnsi="Times New Roman" w:cs="Times New Roman"/>
          <w:sz w:val="24"/>
          <w:szCs w:val="24"/>
        </w:rPr>
        <w:t>Евгений Онеги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н </w:t>
      </w:r>
      <w:r w:rsidR="00423CAB" w:rsidRPr="00991B25">
        <w:rPr>
          <w:rFonts w:ascii="Times New Roman" w:hAnsi="Times New Roman" w:cs="Times New Roman"/>
          <w:sz w:val="24"/>
          <w:szCs w:val="24"/>
        </w:rPr>
        <w:t>ездит на все балы и вечера и возвращается домой под утро</w:t>
      </w:r>
      <w:r w:rsidR="00017697" w:rsidRPr="00991B25">
        <w:rPr>
          <w:rFonts w:ascii="Times New Roman" w:hAnsi="Times New Roman" w:cs="Times New Roman"/>
          <w:sz w:val="24"/>
          <w:szCs w:val="24"/>
        </w:rPr>
        <w:t>: «полусонный в постелю с бала едет он» Умеет тревожить сердца кокеток, то есть умеет нравиться женщинам, н</w:t>
      </w:r>
      <w:r w:rsidR="00EC7195" w:rsidRPr="00991B25">
        <w:rPr>
          <w:rFonts w:ascii="Times New Roman" w:hAnsi="Times New Roman" w:cs="Times New Roman"/>
          <w:sz w:val="24"/>
          <w:szCs w:val="24"/>
        </w:rPr>
        <w:t>о скоро ему все это надоедает, «О</w:t>
      </w:r>
      <w:r w:rsidR="00017697" w:rsidRPr="00991B25">
        <w:rPr>
          <w:rFonts w:ascii="Times New Roman" w:hAnsi="Times New Roman" w:cs="Times New Roman"/>
          <w:sz w:val="24"/>
          <w:szCs w:val="24"/>
        </w:rPr>
        <w:t>н</w:t>
      </w:r>
      <w:r w:rsidR="00EC7195" w:rsidRPr="00991B25">
        <w:rPr>
          <w:rFonts w:ascii="Times New Roman" w:hAnsi="Times New Roman" w:cs="Times New Roman"/>
          <w:sz w:val="24"/>
          <w:szCs w:val="24"/>
        </w:rPr>
        <w:t>егин скукой вновь гоним»</w:t>
      </w:r>
      <w:r w:rsidR="00017697" w:rsidRPr="00991B25">
        <w:rPr>
          <w:rFonts w:ascii="Times New Roman" w:hAnsi="Times New Roman" w:cs="Times New Roman"/>
          <w:sz w:val="24"/>
          <w:szCs w:val="24"/>
        </w:rPr>
        <w:t xml:space="preserve"> скучает везде, где бы ни находи</w:t>
      </w:r>
      <w:r w:rsidR="00EC7195" w:rsidRPr="00991B25">
        <w:rPr>
          <w:rFonts w:ascii="Times New Roman" w:hAnsi="Times New Roman" w:cs="Times New Roman"/>
          <w:sz w:val="24"/>
          <w:szCs w:val="24"/>
        </w:rPr>
        <w:t>лся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EC7195" w:rsidRPr="00991B25">
        <w:rPr>
          <w:rFonts w:ascii="Times New Roman" w:hAnsi="Times New Roman" w:cs="Times New Roman"/>
          <w:sz w:val="24"/>
          <w:szCs w:val="24"/>
        </w:rPr>
        <w:t>-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EC7195" w:rsidRPr="00991B25">
        <w:rPr>
          <w:rFonts w:ascii="Times New Roman" w:hAnsi="Times New Roman" w:cs="Times New Roman"/>
          <w:sz w:val="24"/>
          <w:szCs w:val="24"/>
        </w:rPr>
        <w:t>дома, в театре, в деревне.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 Показывая </w:t>
      </w:r>
      <w:r w:rsidR="00F14819" w:rsidRPr="00991B25">
        <w:rPr>
          <w:rFonts w:ascii="Times New Roman" w:hAnsi="Times New Roman" w:cs="Times New Roman"/>
          <w:sz w:val="24"/>
          <w:szCs w:val="24"/>
        </w:rPr>
        <w:t>нравы и быт светской жизни</w:t>
      </w:r>
      <w:r w:rsidR="00CD1A18" w:rsidRPr="00991B25">
        <w:rPr>
          <w:rFonts w:ascii="Times New Roman" w:hAnsi="Times New Roman" w:cs="Times New Roman"/>
          <w:sz w:val="24"/>
          <w:szCs w:val="24"/>
        </w:rPr>
        <w:t xml:space="preserve">, Пушкин упоминает конкретные имена популярные в то время: актрис, драматурга Озерова, писателя </w:t>
      </w:r>
      <w:proofErr w:type="spellStart"/>
      <w:r w:rsidR="00CD1A18" w:rsidRPr="00991B25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="00CD1A18" w:rsidRPr="00991B25">
        <w:rPr>
          <w:rFonts w:ascii="Times New Roman" w:hAnsi="Times New Roman" w:cs="Times New Roman"/>
          <w:sz w:val="24"/>
          <w:szCs w:val="24"/>
        </w:rPr>
        <w:t xml:space="preserve">, актрису Истомину и других. </w:t>
      </w:r>
    </w:p>
    <w:p w:rsidR="001B7DC6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 </w:t>
      </w:r>
      <w:r w:rsidR="000912CC" w:rsidRPr="00991B25">
        <w:rPr>
          <w:rFonts w:ascii="Times New Roman" w:hAnsi="Times New Roman" w:cs="Times New Roman"/>
          <w:sz w:val="24"/>
          <w:szCs w:val="24"/>
        </w:rPr>
        <w:t xml:space="preserve">Услышав </w:t>
      </w:r>
      <w:r w:rsidR="008E2DE6" w:rsidRPr="00991B25">
        <w:rPr>
          <w:rFonts w:ascii="Times New Roman" w:hAnsi="Times New Roman" w:cs="Times New Roman"/>
          <w:sz w:val="24"/>
          <w:szCs w:val="24"/>
        </w:rPr>
        <w:t>шаги на лестнице второго этажа, ведущей вниз, м</w:t>
      </w:r>
      <w:r w:rsidR="0098138B" w:rsidRPr="00991B25">
        <w:rPr>
          <w:rFonts w:ascii="Times New Roman" w:hAnsi="Times New Roman" w:cs="Times New Roman"/>
          <w:sz w:val="24"/>
          <w:szCs w:val="24"/>
        </w:rPr>
        <w:t>ы бросились бежать в первую попавшуюся комнату напротив, прикрыв дв</w:t>
      </w:r>
      <w:r w:rsidR="00D836AF" w:rsidRPr="00991B25">
        <w:rPr>
          <w:rFonts w:ascii="Times New Roman" w:hAnsi="Times New Roman" w:cs="Times New Roman"/>
          <w:sz w:val="24"/>
          <w:szCs w:val="24"/>
        </w:rPr>
        <w:t>ерь</w:t>
      </w:r>
      <w:r w:rsidR="0098138B" w:rsidRPr="00991B25">
        <w:rPr>
          <w:rFonts w:ascii="Times New Roman" w:hAnsi="Times New Roman" w:cs="Times New Roman"/>
          <w:sz w:val="24"/>
          <w:szCs w:val="24"/>
        </w:rPr>
        <w:t xml:space="preserve">, затаились. </w:t>
      </w:r>
      <w:r w:rsidR="001F2BEA" w:rsidRPr="00991B25">
        <w:rPr>
          <w:rFonts w:ascii="Times New Roman" w:hAnsi="Times New Roman" w:cs="Times New Roman"/>
          <w:sz w:val="24"/>
          <w:szCs w:val="24"/>
        </w:rPr>
        <w:t>Стали думать: как быть.</w:t>
      </w:r>
      <w:r w:rsidR="003B17F3" w:rsidRPr="00991B25">
        <w:rPr>
          <w:rFonts w:ascii="Times New Roman" w:hAnsi="Times New Roman" w:cs="Times New Roman"/>
          <w:sz w:val="24"/>
          <w:szCs w:val="24"/>
        </w:rPr>
        <w:t xml:space="preserve"> Раз мы оказались в прошлом, то нужно найти и увидеть Татьяну Ларину. Но в этой современной одежд</w:t>
      </w:r>
      <w:r w:rsidR="001972E7" w:rsidRPr="00991B25">
        <w:rPr>
          <w:rFonts w:ascii="Times New Roman" w:hAnsi="Times New Roman" w:cs="Times New Roman"/>
          <w:sz w:val="24"/>
          <w:szCs w:val="24"/>
        </w:rPr>
        <w:t>е на нас сразу обратят внимание-нужно найти другую. С</w:t>
      </w:r>
      <w:r w:rsidR="003B17F3" w:rsidRPr="00991B25">
        <w:rPr>
          <w:rFonts w:ascii="Times New Roman" w:hAnsi="Times New Roman" w:cs="Times New Roman"/>
          <w:sz w:val="24"/>
          <w:szCs w:val="24"/>
        </w:rPr>
        <w:t>тали осматривать все вокруг.</w:t>
      </w:r>
      <w:r w:rsidR="001F2BEA" w:rsidRPr="00991B25">
        <w:rPr>
          <w:rFonts w:ascii="Times New Roman" w:hAnsi="Times New Roman" w:cs="Times New Roman"/>
          <w:sz w:val="24"/>
          <w:szCs w:val="24"/>
        </w:rPr>
        <w:t xml:space="preserve">  В комнате, похожей</w:t>
      </w:r>
      <w:r w:rsidR="0098138B" w:rsidRPr="00991B25">
        <w:rPr>
          <w:rFonts w:ascii="Times New Roman" w:hAnsi="Times New Roman" w:cs="Times New Roman"/>
          <w:sz w:val="24"/>
          <w:szCs w:val="24"/>
        </w:rPr>
        <w:t xml:space="preserve"> на гардеробную, мы заглянули в шкаф и нашли там </w:t>
      </w:r>
      <w:r w:rsidR="000B21D3" w:rsidRPr="00991B25">
        <w:rPr>
          <w:rFonts w:ascii="Times New Roman" w:hAnsi="Times New Roman" w:cs="Times New Roman"/>
          <w:sz w:val="24"/>
          <w:szCs w:val="24"/>
        </w:rPr>
        <w:t xml:space="preserve">теплые </w:t>
      </w:r>
      <w:r w:rsidR="0098138B" w:rsidRPr="00991B25">
        <w:rPr>
          <w:rFonts w:ascii="Times New Roman" w:hAnsi="Times New Roman" w:cs="Times New Roman"/>
          <w:sz w:val="24"/>
          <w:szCs w:val="24"/>
        </w:rPr>
        <w:t>вещи, подходящие нам.</w:t>
      </w:r>
      <w:r w:rsidR="000B21D3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98138B" w:rsidRPr="00991B25">
        <w:rPr>
          <w:rFonts w:ascii="Times New Roman" w:hAnsi="Times New Roman" w:cs="Times New Roman"/>
          <w:sz w:val="24"/>
          <w:szCs w:val="24"/>
        </w:rPr>
        <w:t xml:space="preserve"> Илья надел хол</w:t>
      </w:r>
      <w:r w:rsidR="00EC7195" w:rsidRPr="00991B25">
        <w:rPr>
          <w:rFonts w:ascii="Times New Roman" w:hAnsi="Times New Roman" w:cs="Times New Roman"/>
          <w:sz w:val="24"/>
          <w:szCs w:val="24"/>
        </w:rPr>
        <w:t>щовые штаны, свитер, шарф, шубу. М</w:t>
      </w:r>
      <w:r w:rsidR="0098138B" w:rsidRPr="00991B25">
        <w:rPr>
          <w:rFonts w:ascii="Times New Roman" w:hAnsi="Times New Roman" w:cs="Times New Roman"/>
          <w:sz w:val="24"/>
          <w:szCs w:val="24"/>
        </w:rPr>
        <w:t xml:space="preserve">не </w:t>
      </w:r>
      <w:r w:rsidR="00354FD7" w:rsidRPr="00991B25">
        <w:rPr>
          <w:rFonts w:ascii="Times New Roman" w:hAnsi="Times New Roman" w:cs="Times New Roman"/>
          <w:sz w:val="24"/>
          <w:szCs w:val="24"/>
        </w:rPr>
        <w:t>выбирать не пр</w:t>
      </w:r>
      <w:r w:rsidR="000912CC" w:rsidRPr="00991B25">
        <w:rPr>
          <w:rFonts w:ascii="Times New Roman" w:hAnsi="Times New Roman" w:cs="Times New Roman"/>
          <w:sz w:val="24"/>
          <w:szCs w:val="24"/>
        </w:rPr>
        <w:t xml:space="preserve">ишлось: взяла шубку из овчины, </w:t>
      </w:r>
      <w:r w:rsidR="00354FD7" w:rsidRPr="00991B25">
        <w:rPr>
          <w:rFonts w:ascii="Times New Roman" w:hAnsi="Times New Roman" w:cs="Times New Roman"/>
          <w:sz w:val="24"/>
          <w:szCs w:val="24"/>
        </w:rPr>
        <w:t>шаль, тут же мы наш</w:t>
      </w:r>
      <w:r w:rsidR="00EC7195" w:rsidRPr="00991B25">
        <w:rPr>
          <w:rFonts w:ascii="Times New Roman" w:hAnsi="Times New Roman" w:cs="Times New Roman"/>
          <w:sz w:val="24"/>
          <w:szCs w:val="24"/>
        </w:rPr>
        <w:t>ли валенки</w:t>
      </w:r>
      <w:r w:rsidR="001972E7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EC7195" w:rsidRPr="00991B25">
        <w:rPr>
          <w:rFonts w:ascii="Times New Roman" w:hAnsi="Times New Roman" w:cs="Times New Roman"/>
          <w:sz w:val="24"/>
          <w:szCs w:val="24"/>
        </w:rPr>
        <w:t>- все это наскоро надели</w:t>
      </w:r>
      <w:r w:rsidR="00354FD7" w:rsidRPr="00991B25">
        <w:rPr>
          <w:rFonts w:ascii="Times New Roman" w:hAnsi="Times New Roman" w:cs="Times New Roman"/>
          <w:sz w:val="24"/>
          <w:szCs w:val="24"/>
        </w:rPr>
        <w:t xml:space="preserve"> и выбежали на улицу.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 Какая чудесная погода! Морозно. Светит ярко солнце! Кругом серебристый снег, который переливается на солнце, как самоцветные камни. Воздух чист и прозрачен. Дышится легко, свободно. Такой же </w:t>
      </w:r>
      <w:r w:rsidR="00EC7195" w:rsidRPr="00991B25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пейзаж описывает </w:t>
      </w:r>
      <w:proofErr w:type="spellStart"/>
      <w:r w:rsidR="0027228C" w:rsidRPr="00991B25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="00474BFB" w:rsidRPr="00991B25">
        <w:rPr>
          <w:rFonts w:ascii="Times New Roman" w:hAnsi="Times New Roman" w:cs="Times New Roman"/>
          <w:sz w:val="24"/>
          <w:szCs w:val="24"/>
        </w:rPr>
        <w:t xml:space="preserve"> в романе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1972E7" w:rsidRPr="00991B25">
        <w:rPr>
          <w:rFonts w:ascii="Times New Roman" w:hAnsi="Times New Roman" w:cs="Times New Roman"/>
          <w:sz w:val="24"/>
          <w:szCs w:val="24"/>
        </w:rPr>
        <w:t>эпитеты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 «деревья в зимнем серебре», «сиянье розовых снегов»,</w:t>
      </w:r>
      <w:r w:rsidR="001972E7" w:rsidRPr="00991B25">
        <w:rPr>
          <w:rFonts w:ascii="Times New Roman" w:hAnsi="Times New Roman" w:cs="Times New Roman"/>
          <w:sz w:val="24"/>
          <w:szCs w:val="24"/>
        </w:rPr>
        <w:t xml:space="preserve"> «легкие узоры на окнах»,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 метафоры «зимы блистательным ко</w:t>
      </w:r>
      <w:r w:rsidR="001972E7" w:rsidRPr="00991B25">
        <w:rPr>
          <w:rFonts w:ascii="Times New Roman" w:hAnsi="Times New Roman" w:cs="Times New Roman"/>
          <w:sz w:val="24"/>
          <w:szCs w:val="24"/>
        </w:rPr>
        <w:t>вром» Мимо п</w:t>
      </w:r>
      <w:r w:rsidR="0027228C" w:rsidRPr="00991B25">
        <w:rPr>
          <w:rFonts w:ascii="Times New Roman" w:hAnsi="Times New Roman" w:cs="Times New Roman"/>
          <w:sz w:val="24"/>
          <w:szCs w:val="24"/>
        </w:rPr>
        <w:t>роезжает крестьянин «на дровнях»</w:t>
      </w:r>
      <w:r w:rsidR="00474BFB" w:rsidRPr="00991B25">
        <w:rPr>
          <w:rFonts w:ascii="Times New Roman" w:hAnsi="Times New Roman" w:cs="Times New Roman"/>
          <w:sz w:val="24"/>
          <w:szCs w:val="24"/>
        </w:rPr>
        <w:t>,</w:t>
      </w:r>
      <w:r w:rsidR="0027228C" w:rsidRPr="00991B25">
        <w:rPr>
          <w:rFonts w:ascii="Times New Roman" w:hAnsi="Times New Roman" w:cs="Times New Roman"/>
          <w:sz w:val="24"/>
          <w:szCs w:val="24"/>
        </w:rPr>
        <w:t xml:space="preserve"> управляя лошадкой. Навстречу «</w:t>
      </w:r>
      <w:r w:rsidR="00C7463A" w:rsidRPr="00991B25">
        <w:rPr>
          <w:rFonts w:ascii="Times New Roman" w:hAnsi="Times New Roman" w:cs="Times New Roman"/>
          <w:sz w:val="24"/>
          <w:szCs w:val="24"/>
        </w:rPr>
        <w:t xml:space="preserve">летит кибитка», на облучке сидит </w:t>
      </w:r>
      <w:r w:rsidR="00474BFB" w:rsidRPr="00991B25">
        <w:rPr>
          <w:rFonts w:ascii="Times New Roman" w:hAnsi="Times New Roman" w:cs="Times New Roman"/>
          <w:sz w:val="24"/>
          <w:szCs w:val="24"/>
        </w:rPr>
        <w:t xml:space="preserve">ямщик, </w:t>
      </w:r>
      <w:r w:rsidR="00C7463A" w:rsidRPr="00991B25">
        <w:rPr>
          <w:rFonts w:ascii="Times New Roman" w:hAnsi="Times New Roman" w:cs="Times New Roman"/>
          <w:sz w:val="24"/>
          <w:szCs w:val="24"/>
        </w:rPr>
        <w:t>«</w:t>
      </w:r>
      <w:r w:rsidR="00474BFB" w:rsidRPr="00991B25">
        <w:rPr>
          <w:rFonts w:ascii="Times New Roman" w:hAnsi="Times New Roman" w:cs="Times New Roman"/>
          <w:sz w:val="24"/>
          <w:szCs w:val="24"/>
        </w:rPr>
        <w:t>в тулупе, красном кушаке»</w:t>
      </w:r>
      <w:r w:rsidR="00C7463A" w:rsidRPr="00991B25">
        <w:rPr>
          <w:rFonts w:ascii="Times New Roman" w:hAnsi="Times New Roman" w:cs="Times New Roman"/>
          <w:sz w:val="24"/>
          <w:szCs w:val="24"/>
        </w:rPr>
        <w:t xml:space="preserve"> Мы подошли к дворовому мальчишке, играющему с собачонкой и спросили, где усадьба Лариных. Он указал рукой, куда идти,</w:t>
      </w:r>
      <w:r w:rsidR="00EC7195" w:rsidRPr="00991B25">
        <w:rPr>
          <w:rFonts w:ascii="Times New Roman" w:hAnsi="Times New Roman" w:cs="Times New Roman"/>
          <w:sz w:val="24"/>
          <w:szCs w:val="24"/>
        </w:rPr>
        <w:t xml:space="preserve"> и </w:t>
      </w:r>
      <w:r w:rsidR="00474BFB" w:rsidRPr="00991B25">
        <w:rPr>
          <w:rFonts w:ascii="Times New Roman" w:hAnsi="Times New Roman" w:cs="Times New Roman"/>
          <w:sz w:val="24"/>
          <w:szCs w:val="24"/>
        </w:rPr>
        <w:t>мы поторопились</w:t>
      </w:r>
      <w:r w:rsidR="00F6553F" w:rsidRPr="00991B25">
        <w:rPr>
          <w:rFonts w:ascii="Times New Roman" w:hAnsi="Times New Roman" w:cs="Times New Roman"/>
          <w:sz w:val="24"/>
          <w:szCs w:val="24"/>
        </w:rPr>
        <w:t>, времени было не так много: нас могли разоблачить</w:t>
      </w:r>
      <w:r w:rsidR="00474BFB" w:rsidRPr="00991B25">
        <w:rPr>
          <w:rFonts w:ascii="Times New Roman" w:hAnsi="Times New Roman" w:cs="Times New Roman"/>
          <w:sz w:val="24"/>
          <w:szCs w:val="24"/>
        </w:rPr>
        <w:t xml:space="preserve"> в любой момент.</w:t>
      </w:r>
      <w:r w:rsidR="00C7463A" w:rsidRPr="0099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3A" w:rsidRPr="00991B25" w:rsidRDefault="00474BFB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Илья радовался возможности побывать в прошлом, как оказалось, это было его мечтой: увидеть </w:t>
      </w:r>
      <w:r w:rsidR="00D836AF" w:rsidRPr="00991B25">
        <w:rPr>
          <w:rFonts w:ascii="Times New Roman" w:hAnsi="Times New Roman" w:cs="Times New Roman"/>
          <w:sz w:val="24"/>
          <w:szCs w:val="24"/>
        </w:rPr>
        <w:t xml:space="preserve">Евгения и Татьяну. </w:t>
      </w:r>
      <w:r w:rsidR="00C7463A" w:rsidRPr="00991B25">
        <w:rPr>
          <w:rFonts w:ascii="Times New Roman" w:hAnsi="Times New Roman" w:cs="Times New Roman"/>
          <w:sz w:val="24"/>
          <w:szCs w:val="24"/>
        </w:rPr>
        <w:t xml:space="preserve">По дороге Илья </w:t>
      </w:r>
      <w:r w:rsidR="00F77B5B" w:rsidRPr="00991B25">
        <w:rPr>
          <w:rFonts w:ascii="Times New Roman" w:hAnsi="Times New Roman" w:cs="Times New Roman"/>
          <w:sz w:val="24"/>
          <w:szCs w:val="24"/>
        </w:rPr>
        <w:t>рассказывал</w:t>
      </w:r>
      <w:r w:rsidRPr="00991B25">
        <w:rPr>
          <w:rFonts w:ascii="Times New Roman" w:hAnsi="Times New Roman" w:cs="Times New Roman"/>
          <w:sz w:val="24"/>
          <w:szCs w:val="24"/>
        </w:rPr>
        <w:t xml:space="preserve">, что семья Лариных имеет дворянское происхождение. Но несмотря на это, она соблюдала «привычки мирной старины; водились русские блины, два раза в год они говели, любили круглые качели, </w:t>
      </w:r>
      <w:proofErr w:type="spellStart"/>
      <w:r w:rsidRPr="00991B25">
        <w:rPr>
          <w:rFonts w:ascii="Times New Roman" w:hAnsi="Times New Roman" w:cs="Times New Roman"/>
          <w:sz w:val="24"/>
          <w:szCs w:val="24"/>
        </w:rPr>
        <w:t>подблюдны</w:t>
      </w:r>
      <w:proofErr w:type="spellEnd"/>
      <w:r w:rsidRPr="00991B25">
        <w:rPr>
          <w:rFonts w:ascii="Times New Roman" w:hAnsi="Times New Roman" w:cs="Times New Roman"/>
          <w:sz w:val="24"/>
          <w:szCs w:val="24"/>
        </w:rPr>
        <w:t xml:space="preserve"> песни, хоровод»</w:t>
      </w:r>
      <w:r w:rsidR="00E873B3" w:rsidRPr="00991B25">
        <w:rPr>
          <w:rFonts w:ascii="Times New Roman" w:hAnsi="Times New Roman" w:cs="Times New Roman"/>
          <w:sz w:val="24"/>
          <w:szCs w:val="24"/>
        </w:rPr>
        <w:t xml:space="preserve"> Т</w:t>
      </w:r>
      <w:r w:rsidRPr="00991B25">
        <w:rPr>
          <w:rFonts w:ascii="Times New Roman" w:hAnsi="Times New Roman" w:cs="Times New Roman"/>
          <w:sz w:val="24"/>
          <w:szCs w:val="24"/>
        </w:rPr>
        <w:t xml:space="preserve">атьяна вроде дворянка, а тоже </w:t>
      </w:r>
      <w:r w:rsidR="00E873B3" w:rsidRPr="00991B25">
        <w:rPr>
          <w:rFonts w:ascii="Times New Roman" w:hAnsi="Times New Roman" w:cs="Times New Roman"/>
          <w:sz w:val="24"/>
          <w:szCs w:val="24"/>
        </w:rPr>
        <w:t xml:space="preserve">не могла жить свободно, </w:t>
      </w:r>
      <w:r w:rsidR="00E873B3" w:rsidRPr="00991B25">
        <w:rPr>
          <w:rFonts w:ascii="Times New Roman" w:hAnsi="Times New Roman" w:cs="Times New Roman"/>
          <w:sz w:val="24"/>
          <w:szCs w:val="24"/>
        </w:rPr>
        <w:lastRenderedPageBreak/>
        <w:t>вынуждена соблюдать определенные правила поведения, этикета того времени. Девочка из рук крепостной няни переходила на воспитание к гувернантке-француженке или англичанке. Домашнее образование девушек было поверхностным, домашним, оно огра</w:t>
      </w:r>
      <w:r w:rsidR="00F77B5B" w:rsidRPr="00991B25">
        <w:rPr>
          <w:rFonts w:ascii="Times New Roman" w:hAnsi="Times New Roman" w:cs="Times New Roman"/>
          <w:sz w:val="24"/>
          <w:szCs w:val="24"/>
        </w:rPr>
        <w:t>ничивалось навыком вести</w:t>
      </w:r>
      <w:r w:rsidR="00E873B3" w:rsidRPr="00991B25">
        <w:rPr>
          <w:rFonts w:ascii="Times New Roman" w:hAnsi="Times New Roman" w:cs="Times New Roman"/>
          <w:sz w:val="24"/>
          <w:szCs w:val="24"/>
        </w:rPr>
        <w:t xml:space="preserve"> разговоры на бытовые темы, умением танцевать и вести себя в обществе, простым навыкам рисования, пения и игре на каком-либо музыкальном инструменте. Конечно, бывали и исключения. Но все равно ее свобода ограничена. Умственный кругозор дворянской девушки определяли книги, чаще французские романы. Образование молодой дворянки имело главной целью сделать из </w:t>
      </w:r>
      <w:r w:rsidR="00E70A77" w:rsidRPr="00991B25">
        <w:rPr>
          <w:rFonts w:ascii="Times New Roman" w:hAnsi="Times New Roman" w:cs="Times New Roman"/>
          <w:sz w:val="24"/>
          <w:szCs w:val="24"/>
        </w:rPr>
        <w:t>девушки привлекательную невесту, чтобы удачно выдать замуж.</w:t>
      </w:r>
    </w:p>
    <w:p w:rsidR="00282382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 </w:t>
      </w:r>
      <w:r w:rsidR="00282382" w:rsidRPr="00991B25">
        <w:rPr>
          <w:rFonts w:ascii="Times New Roman" w:hAnsi="Times New Roman" w:cs="Times New Roman"/>
          <w:sz w:val="24"/>
          <w:szCs w:val="24"/>
        </w:rPr>
        <w:t>Вот мы в комнате Татьяны, она сидит у окна, смотрит на утреннюю зарю,</w:t>
      </w:r>
      <w:r w:rsidR="00D836AF" w:rsidRPr="00991B25">
        <w:rPr>
          <w:rFonts w:ascii="Times New Roman" w:hAnsi="Times New Roman" w:cs="Times New Roman"/>
          <w:sz w:val="24"/>
          <w:szCs w:val="24"/>
        </w:rPr>
        <w:t xml:space="preserve"> падающие с неба</w:t>
      </w:r>
      <w:r w:rsidR="00462874" w:rsidRPr="00991B25">
        <w:rPr>
          <w:rFonts w:ascii="Times New Roman" w:hAnsi="Times New Roman" w:cs="Times New Roman"/>
          <w:sz w:val="24"/>
          <w:szCs w:val="24"/>
        </w:rPr>
        <w:t xml:space="preserve"> пушистые снежинки. Она </w:t>
      </w:r>
      <w:r w:rsidR="00282382" w:rsidRPr="00991B25">
        <w:rPr>
          <w:rFonts w:ascii="Times New Roman" w:hAnsi="Times New Roman" w:cs="Times New Roman"/>
          <w:sz w:val="24"/>
          <w:szCs w:val="24"/>
        </w:rPr>
        <w:t>совсем другая: «ни красотой сестры своей, ни свежестью ее румяной</w:t>
      </w:r>
      <w:r w:rsidR="00BC4735" w:rsidRPr="00991B25">
        <w:rPr>
          <w:rFonts w:ascii="Times New Roman" w:hAnsi="Times New Roman" w:cs="Times New Roman"/>
          <w:sz w:val="24"/>
          <w:szCs w:val="24"/>
        </w:rPr>
        <w:t>, не привлекла б она очей» Пушкин подчеркивает духовную близость Татьяны с природой «с ее холодной красотой любила русскую зиму» Любовь к родной земле, гармония с природой показывает нам связь героини с народом. Вспоминаю о разговоре Татьяны с няней, которой она доверяет свою душевную тайну, просит совета, а также передать письмо Онегину. Не сестре, не маме, а именно няне она доверилась. Она близка народной жизни, традициям, верит «преданьям…, и снам, и карточным гаданьям»</w:t>
      </w:r>
      <w:r w:rsidR="001044F1" w:rsidRPr="00991B25">
        <w:rPr>
          <w:rFonts w:ascii="Times New Roman" w:hAnsi="Times New Roman" w:cs="Times New Roman"/>
          <w:sz w:val="24"/>
          <w:szCs w:val="24"/>
        </w:rPr>
        <w:t xml:space="preserve"> Эти святочные гаданья происходят вместе с соседушками, служанками…Даже сон Татьяны, который она пытается разгадать, весь состоит из сказочных образов. Татьяна –</w:t>
      </w:r>
      <w:r w:rsidR="001972E7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1044F1" w:rsidRPr="00991B25">
        <w:rPr>
          <w:rFonts w:ascii="Times New Roman" w:hAnsi="Times New Roman" w:cs="Times New Roman"/>
          <w:sz w:val="24"/>
          <w:szCs w:val="24"/>
        </w:rPr>
        <w:t>русская душой, любимая героиня Пушкина</w:t>
      </w:r>
      <w:r w:rsidR="00CC390D" w:rsidRPr="00991B25">
        <w:rPr>
          <w:rFonts w:ascii="Times New Roman" w:hAnsi="Times New Roman" w:cs="Times New Roman"/>
          <w:sz w:val="24"/>
          <w:szCs w:val="24"/>
        </w:rPr>
        <w:t>, нравственный идеал. Русская культура, быт, нравы, фольклор простого народа, которые входят в роман через изображение семьи Лариных</w:t>
      </w:r>
      <w:r w:rsidR="00AE727F" w:rsidRPr="00991B25">
        <w:rPr>
          <w:rFonts w:ascii="Times New Roman" w:hAnsi="Times New Roman" w:cs="Times New Roman"/>
          <w:sz w:val="24"/>
          <w:szCs w:val="24"/>
        </w:rPr>
        <w:t xml:space="preserve">, 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AE727F" w:rsidRPr="00991B25">
        <w:rPr>
          <w:rFonts w:ascii="Times New Roman" w:hAnsi="Times New Roman" w:cs="Times New Roman"/>
          <w:sz w:val="24"/>
          <w:szCs w:val="24"/>
        </w:rPr>
        <w:t>Т</w:t>
      </w:r>
      <w:r w:rsidR="00CC390D" w:rsidRPr="00991B25">
        <w:rPr>
          <w:rFonts w:ascii="Times New Roman" w:hAnsi="Times New Roman" w:cs="Times New Roman"/>
          <w:sz w:val="24"/>
          <w:szCs w:val="24"/>
        </w:rPr>
        <w:t>атьяны</w:t>
      </w:r>
      <w:r w:rsidR="000912CC" w:rsidRPr="00991B25">
        <w:rPr>
          <w:rFonts w:ascii="Times New Roman" w:hAnsi="Times New Roman" w:cs="Times New Roman"/>
          <w:sz w:val="24"/>
          <w:szCs w:val="24"/>
        </w:rPr>
        <w:t xml:space="preserve"> – все </w:t>
      </w:r>
      <w:r w:rsidR="00004139" w:rsidRPr="00991B25">
        <w:rPr>
          <w:rFonts w:ascii="Times New Roman" w:hAnsi="Times New Roman" w:cs="Times New Roman"/>
          <w:sz w:val="24"/>
          <w:szCs w:val="24"/>
        </w:rPr>
        <w:t>эти картины раскрывают особенности</w:t>
      </w:r>
      <w:r w:rsidR="000912CC" w:rsidRPr="00991B25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04139" w:rsidRPr="00991B25">
        <w:rPr>
          <w:rFonts w:ascii="Times New Roman" w:hAnsi="Times New Roman" w:cs="Times New Roman"/>
          <w:sz w:val="24"/>
          <w:szCs w:val="24"/>
        </w:rPr>
        <w:t>ческой эпохи</w:t>
      </w:r>
      <w:r w:rsidR="00AE727F" w:rsidRPr="00991B25">
        <w:rPr>
          <w:rFonts w:ascii="Times New Roman" w:hAnsi="Times New Roman" w:cs="Times New Roman"/>
          <w:sz w:val="24"/>
          <w:szCs w:val="24"/>
        </w:rPr>
        <w:t xml:space="preserve"> 19 века. </w:t>
      </w:r>
    </w:p>
    <w:p w:rsidR="00423CAB" w:rsidRPr="00991B25" w:rsidRDefault="00423CAB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AB" w:rsidRPr="00991B25" w:rsidRDefault="00423CAB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16.03</w:t>
      </w:r>
    </w:p>
    <w:p w:rsidR="00343A90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 </w:t>
      </w:r>
      <w:r w:rsidR="00343A90" w:rsidRPr="00991B25">
        <w:rPr>
          <w:rFonts w:ascii="Times New Roman" w:hAnsi="Times New Roman" w:cs="Times New Roman"/>
          <w:sz w:val="24"/>
          <w:szCs w:val="24"/>
        </w:rPr>
        <w:t>Привет, дневник, мой задушевный друг! Только тебе я могу все рассказать. Мы вернулись в настоящ</w:t>
      </w:r>
      <w:r w:rsidR="00713418" w:rsidRPr="00991B25">
        <w:rPr>
          <w:rFonts w:ascii="Times New Roman" w:hAnsi="Times New Roman" w:cs="Times New Roman"/>
          <w:sz w:val="24"/>
          <w:szCs w:val="24"/>
        </w:rPr>
        <w:t>е</w:t>
      </w:r>
      <w:r w:rsidR="00600B8C" w:rsidRPr="00991B25">
        <w:rPr>
          <w:rFonts w:ascii="Times New Roman" w:hAnsi="Times New Roman" w:cs="Times New Roman"/>
          <w:sz w:val="24"/>
          <w:szCs w:val="24"/>
        </w:rPr>
        <w:t>е, в современное время. Сегодня после уроков я с Ильей гуляла в</w:t>
      </w:r>
      <w:r w:rsidR="007554C1" w:rsidRPr="00991B25">
        <w:rPr>
          <w:rFonts w:ascii="Times New Roman" w:hAnsi="Times New Roman" w:cs="Times New Roman"/>
          <w:sz w:val="24"/>
          <w:szCs w:val="24"/>
        </w:rPr>
        <w:t xml:space="preserve"> парке</w:t>
      </w:r>
      <w:r w:rsidR="00343A90" w:rsidRPr="00991B25">
        <w:rPr>
          <w:rFonts w:ascii="Times New Roman" w:hAnsi="Times New Roman" w:cs="Times New Roman"/>
          <w:sz w:val="24"/>
          <w:szCs w:val="24"/>
        </w:rPr>
        <w:t>,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 разговарива</w:t>
      </w:r>
      <w:r w:rsidR="00460EF9" w:rsidRPr="00991B25">
        <w:rPr>
          <w:rFonts w:ascii="Times New Roman" w:hAnsi="Times New Roman" w:cs="Times New Roman"/>
          <w:sz w:val="24"/>
          <w:szCs w:val="24"/>
        </w:rPr>
        <w:t>ла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 о будущем:</w:t>
      </w:r>
      <w:r w:rsidR="001972E7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343A90" w:rsidRPr="00991B25">
        <w:rPr>
          <w:rFonts w:ascii="Times New Roman" w:hAnsi="Times New Roman" w:cs="Times New Roman"/>
          <w:sz w:val="24"/>
          <w:szCs w:val="24"/>
        </w:rPr>
        <w:t>куда пос</w:t>
      </w:r>
      <w:r w:rsidR="00713418" w:rsidRPr="00991B25">
        <w:rPr>
          <w:rFonts w:ascii="Times New Roman" w:hAnsi="Times New Roman" w:cs="Times New Roman"/>
          <w:sz w:val="24"/>
          <w:szCs w:val="24"/>
        </w:rPr>
        <w:t>тупать собирает</w:t>
      </w:r>
      <w:r w:rsidR="001972E7" w:rsidRPr="00991B25">
        <w:rPr>
          <w:rFonts w:ascii="Times New Roman" w:hAnsi="Times New Roman" w:cs="Times New Roman"/>
          <w:sz w:val="24"/>
          <w:szCs w:val="24"/>
        </w:rPr>
        <w:t xml:space="preserve">ся после </w:t>
      </w:r>
      <w:r w:rsidR="00431533" w:rsidRPr="00991B25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60EF9" w:rsidRPr="00991B25">
        <w:rPr>
          <w:rFonts w:ascii="Times New Roman" w:hAnsi="Times New Roman" w:cs="Times New Roman"/>
          <w:sz w:val="24"/>
          <w:szCs w:val="24"/>
        </w:rPr>
        <w:t xml:space="preserve">школы, какие </w:t>
      </w:r>
      <w:r w:rsidR="001972E7" w:rsidRPr="00991B25">
        <w:rPr>
          <w:rFonts w:ascii="Times New Roman" w:hAnsi="Times New Roman" w:cs="Times New Roman"/>
          <w:sz w:val="24"/>
          <w:szCs w:val="24"/>
        </w:rPr>
        <w:t>планы…</w:t>
      </w:r>
      <w:r w:rsidR="00343A90" w:rsidRPr="00991B25">
        <w:rPr>
          <w:rFonts w:ascii="Times New Roman" w:hAnsi="Times New Roman" w:cs="Times New Roman"/>
          <w:sz w:val="24"/>
          <w:szCs w:val="24"/>
        </w:rPr>
        <w:t xml:space="preserve"> А еще он помогает мне решать 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по алгебре </w:t>
      </w:r>
      <w:r w:rsidR="00343A90" w:rsidRPr="00991B25">
        <w:rPr>
          <w:rFonts w:ascii="Times New Roman" w:hAnsi="Times New Roman" w:cs="Times New Roman"/>
          <w:sz w:val="24"/>
          <w:szCs w:val="24"/>
        </w:rPr>
        <w:t>трудные задания</w:t>
      </w:r>
      <w:r w:rsidR="00AC378C" w:rsidRPr="00991B25">
        <w:rPr>
          <w:rFonts w:ascii="Times New Roman" w:hAnsi="Times New Roman" w:cs="Times New Roman"/>
          <w:sz w:val="24"/>
          <w:szCs w:val="24"/>
        </w:rPr>
        <w:t xml:space="preserve"> ЕГЭ</w:t>
      </w:r>
      <w:r w:rsidR="00343A90" w:rsidRPr="0099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78C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  </w:t>
      </w:r>
      <w:r w:rsidR="00AC378C" w:rsidRPr="00991B25">
        <w:rPr>
          <w:rFonts w:ascii="Times New Roman" w:hAnsi="Times New Roman" w:cs="Times New Roman"/>
          <w:sz w:val="24"/>
          <w:szCs w:val="24"/>
        </w:rPr>
        <w:t>Прочитав роман А</w:t>
      </w:r>
      <w:r w:rsidR="00713418" w:rsidRPr="00991B25">
        <w:rPr>
          <w:rFonts w:ascii="Times New Roman" w:hAnsi="Times New Roman" w:cs="Times New Roman"/>
          <w:sz w:val="24"/>
          <w:szCs w:val="24"/>
        </w:rPr>
        <w:t>.</w:t>
      </w:r>
      <w:r w:rsidR="00AC378C" w:rsidRPr="00991B25">
        <w:rPr>
          <w:rFonts w:ascii="Times New Roman" w:hAnsi="Times New Roman" w:cs="Times New Roman"/>
          <w:sz w:val="24"/>
          <w:szCs w:val="24"/>
        </w:rPr>
        <w:t xml:space="preserve"> Пушкина «Евгений Онегин», мы писали сочинение. Угадай, о ком я писала? Конечно, о Татьяне! </w:t>
      </w:r>
      <w:r w:rsidR="00AB2148" w:rsidRPr="00991B25">
        <w:rPr>
          <w:rFonts w:ascii="Times New Roman" w:hAnsi="Times New Roman" w:cs="Times New Roman"/>
          <w:sz w:val="24"/>
          <w:szCs w:val="24"/>
        </w:rPr>
        <w:t xml:space="preserve">Нужно было рассказать о ней, ответить на вопрос: </w:t>
      </w:r>
      <w:r w:rsidR="00DD3E1E" w:rsidRPr="00991B25">
        <w:rPr>
          <w:rFonts w:ascii="Times New Roman" w:hAnsi="Times New Roman" w:cs="Times New Roman"/>
          <w:sz w:val="24"/>
          <w:szCs w:val="24"/>
        </w:rPr>
        <w:t>есть ли место Татьяне Лариной в на</w:t>
      </w:r>
      <w:r w:rsidR="00713418" w:rsidRPr="00991B25">
        <w:rPr>
          <w:rFonts w:ascii="Times New Roman" w:hAnsi="Times New Roman" w:cs="Times New Roman"/>
          <w:sz w:val="24"/>
          <w:szCs w:val="24"/>
        </w:rPr>
        <w:t>шей жизни. Написала, с</w:t>
      </w:r>
      <w:r w:rsidR="00AB2148" w:rsidRPr="00991B25">
        <w:rPr>
          <w:rFonts w:ascii="Times New Roman" w:hAnsi="Times New Roman" w:cs="Times New Roman"/>
          <w:sz w:val="24"/>
          <w:szCs w:val="24"/>
        </w:rPr>
        <w:t>дала, поставили оценку 5/4. Но меня это ниско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лько не огорчило. Главное, я </w:t>
      </w:r>
      <w:r w:rsidR="00431533" w:rsidRPr="00991B25">
        <w:rPr>
          <w:rFonts w:ascii="Times New Roman" w:hAnsi="Times New Roman" w:cs="Times New Roman"/>
          <w:sz w:val="24"/>
          <w:szCs w:val="24"/>
        </w:rPr>
        <w:t>у</w:t>
      </w:r>
      <w:r w:rsidR="00713418" w:rsidRPr="00991B25">
        <w:rPr>
          <w:rFonts w:ascii="Times New Roman" w:hAnsi="Times New Roman" w:cs="Times New Roman"/>
          <w:sz w:val="24"/>
          <w:szCs w:val="24"/>
        </w:rPr>
        <w:t>вид</w:t>
      </w:r>
      <w:r w:rsidR="00AB2148" w:rsidRPr="00991B25">
        <w:rPr>
          <w:rFonts w:ascii="Times New Roman" w:hAnsi="Times New Roman" w:cs="Times New Roman"/>
          <w:sz w:val="24"/>
          <w:szCs w:val="24"/>
        </w:rPr>
        <w:t>ела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 Татьяну, «примерила» на себя «од</w:t>
      </w:r>
      <w:r w:rsidR="00AB2148" w:rsidRPr="00991B25">
        <w:rPr>
          <w:rFonts w:ascii="Times New Roman" w:hAnsi="Times New Roman" w:cs="Times New Roman"/>
          <w:sz w:val="24"/>
          <w:szCs w:val="24"/>
        </w:rPr>
        <w:t>ежду» героини. Поняла ее, нашла объяснение поступкам.</w:t>
      </w:r>
      <w:r w:rsidR="00D41591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AB2148" w:rsidRPr="00991B25">
        <w:rPr>
          <w:rFonts w:ascii="Times New Roman" w:hAnsi="Times New Roman" w:cs="Times New Roman"/>
          <w:sz w:val="24"/>
          <w:szCs w:val="24"/>
        </w:rPr>
        <w:t xml:space="preserve">Пушкинская Татьяна в свое время, погружаясь в страницы книг Ричардсона и Руссо, тоже видела прежде всего себя, искала ответы на те вопросы, которые ее волновали. Читая романы, она создавала образ своего </w:t>
      </w:r>
      <w:r w:rsidR="00AB2148" w:rsidRPr="00991B25">
        <w:rPr>
          <w:rFonts w:ascii="Times New Roman" w:hAnsi="Times New Roman" w:cs="Times New Roman"/>
          <w:sz w:val="24"/>
          <w:szCs w:val="24"/>
        </w:rPr>
        <w:lastRenderedPageBreak/>
        <w:t xml:space="preserve">возлюбленного. Она </w:t>
      </w:r>
      <w:r w:rsidR="000B7168" w:rsidRPr="00991B25">
        <w:rPr>
          <w:rFonts w:ascii="Times New Roman" w:hAnsi="Times New Roman" w:cs="Times New Roman"/>
          <w:sz w:val="24"/>
          <w:szCs w:val="24"/>
        </w:rPr>
        <w:t>искренне верила в настоящую</w:t>
      </w:r>
      <w:r w:rsidR="00AB2148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0B7168" w:rsidRPr="00991B25">
        <w:rPr>
          <w:rFonts w:ascii="Times New Roman" w:hAnsi="Times New Roman" w:cs="Times New Roman"/>
          <w:sz w:val="24"/>
          <w:szCs w:val="24"/>
        </w:rPr>
        <w:t>л</w:t>
      </w:r>
      <w:r w:rsidR="00AB2148" w:rsidRPr="00991B25">
        <w:rPr>
          <w:rFonts w:ascii="Times New Roman" w:hAnsi="Times New Roman" w:cs="Times New Roman"/>
          <w:sz w:val="24"/>
          <w:szCs w:val="24"/>
        </w:rPr>
        <w:t>юбовь</w:t>
      </w:r>
      <w:r w:rsidR="00460EF9" w:rsidRPr="00991B25">
        <w:rPr>
          <w:rFonts w:ascii="Times New Roman" w:hAnsi="Times New Roman" w:cs="Times New Roman"/>
          <w:sz w:val="24"/>
          <w:szCs w:val="24"/>
        </w:rPr>
        <w:t xml:space="preserve"> -</w:t>
      </w:r>
      <w:r w:rsidR="000B7168" w:rsidRPr="00991B25">
        <w:rPr>
          <w:rFonts w:ascii="Times New Roman" w:hAnsi="Times New Roman" w:cs="Times New Roman"/>
          <w:sz w:val="24"/>
          <w:szCs w:val="24"/>
        </w:rPr>
        <w:t xml:space="preserve"> «один раз и навсегда»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0B7168" w:rsidRPr="00991B25">
        <w:rPr>
          <w:rFonts w:ascii="Times New Roman" w:hAnsi="Times New Roman" w:cs="Times New Roman"/>
          <w:sz w:val="24"/>
          <w:szCs w:val="24"/>
        </w:rPr>
        <w:t>Онегин же</w:t>
      </w:r>
      <w:r w:rsidR="002A3E10" w:rsidRPr="00991B25">
        <w:rPr>
          <w:rFonts w:ascii="Times New Roman" w:hAnsi="Times New Roman" w:cs="Times New Roman"/>
          <w:sz w:val="24"/>
          <w:szCs w:val="24"/>
        </w:rPr>
        <w:t>, я считаю,</w:t>
      </w:r>
      <w:r w:rsidR="000B7168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2A3E10" w:rsidRPr="00991B25">
        <w:rPr>
          <w:rFonts w:ascii="Times New Roman" w:hAnsi="Times New Roman" w:cs="Times New Roman"/>
          <w:sz w:val="24"/>
          <w:szCs w:val="24"/>
        </w:rPr>
        <w:t>и</w:t>
      </w:r>
      <w:r w:rsidR="000B7168" w:rsidRPr="00991B25">
        <w:rPr>
          <w:rFonts w:ascii="Times New Roman" w:hAnsi="Times New Roman" w:cs="Times New Roman"/>
          <w:sz w:val="24"/>
          <w:szCs w:val="24"/>
        </w:rPr>
        <w:t>збалованный временем молодой дворянин,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 у которого не были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 еще сфо</w:t>
      </w:r>
      <w:r w:rsidR="00713418" w:rsidRPr="00991B25">
        <w:rPr>
          <w:rFonts w:ascii="Times New Roman" w:hAnsi="Times New Roman" w:cs="Times New Roman"/>
          <w:sz w:val="24"/>
          <w:szCs w:val="24"/>
        </w:rPr>
        <w:t>рмированы нравственные ценности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 такие,</w:t>
      </w:r>
      <w:r w:rsidR="000B7168" w:rsidRPr="00991B25">
        <w:rPr>
          <w:rFonts w:ascii="Times New Roman" w:hAnsi="Times New Roman" w:cs="Times New Roman"/>
          <w:sz w:val="24"/>
          <w:szCs w:val="24"/>
        </w:rPr>
        <w:t xml:space="preserve"> как дружба, любовь, семья. </w:t>
      </w:r>
      <w:r w:rsidR="009541A3" w:rsidRPr="00991B25">
        <w:rPr>
          <w:rFonts w:ascii="Times New Roman" w:hAnsi="Times New Roman" w:cs="Times New Roman"/>
          <w:sz w:val="24"/>
          <w:szCs w:val="24"/>
        </w:rPr>
        <w:t xml:space="preserve">Он 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жил для </w:t>
      </w:r>
      <w:r w:rsidR="00431533" w:rsidRPr="00991B25">
        <w:rPr>
          <w:rFonts w:ascii="Times New Roman" w:hAnsi="Times New Roman" w:cs="Times New Roman"/>
          <w:sz w:val="24"/>
          <w:szCs w:val="24"/>
        </w:rPr>
        <w:t>себя, думал о наследстве, ничто его не интересовало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. </w:t>
      </w:r>
      <w:r w:rsidR="000B7168" w:rsidRPr="00991B25">
        <w:rPr>
          <w:rFonts w:ascii="Times New Roman" w:hAnsi="Times New Roman" w:cs="Times New Roman"/>
          <w:sz w:val="24"/>
          <w:szCs w:val="24"/>
        </w:rPr>
        <w:t>Он не</w:t>
      </w:r>
      <w:r w:rsidR="00234099" w:rsidRPr="00991B25">
        <w:rPr>
          <w:rFonts w:ascii="Times New Roman" w:hAnsi="Times New Roman" w:cs="Times New Roman"/>
          <w:sz w:val="24"/>
          <w:szCs w:val="24"/>
        </w:rPr>
        <w:t xml:space="preserve"> разобрался в себе, не</w:t>
      </w:r>
      <w:r w:rsidR="000B7168" w:rsidRPr="00991B25">
        <w:rPr>
          <w:rFonts w:ascii="Times New Roman" w:hAnsi="Times New Roman" w:cs="Times New Roman"/>
          <w:sz w:val="24"/>
          <w:szCs w:val="24"/>
        </w:rPr>
        <w:t xml:space="preserve"> готов был к с</w:t>
      </w:r>
      <w:r w:rsidR="00234099" w:rsidRPr="00991B25">
        <w:rPr>
          <w:rFonts w:ascii="Times New Roman" w:hAnsi="Times New Roman" w:cs="Times New Roman"/>
          <w:sz w:val="24"/>
          <w:szCs w:val="24"/>
        </w:rPr>
        <w:t xml:space="preserve">ерьезным отношениям, ответственности. Думаю, Татьяна это поняла раньше, чем он. </w:t>
      </w:r>
    </w:p>
    <w:p w:rsidR="00EC6CA4" w:rsidRPr="00991B25" w:rsidRDefault="00EC6CA4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Для чего Пушкин еще раз свел героев несколько лет с</w:t>
      </w:r>
      <w:r w:rsidR="00AB60E8" w:rsidRPr="00991B25">
        <w:rPr>
          <w:rFonts w:ascii="Times New Roman" w:hAnsi="Times New Roman" w:cs="Times New Roman"/>
          <w:sz w:val="24"/>
          <w:szCs w:val="24"/>
        </w:rPr>
        <w:t>п</w:t>
      </w:r>
      <w:r w:rsidRPr="00991B25">
        <w:rPr>
          <w:rFonts w:ascii="Times New Roman" w:hAnsi="Times New Roman" w:cs="Times New Roman"/>
          <w:sz w:val="24"/>
          <w:szCs w:val="24"/>
        </w:rPr>
        <w:t>устя? Теперь Татьяна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 замуж</w:t>
      </w:r>
      <w:r w:rsidR="00441B74" w:rsidRPr="00991B25">
        <w:rPr>
          <w:rFonts w:ascii="Times New Roman" w:hAnsi="Times New Roman" w:cs="Times New Roman"/>
          <w:sz w:val="24"/>
          <w:szCs w:val="24"/>
        </w:rPr>
        <w:t>ем за генералом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, </w:t>
      </w:r>
      <w:r w:rsidRPr="00991B25">
        <w:rPr>
          <w:rFonts w:ascii="Times New Roman" w:hAnsi="Times New Roman" w:cs="Times New Roman"/>
          <w:sz w:val="24"/>
          <w:szCs w:val="24"/>
        </w:rPr>
        <w:t>выслушивае</w:t>
      </w:r>
      <w:r w:rsidR="002A3E10" w:rsidRPr="00991B25">
        <w:rPr>
          <w:rFonts w:ascii="Times New Roman" w:hAnsi="Times New Roman" w:cs="Times New Roman"/>
          <w:sz w:val="24"/>
          <w:szCs w:val="24"/>
        </w:rPr>
        <w:t>т признание</w:t>
      </w:r>
      <w:r w:rsidRPr="00991B25">
        <w:rPr>
          <w:rFonts w:ascii="Times New Roman" w:hAnsi="Times New Roman" w:cs="Times New Roman"/>
          <w:sz w:val="24"/>
          <w:szCs w:val="24"/>
        </w:rPr>
        <w:t xml:space="preserve"> Онегина</w:t>
      </w:r>
      <w:r w:rsidR="00441B74" w:rsidRPr="00991B25">
        <w:rPr>
          <w:rFonts w:ascii="Times New Roman" w:hAnsi="Times New Roman" w:cs="Times New Roman"/>
          <w:sz w:val="24"/>
          <w:szCs w:val="24"/>
        </w:rPr>
        <w:t>, который влюблен в нее. Героиня сознается в свое</w:t>
      </w:r>
      <w:r w:rsidR="000B229D" w:rsidRPr="00991B25">
        <w:rPr>
          <w:rFonts w:ascii="Times New Roman" w:hAnsi="Times New Roman" w:cs="Times New Roman"/>
          <w:sz w:val="24"/>
          <w:szCs w:val="24"/>
        </w:rPr>
        <w:t>й любви к нему, но отвергает</w:t>
      </w:r>
      <w:r w:rsidR="00441B74" w:rsidRPr="00991B25">
        <w:rPr>
          <w:rFonts w:ascii="Times New Roman" w:hAnsi="Times New Roman" w:cs="Times New Roman"/>
          <w:sz w:val="24"/>
          <w:szCs w:val="24"/>
        </w:rPr>
        <w:t xml:space="preserve"> его ухаживания. Такого урока Онегину никто не преподавал.  Татьяна</w:t>
      </w:r>
      <w:r w:rsidR="002A3E10" w:rsidRPr="00991B25">
        <w:rPr>
          <w:rFonts w:ascii="Times New Roman" w:hAnsi="Times New Roman" w:cs="Times New Roman"/>
          <w:sz w:val="24"/>
          <w:szCs w:val="24"/>
        </w:rPr>
        <w:t xml:space="preserve"> не</w:t>
      </w:r>
      <w:r w:rsidR="00AB60E8" w:rsidRPr="00991B25">
        <w:rPr>
          <w:rFonts w:ascii="Times New Roman" w:hAnsi="Times New Roman" w:cs="Times New Roman"/>
          <w:sz w:val="24"/>
          <w:szCs w:val="24"/>
        </w:rPr>
        <w:t xml:space="preserve"> желает играть в светские игры, не при</w:t>
      </w:r>
      <w:r w:rsidR="00713418" w:rsidRPr="00991B25">
        <w:rPr>
          <w:rFonts w:ascii="Times New Roman" w:hAnsi="Times New Roman" w:cs="Times New Roman"/>
          <w:sz w:val="24"/>
          <w:szCs w:val="24"/>
        </w:rPr>
        <w:t xml:space="preserve">емлет отношений за спиной мужа. </w:t>
      </w:r>
      <w:r w:rsidR="00082BF1" w:rsidRPr="00991B25">
        <w:rPr>
          <w:rFonts w:ascii="Times New Roman" w:hAnsi="Times New Roman" w:cs="Times New Roman"/>
          <w:sz w:val="24"/>
          <w:szCs w:val="24"/>
        </w:rPr>
        <w:t xml:space="preserve">Чувство обязанности, ценности семьи, верности </w:t>
      </w:r>
      <w:r w:rsidR="00460EF9" w:rsidRPr="00991B25">
        <w:rPr>
          <w:rFonts w:ascii="Times New Roman" w:hAnsi="Times New Roman" w:cs="Times New Roman"/>
          <w:sz w:val="24"/>
          <w:szCs w:val="24"/>
        </w:rPr>
        <w:t xml:space="preserve">у нее </w:t>
      </w:r>
      <w:r w:rsidR="00082BF1" w:rsidRPr="00991B25">
        <w:rPr>
          <w:rFonts w:ascii="Times New Roman" w:hAnsi="Times New Roman" w:cs="Times New Roman"/>
          <w:sz w:val="24"/>
          <w:szCs w:val="24"/>
        </w:rPr>
        <w:t xml:space="preserve">стоят на первом месте. Татьяна, </w:t>
      </w:r>
      <w:r w:rsidR="009541A3" w:rsidRPr="00991B25">
        <w:rPr>
          <w:rFonts w:ascii="Times New Roman" w:hAnsi="Times New Roman" w:cs="Times New Roman"/>
          <w:sz w:val="24"/>
          <w:szCs w:val="24"/>
        </w:rPr>
        <w:t xml:space="preserve">искренняя, </w:t>
      </w:r>
      <w:r w:rsidR="00082BF1" w:rsidRPr="00991B25">
        <w:rPr>
          <w:rFonts w:ascii="Times New Roman" w:hAnsi="Times New Roman" w:cs="Times New Roman"/>
          <w:sz w:val="24"/>
          <w:szCs w:val="24"/>
        </w:rPr>
        <w:t>порядочная, с чувством меры и такта - эти качества ц</w:t>
      </w:r>
      <w:r w:rsidR="00460EF9" w:rsidRPr="00991B25">
        <w:rPr>
          <w:rFonts w:ascii="Times New Roman" w:hAnsi="Times New Roman" w:cs="Times New Roman"/>
          <w:sz w:val="24"/>
          <w:szCs w:val="24"/>
        </w:rPr>
        <w:t>енятся в обществе</w:t>
      </w:r>
      <w:r w:rsidR="00082BF1" w:rsidRPr="00991B25">
        <w:rPr>
          <w:rFonts w:ascii="Times New Roman" w:hAnsi="Times New Roman" w:cs="Times New Roman"/>
          <w:sz w:val="24"/>
          <w:szCs w:val="24"/>
        </w:rPr>
        <w:t xml:space="preserve"> и вызывают уважение. </w:t>
      </w:r>
    </w:p>
    <w:p w:rsidR="00FF0A03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 </w:t>
      </w:r>
      <w:r w:rsidR="00811996" w:rsidRPr="00991B25">
        <w:rPr>
          <w:rFonts w:ascii="Times New Roman" w:hAnsi="Times New Roman" w:cs="Times New Roman"/>
          <w:sz w:val="24"/>
          <w:szCs w:val="24"/>
        </w:rPr>
        <w:t xml:space="preserve">А Илье я так и не сказала ничего, и не спросила. </w:t>
      </w:r>
      <w:r w:rsidR="006F70AE" w:rsidRPr="00991B25">
        <w:rPr>
          <w:rFonts w:ascii="Times New Roman" w:hAnsi="Times New Roman" w:cs="Times New Roman"/>
          <w:sz w:val="24"/>
          <w:szCs w:val="24"/>
        </w:rPr>
        <w:t xml:space="preserve">Объясняться с ним уже не нужно, мы подружились. </w:t>
      </w:r>
      <w:r w:rsidR="00811996" w:rsidRPr="00991B25">
        <w:rPr>
          <w:rFonts w:ascii="Times New Roman" w:hAnsi="Times New Roman" w:cs="Times New Roman"/>
          <w:sz w:val="24"/>
          <w:szCs w:val="24"/>
        </w:rPr>
        <w:t xml:space="preserve">Наше совместное </w:t>
      </w:r>
      <w:r w:rsidR="00460EF9" w:rsidRPr="00991B25">
        <w:rPr>
          <w:rFonts w:ascii="Times New Roman" w:hAnsi="Times New Roman" w:cs="Times New Roman"/>
          <w:sz w:val="24"/>
          <w:szCs w:val="24"/>
        </w:rPr>
        <w:t xml:space="preserve">тайное </w:t>
      </w:r>
      <w:r w:rsidR="00811996" w:rsidRPr="00991B25">
        <w:rPr>
          <w:rFonts w:ascii="Times New Roman" w:hAnsi="Times New Roman" w:cs="Times New Roman"/>
          <w:sz w:val="24"/>
          <w:szCs w:val="24"/>
        </w:rPr>
        <w:t>путешествие в прошл</w:t>
      </w:r>
      <w:r w:rsidR="00D84BDE" w:rsidRPr="00991B25">
        <w:rPr>
          <w:rFonts w:ascii="Times New Roman" w:hAnsi="Times New Roman" w:cs="Times New Roman"/>
          <w:sz w:val="24"/>
          <w:szCs w:val="24"/>
        </w:rPr>
        <w:t>ое помогло мне понять не только героев, но</w:t>
      </w:r>
      <w:r w:rsidR="00811996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FF0A03" w:rsidRPr="00991B25">
        <w:rPr>
          <w:rFonts w:ascii="Times New Roman" w:hAnsi="Times New Roman" w:cs="Times New Roman"/>
          <w:sz w:val="24"/>
          <w:szCs w:val="24"/>
        </w:rPr>
        <w:t>и их поступки.</w:t>
      </w:r>
      <w:r w:rsidR="00811996"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FF0A03" w:rsidRPr="00991B25">
        <w:rPr>
          <w:rFonts w:ascii="Times New Roman" w:hAnsi="Times New Roman" w:cs="Times New Roman"/>
          <w:sz w:val="24"/>
          <w:szCs w:val="24"/>
        </w:rPr>
        <w:t xml:space="preserve">Воспитание и домашнее обучение. Нравы и законы светского общества, народные традиции и поверья русского народа –всё это оказало влияние на внутренний мир героев и их жизнь. А. Пушкин -  художник слова, описавший емко и образно характерные особенности русской души, культуры народа 19 века. </w:t>
      </w:r>
    </w:p>
    <w:p w:rsidR="00175C9A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    </w:t>
      </w:r>
      <w:r w:rsidR="00FF0A03" w:rsidRPr="00991B25">
        <w:rPr>
          <w:rFonts w:ascii="Times New Roman" w:hAnsi="Times New Roman" w:cs="Times New Roman"/>
          <w:sz w:val="24"/>
          <w:szCs w:val="24"/>
        </w:rPr>
        <w:t xml:space="preserve">Что с Ильей? Он </w:t>
      </w:r>
      <w:r w:rsidR="00460EF9" w:rsidRPr="00991B25">
        <w:rPr>
          <w:rFonts w:ascii="Times New Roman" w:hAnsi="Times New Roman" w:cs="Times New Roman"/>
          <w:sz w:val="24"/>
          <w:szCs w:val="24"/>
        </w:rPr>
        <w:t>изменился, по-моему, я ему нравлюсь.</w:t>
      </w:r>
      <w:r w:rsidR="006F70AE" w:rsidRPr="0099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96" w:rsidRPr="00991B25" w:rsidRDefault="006F70AE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Самое интересное, что мы не можем никому рассказать о перемещение в прошлое. Кто нам поверит? </w:t>
      </w:r>
      <w:r w:rsidR="00460EF9" w:rsidRPr="00991B25">
        <w:rPr>
          <w:rFonts w:ascii="Times New Roman" w:hAnsi="Times New Roman" w:cs="Times New Roman"/>
          <w:sz w:val="24"/>
          <w:szCs w:val="24"/>
        </w:rPr>
        <w:t>Это тайна объединяет нас</w:t>
      </w:r>
      <w:r w:rsidRPr="00991B25">
        <w:rPr>
          <w:rFonts w:ascii="Times New Roman" w:hAnsi="Times New Roman" w:cs="Times New Roman"/>
          <w:sz w:val="24"/>
          <w:szCs w:val="24"/>
        </w:rPr>
        <w:t>.</w:t>
      </w:r>
      <w:r w:rsidR="00D84BDE" w:rsidRPr="0099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91" w:rsidRPr="00991B25" w:rsidRDefault="00F33002" w:rsidP="00F3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431533" w:rsidRPr="0099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было ли это путешествие</w:t>
      </w:r>
      <w:r w:rsidR="00D41591" w:rsidRPr="0099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прошлое</w:t>
      </w:r>
      <w:r w:rsidR="00431533" w:rsidRPr="0099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Может это мне приснилось?</w:t>
      </w:r>
      <w:r w:rsidR="000B229D" w:rsidRPr="0099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D41591" w:rsidRPr="0099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D"/>
    <w:rsid w:val="00004139"/>
    <w:rsid w:val="00017697"/>
    <w:rsid w:val="000375EE"/>
    <w:rsid w:val="00040DF9"/>
    <w:rsid w:val="0006025B"/>
    <w:rsid w:val="00082BF1"/>
    <w:rsid w:val="000912CC"/>
    <w:rsid w:val="000B1230"/>
    <w:rsid w:val="000B21D3"/>
    <w:rsid w:val="000B229D"/>
    <w:rsid w:val="000B7168"/>
    <w:rsid w:val="000D79FB"/>
    <w:rsid w:val="001044F1"/>
    <w:rsid w:val="00122E95"/>
    <w:rsid w:val="00175C9A"/>
    <w:rsid w:val="001972E7"/>
    <w:rsid w:val="001B1244"/>
    <w:rsid w:val="001B1521"/>
    <w:rsid w:val="001B551B"/>
    <w:rsid w:val="001B7DC6"/>
    <w:rsid w:val="001D11C0"/>
    <w:rsid w:val="001F2BEA"/>
    <w:rsid w:val="0022176F"/>
    <w:rsid w:val="002332F0"/>
    <w:rsid w:val="00234099"/>
    <w:rsid w:val="00254F0E"/>
    <w:rsid w:val="00255111"/>
    <w:rsid w:val="0027228C"/>
    <w:rsid w:val="00280A82"/>
    <w:rsid w:val="00282382"/>
    <w:rsid w:val="002A3E10"/>
    <w:rsid w:val="002A7EC7"/>
    <w:rsid w:val="002E63AC"/>
    <w:rsid w:val="003044BE"/>
    <w:rsid w:val="0030645B"/>
    <w:rsid w:val="003106C4"/>
    <w:rsid w:val="003109ED"/>
    <w:rsid w:val="0032108C"/>
    <w:rsid w:val="00324668"/>
    <w:rsid w:val="00343A90"/>
    <w:rsid w:val="00354FD7"/>
    <w:rsid w:val="003711A0"/>
    <w:rsid w:val="003877DD"/>
    <w:rsid w:val="003A7341"/>
    <w:rsid w:val="003B17F3"/>
    <w:rsid w:val="003C3C4F"/>
    <w:rsid w:val="003D16C8"/>
    <w:rsid w:val="003E24F5"/>
    <w:rsid w:val="003E5416"/>
    <w:rsid w:val="0040227C"/>
    <w:rsid w:val="00423CAB"/>
    <w:rsid w:val="0042729C"/>
    <w:rsid w:val="00431533"/>
    <w:rsid w:val="00441B74"/>
    <w:rsid w:val="00455525"/>
    <w:rsid w:val="00460EF9"/>
    <w:rsid w:val="00462874"/>
    <w:rsid w:val="00465BA8"/>
    <w:rsid w:val="00474BFB"/>
    <w:rsid w:val="004B1178"/>
    <w:rsid w:val="004D13CB"/>
    <w:rsid w:val="005254B1"/>
    <w:rsid w:val="00551EC1"/>
    <w:rsid w:val="00586E72"/>
    <w:rsid w:val="005C7D7D"/>
    <w:rsid w:val="00600B8C"/>
    <w:rsid w:val="006115B9"/>
    <w:rsid w:val="006314AD"/>
    <w:rsid w:val="0064047A"/>
    <w:rsid w:val="00677DD3"/>
    <w:rsid w:val="00694017"/>
    <w:rsid w:val="00694773"/>
    <w:rsid w:val="006D7844"/>
    <w:rsid w:val="006E51E9"/>
    <w:rsid w:val="006F70AE"/>
    <w:rsid w:val="00713418"/>
    <w:rsid w:val="00723FC6"/>
    <w:rsid w:val="00750C3B"/>
    <w:rsid w:val="007554C1"/>
    <w:rsid w:val="007646FB"/>
    <w:rsid w:val="007A71A6"/>
    <w:rsid w:val="007B7626"/>
    <w:rsid w:val="007C2FFE"/>
    <w:rsid w:val="00811996"/>
    <w:rsid w:val="008309A7"/>
    <w:rsid w:val="00831613"/>
    <w:rsid w:val="00841A5A"/>
    <w:rsid w:val="008D3F6F"/>
    <w:rsid w:val="008E2DE6"/>
    <w:rsid w:val="008E4C23"/>
    <w:rsid w:val="00923699"/>
    <w:rsid w:val="0094467A"/>
    <w:rsid w:val="009541A3"/>
    <w:rsid w:val="0098138B"/>
    <w:rsid w:val="009860BB"/>
    <w:rsid w:val="00991B25"/>
    <w:rsid w:val="009A388C"/>
    <w:rsid w:val="009A5473"/>
    <w:rsid w:val="009B70F1"/>
    <w:rsid w:val="009D4A72"/>
    <w:rsid w:val="009E572B"/>
    <w:rsid w:val="00A51E92"/>
    <w:rsid w:val="00AB2148"/>
    <w:rsid w:val="00AB60E8"/>
    <w:rsid w:val="00AC378C"/>
    <w:rsid w:val="00AE727F"/>
    <w:rsid w:val="00B16056"/>
    <w:rsid w:val="00B37EB1"/>
    <w:rsid w:val="00B569C7"/>
    <w:rsid w:val="00B75FF2"/>
    <w:rsid w:val="00B83587"/>
    <w:rsid w:val="00BB3456"/>
    <w:rsid w:val="00BC3E89"/>
    <w:rsid w:val="00BC4735"/>
    <w:rsid w:val="00C223DB"/>
    <w:rsid w:val="00C6520A"/>
    <w:rsid w:val="00C7463A"/>
    <w:rsid w:val="00C8116D"/>
    <w:rsid w:val="00CA11F1"/>
    <w:rsid w:val="00CB2616"/>
    <w:rsid w:val="00CC04B6"/>
    <w:rsid w:val="00CC31C5"/>
    <w:rsid w:val="00CC390D"/>
    <w:rsid w:val="00CD1A18"/>
    <w:rsid w:val="00D25BB4"/>
    <w:rsid w:val="00D35064"/>
    <w:rsid w:val="00D41591"/>
    <w:rsid w:val="00D66B2F"/>
    <w:rsid w:val="00D74D23"/>
    <w:rsid w:val="00D836AF"/>
    <w:rsid w:val="00D84BDE"/>
    <w:rsid w:val="00D93428"/>
    <w:rsid w:val="00DA2A30"/>
    <w:rsid w:val="00DA6ABD"/>
    <w:rsid w:val="00DD3E1E"/>
    <w:rsid w:val="00E047DC"/>
    <w:rsid w:val="00E1142A"/>
    <w:rsid w:val="00E36FE5"/>
    <w:rsid w:val="00E50E6C"/>
    <w:rsid w:val="00E57AFF"/>
    <w:rsid w:val="00E623A9"/>
    <w:rsid w:val="00E66B3B"/>
    <w:rsid w:val="00E70A77"/>
    <w:rsid w:val="00E82F77"/>
    <w:rsid w:val="00E873B3"/>
    <w:rsid w:val="00EC6CA4"/>
    <w:rsid w:val="00EC7195"/>
    <w:rsid w:val="00ED459C"/>
    <w:rsid w:val="00EF43E1"/>
    <w:rsid w:val="00F00B17"/>
    <w:rsid w:val="00F0213C"/>
    <w:rsid w:val="00F05761"/>
    <w:rsid w:val="00F14819"/>
    <w:rsid w:val="00F32F73"/>
    <w:rsid w:val="00F33002"/>
    <w:rsid w:val="00F6553F"/>
    <w:rsid w:val="00F77B5B"/>
    <w:rsid w:val="00F873BF"/>
    <w:rsid w:val="00F96042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3A7D"/>
  <w15:chartTrackingRefBased/>
  <w15:docId w15:val="{D372C26B-86D8-4887-A387-335A5B2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2024-03-11T12:28:00Z</dcterms:created>
  <dcterms:modified xsi:type="dcterms:W3CDTF">2024-04-29T17:26:00Z</dcterms:modified>
</cp:coreProperties>
</file>