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EA" w:rsidRPr="00087FEA" w:rsidRDefault="00087FEA" w:rsidP="00087FEA">
      <w:pPr>
        <w:pStyle w:val="a3"/>
        <w:shd w:val="clear" w:color="auto" w:fill="FFFFFF"/>
        <w:spacing w:before="214" w:beforeAutospacing="0" w:after="214" w:afterAutospacing="0" w:line="368" w:lineRule="atLeast"/>
        <w:jc w:val="center"/>
        <w:rPr>
          <w:b/>
          <w:color w:val="333333"/>
          <w:sz w:val="32"/>
          <w:szCs w:val="32"/>
        </w:rPr>
      </w:pPr>
      <w:r w:rsidRPr="00087FEA">
        <w:rPr>
          <w:b/>
          <w:color w:val="333333"/>
          <w:sz w:val="32"/>
          <w:szCs w:val="32"/>
        </w:rPr>
        <w:t>Маленькие и большие радости</w:t>
      </w:r>
    </w:p>
    <w:p w:rsidR="004052CE" w:rsidRPr="004052CE" w:rsidRDefault="004052CE" w:rsidP="00562942">
      <w:pPr>
        <w:pStyle w:val="a3"/>
        <w:shd w:val="clear" w:color="auto" w:fill="FFFFFF"/>
        <w:spacing w:before="214" w:beforeAutospacing="0" w:after="214" w:afterAutospacing="0" w:line="368" w:lineRule="atLeast"/>
        <w:rPr>
          <w:color w:val="333333"/>
          <w:sz w:val="28"/>
          <w:szCs w:val="28"/>
        </w:rPr>
      </w:pPr>
      <w:r w:rsidRPr="00087FEA">
        <w:rPr>
          <w:color w:val="333333"/>
          <w:sz w:val="28"/>
          <w:szCs w:val="28"/>
        </w:rPr>
        <w:t>Я часто задумываюсь о том, такое радость и неужели она имеет размер? Вопрос философский! Точного определения просто не существует. У каждого человека есть свой ответ, потому что люди считают себя самыми несчастными и обделенными на этой земле. Наверное, проблема состоит в том, что мы просто перестали смотреть по сторонам, замечать прекрасное, разучились радоваться утру, солнцу, пению птиц за окном. Мы настолько заняты, что перестали радоваться мелочам. Нет времени, не хочется, потом.</w:t>
      </w:r>
      <w:r w:rsidR="00562942" w:rsidRPr="00087FEA">
        <w:rPr>
          <w:color w:val="333333"/>
          <w:sz w:val="28"/>
          <w:szCs w:val="28"/>
        </w:rPr>
        <w:t xml:space="preserve"> И так каждый день! Мы разучились</w:t>
      </w:r>
      <w:r w:rsidRPr="004052CE">
        <w:rPr>
          <w:color w:val="333333"/>
          <w:sz w:val="28"/>
          <w:szCs w:val="28"/>
        </w:rPr>
        <w:t xml:space="preserve"> радоваться мелочам:</w:t>
      </w:r>
      <w:r w:rsidR="00562942" w:rsidRPr="00087FEA">
        <w:rPr>
          <w:color w:val="333333"/>
          <w:sz w:val="28"/>
          <w:szCs w:val="28"/>
        </w:rPr>
        <w:t xml:space="preserve"> поцелую, шоколадкам, </w:t>
      </w:r>
      <w:r w:rsidRPr="004052CE">
        <w:rPr>
          <w:color w:val="333333"/>
          <w:sz w:val="28"/>
          <w:szCs w:val="28"/>
        </w:rPr>
        <w:t>ус</w:t>
      </w:r>
      <w:r w:rsidR="00562942" w:rsidRPr="00087FEA">
        <w:rPr>
          <w:color w:val="333333"/>
          <w:sz w:val="28"/>
          <w:szCs w:val="28"/>
        </w:rPr>
        <w:t>тупленному месту в метро, подаркам на день рождения.</w:t>
      </w:r>
    </w:p>
    <w:p w:rsidR="007B1AD4" w:rsidRPr="00087FEA" w:rsidRDefault="004052CE" w:rsidP="007B1AD4">
      <w:pPr>
        <w:shd w:val="clear" w:color="auto" w:fill="FFFFFF"/>
        <w:spacing w:before="214" w:after="214" w:line="3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>Пора возв</w:t>
      </w:r>
      <w:r w:rsidR="00562942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>ращать маленькие радости!  Пора отказаться от  обыденности</w:t>
      </w:r>
      <w:r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станд</w:t>
      </w:r>
      <w:r w:rsidR="00562942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артов, которые мы же сами и придумали. Если каждый из людей </w:t>
      </w:r>
      <w:r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сейчас, прямо с этой секунды, оглянется по сторонам и заметит эти маленькие радости</w:t>
      </w:r>
      <w:r w:rsidR="00562942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>, то жизнь сразу же будет меняться в лучшую сторону. Ж</w:t>
      </w:r>
      <w:r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изнь </w:t>
      </w:r>
      <w:r w:rsidR="00562942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>прекрасна! Мы помогаем пожилым людям пройти</w:t>
      </w:r>
      <w:r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через дорогу.</w:t>
      </w:r>
      <w:r w:rsidR="00562942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Желаем друг другу доброго утра, хорошего дня, сладких снов.</w:t>
      </w:r>
      <w:r w:rsidR="007B1AD4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Приветливо здороваемся, улыбаемся.</w:t>
      </w:r>
      <w:r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B1AD4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>Именно</w:t>
      </w:r>
      <w:r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эти маленькие радости</w:t>
      </w:r>
      <w:r w:rsidR="007B1AD4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делают нашу жизнь яркой</w:t>
      </w:r>
      <w:r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>, насыщенной и интересной.</w:t>
      </w:r>
      <w:r w:rsidR="007B1AD4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B1AD4"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</w:t>
      </w:r>
      <w:r w:rsidR="007B1AD4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только</w:t>
      </w:r>
      <w:r w:rsidR="007B1AD4"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находить в любых вещах, в маленьких, незначительных по</w:t>
      </w:r>
      <w:r w:rsidR="007B1AD4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>вод для радости и веселья.</w:t>
      </w:r>
      <w:r w:rsidR="002072BB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B1AD4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="007B1AD4"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мех и радость внутри нас продлевают нашу жизнь. </w:t>
      </w:r>
      <w:r w:rsidR="007B1AD4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>Да, обыденных дней в нашей жизни много, но нужно научиться в них находить маленькие радости и получать от них удовольствие.</w:t>
      </w:r>
      <w:r w:rsidR="007B1AD4"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B1AD4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7B1AD4"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>кучно жить</w:t>
      </w:r>
      <w:r w:rsidR="007B1AD4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просто скучно и тяжело! </w:t>
      </w:r>
      <w:r w:rsidR="00B16329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Человек сам себя должен изменить. И изменить в лучшую сторону, чтобы однажды почувствовать эти самые маленькие радости. А они, в свою очередь, начнут превращаться </w:t>
      </w:r>
      <w:proofErr w:type="gramStart"/>
      <w:r w:rsidR="00B16329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="00B16329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большие. А какие они, большие радости? Это мирное небо над головой без войны, голода и разрухи. Это счастливое детство, благополучная жизнь человека, мир во всём м</w:t>
      </w:r>
      <w:r w:rsidR="002072BB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>ире. Это слёзы от радости, а не от горя.</w:t>
      </w:r>
    </w:p>
    <w:p w:rsidR="002072BB" w:rsidRPr="004052CE" w:rsidRDefault="002072BB" w:rsidP="002072BB">
      <w:pPr>
        <w:shd w:val="clear" w:color="auto" w:fill="FFFFFF"/>
        <w:spacing w:before="214" w:after="214" w:line="3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 я отношусь к</w:t>
      </w:r>
      <w:r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тем людям, которые испыт</w:t>
      </w:r>
      <w:r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>ывают радость от маленьких вещей</w:t>
      </w:r>
      <w:r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>. Я стараюсь на</w:t>
      </w:r>
      <w:r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йти повод для радости во всём, </w:t>
      </w:r>
      <w:r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 всём </w:t>
      </w:r>
      <w:r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>пытаюсь находить</w:t>
      </w:r>
      <w:r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плюсы</w:t>
      </w:r>
      <w:r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 Люблю читать книги писателей – классиков 19 века. Именно они помогают мне утверждаться в жизни, находить решения, </w:t>
      </w:r>
      <w:r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 лучше и чувствовать себя увереннее.</w:t>
      </w:r>
    </w:p>
    <w:p w:rsidR="004052CE" w:rsidRPr="004052CE" w:rsidRDefault="007B012A" w:rsidP="004052CE">
      <w:pPr>
        <w:shd w:val="clear" w:color="auto" w:fill="FFFFFF"/>
        <w:spacing w:before="214" w:after="214" w:line="3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>Не мой взгляд, не нужно считать</w:t>
      </w:r>
      <w:r w:rsidR="004052CE"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себя самым несчастным челов</w:t>
      </w:r>
      <w:r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еком на земле, а нужно просто посмотреть по сторонам, </w:t>
      </w:r>
      <w:r w:rsidR="004052CE"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</w:t>
      </w:r>
      <w:r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>аметить</w:t>
      </w:r>
      <w:r w:rsidR="004052CE"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</w:t>
      </w:r>
      <w:r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происходит вокруг.  А вокруг находятся</w:t>
      </w:r>
      <w:r w:rsidR="004052CE"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маленькие</w:t>
      </w:r>
      <w:r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большие радости, которые нам </w:t>
      </w:r>
      <w:r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приносят </w:t>
      </w:r>
      <w:r w:rsidR="004052CE"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маленькие</w:t>
      </w:r>
      <w:r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большие </w:t>
      </w:r>
      <w:r w:rsidR="004052CE"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победы. </w:t>
      </w:r>
      <w:r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Мы обязаны относит</w:t>
      </w:r>
      <w:r w:rsidR="004052CE"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>ься к</w:t>
      </w:r>
      <w:r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жизни легко и просто, чтобы превратиться в других людей, хороших, ласковых и добрых.</w:t>
      </w:r>
      <w:r w:rsidR="004052CE"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Нужно устраивать</w:t>
      </w:r>
      <w:r w:rsidR="004052CE"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себе праздники и радовать себя каждый день. Нужно каждый день пробовать что-то</w:t>
      </w:r>
      <w:r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новое, </w:t>
      </w:r>
      <w:r w:rsidR="00087FEA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тогда наш</w:t>
      </w:r>
      <w:r w:rsidR="004052CE"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мозг начнёт действовать по</w:t>
      </w:r>
      <w:r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r w:rsidR="004052CE" w:rsidRPr="004052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087FEA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другому</w:t>
      </w:r>
      <w:proofErr w:type="gramEnd"/>
      <w:r w:rsidR="00087FEA" w:rsidRPr="00087FEA">
        <w:rPr>
          <w:rFonts w:ascii="Times New Roman" w:eastAsia="Times New Roman" w:hAnsi="Times New Roman" w:cs="Times New Roman"/>
          <w:color w:val="333333"/>
          <w:sz w:val="28"/>
          <w:szCs w:val="28"/>
        </w:rPr>
        <w:t>,  он поймёт нас и поддержит, поможет нам в новом дне, лучшем, чистом, добром, радостном.</w:t>
      </w:r>
    </w:p>
    <w:p w:rsidR="00CE26F5" w:rsidRPr="00087FEA" w:rsidRDefault="00CE26F5">
      <w:pPr>
        <w:rPr>
          <w:rFonts w:ascii="Times New Roman" w:hAnsi="Times New Roman" w:cs="Times New Roman"/>
          <w:sz w:val="28"/>
          <w:szCs w:val="28"/>
        </w:rPr>
      </w:pPr>
    </w:p>
    <w:sectPr w:rsidR="00CE26F5" w:rsidRPr="0008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052CE"/>
    <w:rsid w:val="00087FEA"/>
    <w:rsid w:val="002072BB"/>
    <w:rsid w:val="004052CE"/>
    <w:rsid w:val="00562942"/>
    <w:rsid w:val="007B012A"/>
    <w:rsid w:val="007B1AD4"/>
    <w:rsid w:val="00B16329"/>
    <w:rsid w:val="00CE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052C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2022-11-08T02:58:00Z</dcterms:created>
  <dcterms:modified xsi:type="dcterms:W3CDTF">2022-11-08T04:02:00Z</dcterms:modified>
</cp:coreProperties>
</file>