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C8" w:rsidRDefault="003678C8" w:rsidP="00367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06B0E" w:rsidRPr="003678C8" w:rsidRDefault="003678C8" w:rsidP="003678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Профессия моей мечты </w:t>
      </w:r>
    </w:p>
    <w:p w:rsidR="003678C8" w:rsidRDefault="003678C8" w:rsidP="003678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2BB7" w:rsidRPr="003678C8" w:rsidRDefault="00BF2BB7" w:rsidP="003678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8C8">
        <w:rPr>
          <w:rFonts w:ascii="Times New Roman" w:hAnsi="Times New Roman" w:cs="Times New Roman"/>
          <w:sz w:val="28"/>
          <w:szCs w:val="28"/>
          <w:shd w:val="clear" w:color="auto" w:fill="FFFFFF"/>
        </w:rPr>
        <w:t>Сорудейкина Ульяна</w:t>
      </w:r>
      <w:r w:rsidR="00367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Витальевна </w:t>
      </w:r>
      <w:r w:rsidR="00597049">
        <w:rPr>
          <w:rFonts w:ascii="Times New Roman" w:hAnsi="Times New Roman" w:cs="Times New Roman"/>
          <w:sz w:val="28"/>
          <w:szCs w:val="28"/>
          <w:shd w:val="clear" w:color="auto" w:fill="FFFFFF"/>
        </w:rPr>
        <w:t>, 17</w:t>
      </w:r>
      <w:r w:rsidRPr="00367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</w:p>
    <w:p w:rsidR="003678C8" w:rsidRDefault="00BF2BB7" w:rsidP="003678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8C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678C8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="003678C8">
        <w:rPr>
          <w:rFonts w:ascii="Times New Roman" w:hAnsi="Times New Roman" w:cs="Times New Roman"/>
          <w:sz w:val="28"/>
          <w:szCs w:val="28"/>
          <w:shd w:val="clear" w:color="auto" w:fill="FFFFFF"/>
        </w:rPr>
        <w:t>Лянторская</w:t>
      </w:r>
      <w:proofErr w:type="spellEnd"/>
      <w:r w:rsidR="00367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№4», </w:t>
      </w:r>
      <w:proofErr w:type="gramStart"/>
      <w:r w:rsidR="003678C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обучающаяся</w:t>
      </w:r>
      <w:proofErr w:type="gramEnd"/>
      <w:r w:rsidR="00367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11а класса</w:t>
      </w:r>
    </w:p>
    <w:p w:rsidR="003678C8" w:rsidRDefault="003678C8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78C8" w:rsidRDefault="003678C8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6B0E" w:rsidRPr="009255BA" w:rsidRDefault="003678C8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Мечта – это удивительное чувство, которое </w:t>
      </w:r>
      <w:r w:rsidR="00961E31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дает 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 жизни и надежду на лучшее.</w:t>
      </w:r>
      <w:r w:rsidR="00BF2BB7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Мечта  – способна вдохновлять, окрылять,  дарить надежду. Я думаю, вы согласитесь с тем, что не достаточно только мечтать необходимо, </w:t>
      </w:r>
      <w:r w:rsidR="00921AE1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ставить </w:t>
      </w:r>
      <w:r w:rsidR="00D93B2C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себя задачи и жизненные цели</w:t>
      </w:r>
      <w:r w:rsidR="00921AE1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F2BB7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Планируя </w:t>
      </w:r>
      <w:r w:rsidR="00921AE1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реализацию, </w:t>
      </w:r>
      <w:r w:rsidR="00D93B2C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и четко ид</w:t>
      </w:r>
      <w:r w:rsidR="00BF2BB7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93B2C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поставленной цели, несмотря на препятствия, </w:t>
      </w:r>
      <w:r w:rsidR="00921AE1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вы сможете достичь больших успехов.</w:t>
      </w:r>
      <w:r w:rsidR="00921AE1" w:rsidRPr="009255BA">
        <w:rPr>
          <w:rFonts w:ascii="Times New Roman" w:hAnsi="Times New Roman" w:cs="Times New Roman"/>
          <w:sz w:val="28"/>
          <w:szCs w:val="28"/>
        </w:rPr>
        <w:br/>
      </w:r>
      <w:r w:rsidRPr="009255BA">
        <w:rPr>
          <w:rFonts w:ascii="Times New Roman" w:hAnsi="Times New Roman" w:cs="Times New Roman"/>
          <w:sz w:val="28"/>
          <w:szCs w:val="28"/>
          <w:shd w:val="clear" w:color="auto" w:fill="FAFAFA"/>
        </w:rPr>
        <w:tab/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Как верно и точно сказал  испанский мореплаватель </w:t>
      </w:r>
      <w:r w:rsidR="00921AE1" w:rsidRPr="009255BA">
        <w:rPr>
          <w:rFonts w:ascii="Times New Roman" w:hAnsi="Times New Roman" w:cs="Times New Roman"/>
          <w:sz w:val="28"/>
          <w:szCs w:val="28"/>
          <w:shd w:val="clear" w:color="auto" w:fill="FAFAFA"/>
        </w:rPr>
        <w:t>Христофор Колумб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«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Ты </w:t>
      </w:r>
      <w:r w:rsidR="00E06B0E" w:rsidRPr="00925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никогда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6B0E" w:rsidRPr="00925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6B0E" w:rsidRPr="00925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пересечешь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6B0E" w:rsidRPr="00925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океан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06B0E" w:rsidRPr="00925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6B0E" w:rsidRPr="00925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6B0E" w:rsidRPr="00925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наберешься,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смелости </w:t>
      </w:r>
      <w:r w:rsidR="00E06B0E" w:rsidRPr="00925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потерять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6B0E" w:rsidRPr="00925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6B0E" w:rsidRPr="00925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виду берег»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, только преодолевая страх неизвестности, трудности, собственные сомнения можно достичь поставленны</w:t>
      </w:r>
      <w:r w:rsidR="00D93B2C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</w:t>
      </w:r>
      <w:r w:rsidR="00D93B2C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прийти к мечте. Я считаю, что именно эта философия и мечта</w:t>
      </w:r>
      <w:r w:rsidR="00E06B0E" w:rsidRPr="009255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06B0E" w:rsidRPr="009255B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доплыть до Индии, позволили Христофору Колумбу первым совершить  плавание в Карибское море, открыть  Центральную и Южную Америки.</w:t>
      </w:r>
      <w:r w:rsidRPr="009255BA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C539D2" w:rsidRPr="00C539D2" w:rsidRDefault="003678C8" w:rsidP="009255BA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55BA">
        <w:rPr>
          <w:rFonts w:ascii="Times New Roman" w:hAnsi="Times New Roman" w:cs="Times New Roman"/>
          <w:sz w:val="28"/>
          <w:szCs w:val="28"/>
          <w:shd w:val="clear" w:color="auto" w:fill="FAFAFA"/>
        </w:rPr>
        <w:tab/>
        <w:t xml:space="preserve"> </w:t>
      </w:r>
      <w:r w:rsidRPr="009255BA">
        <w:rPr>
          <w:rFonts w:ascii="Times New Roman" w:hAnsi="Times New Roman" w:cs="Times New Roman"/>
          <w:sz w:val="28"/>
          <w:szCs w:val="28"/>
        </w:rPr>
        <w:t xml:space="preserve">Я люблю размышлять, строить планы, мечтать! Моя мечта стать </w:t>
      </w:r>
      <w:r w:rsidR="0010236C" w:rsidRPr="009255BA">
        <w:rPr>
          <w:rFonts w:ascii="Times New Roman" w:hAnsi="Times New Roman" w:cs="Times New Roman"/>
          <w:sz w:val="28"/>
          <w:szCs w:val="28"/>
        </w:rPr>
        <w:t xml:space="preserve">преподавателем английского языка в различных образовательных контекстах, чтобы </w:t>
      </w:r>
      <w:r w:rsidR="0010236C" w:rsidRPr="009255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10236C" w:rsidRPr="009255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конструировать учебный процесс с учетом особенностей и закономерностей становления способнос</w:t>
      </w:r>
      <w:r w:rsidR="0010236C" w:rsidRPr="009255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ти к межкультурной коммуник</w:t>
      </w:r>
      <w:r w:rsidR="000050C0" w:rsidRPr="009255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ации. Я представляю</w:t>
      </w:r>
      <w:r w:rsidR="00C539D2" w:rsidRPr="009255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="000050C0" w:rsidRPr="009255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как </w:t>
      </w:r>
      <w:r w:rsidR="000050C0" w:rsidRPr="009255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 </w:t>
      </w:r>
      <w:r w:rsidR="000050C0" w:rsidRPr="009255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использованием современных технологий </w:t>
      </w:r>
      <w:r w:rsidR="0010236C" w:rsidRPr="009255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буду </w:t>
      </w:r>
      <w:r w:rsidR="0010236C" w:rsidRPr="009255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0050C0" w:rsidRPr="009255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обучать школьников, студентов</w:t>
      </w:r>
      <w:r w:rsidR="009255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а может быть и бизнесменов</w:t>
      </w:r>
      <w:r w:rsidR="00C022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или военных</w:t>
      </w:r>
      <w:r w:rsidR="000050C0" w:rsidRPr="009255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0050C0" w:rsidRPr="009255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лексике, грамматике, </w:t>
      </w:r>
      <w:r w:rsidR="000050C0" w:rsidRPr="006E04F8">
        <w:rPr>
          <w:rStyle w:val="a5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разговорно</w:t>
      </w:r>
      <w:r w:rsidR="000050C0" w:rsidRPr="006E04F8">
        <w:rPr>
          <w:rStyle w:val="a5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му </w:t>
      </w:r>
      <w:r w:rsidR="000050C0" w:rsidRPr="006E04F8">
        <w:rPr>
          <w:rStyle w:val="a5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английско</w:t>
      </w:r>
      <w:r w:rsidR="00C539D2" w:rsidRPr="006E04F8">
        <w:rPr>
          <w:rStyle w:val="a5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му. Я считаю, что изучение данного предмета </w:t>
      </w:r>
      <w:r w:rsidR="00C539D2" w:rsidRPr="006E04F8">
        <w:rPr>
          <w:rStyle w:val="a5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>весьма существенно отличается от решения задач по математике или изучения стран и континентов по географии.</w:t>
      </w:r>
      <w:r w:rsidR="00C539D2" w:rsidRPr="006E04F8">
        <w:rPr>
          <w:rStyle w:val="a5"/>
          <w:rFonts w:ascii="Times New Roman" w:hAnsi="Times New Roman" w:cs="Times New Roman"/>
          <w:i w:val="0"/>
          <w:color w:val="212529"/>
          <w:sz w:val="28"/>
          <w:szCs w:val="28"/>
          <w:shd w:val="clear" w:color="auto" w:fill="FFFFFF"/>
        </w:rPr>
        <w:t xml:space="preserve"> Моим будущим  ученикам понадобятся знания</w:t>
      </w:r>
      <w:r w:rsidR="00C539D2" w:rsidRPr="009255BA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539D2" w:rsidRPr="009255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политике, моде, кулинарии, общественной жизни, бизнесе. </w:t>
      </w:r>
      <w:r w:rsidR="00C539D2" w:rsidRPr="009255BA">
        <w:rPr>
          <w:rFonts w:ascii="Times New Roman" w:hAnsi="Times New Roman" w:cs="Times New Roman"/>
          <w:iCs/>
          <w:color w:val="000000"/>
          <w:sz w:val="28"/>
          <w:szCs w:val="28"/>
        </w:rPr>
        <w:t>Я буду прививать ученикам желание и у</w:t>
      </w:r>
      <w:r w:rsidR="00C539D2" w:rsidRPr="009255BA">
        <w:rPr>
          <w:rFonts w:ascii="Times New Roman" w:hAnsi="Times New Roman" w:cs="Times New Roman"/>
          <w:iCs/>
          <w:color w:val="000000"/>
          <w:sz w:val="28"/>
          <w:szCs w:val="28"/>
        </w:rPr>
        <w:t>мение говорить на эти темы</w:t>
      </w:r>
      <w:r w:rsidR="009255BA" w:rsidRPr="009255BA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C539D2" w:rsidRPr="009255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это </w:t>
      </w:r>
      <w:r w:rsidR="00C539D2" w:rsidRPr="009255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позволит </w:t>
      </w:r>
      <w:r w:rsidR="00C539D2" w:rsidRPr="009255BA">
        <w:rPr>
          <w:rFonts w:ascii="Times New Roman" w:hAnsi="Times New Roman" w:cs="Times New Roman"/>
          <w:iCs/>
          <w:color w:val="000000"/>
          <w:sz w:val="28"/>
          <w:szCs w:val="28"/>
        </w:rPr>
        <w:t>им</w:t>
      </w:r>
      <w:r w:rsidR="00C539D2" w:rsidRPr="009255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быстрее и интереснее учить язык, так как в повседневной жизни нужно уметь поддержать разговор обо всем.</w:t>
      </w:r>
      <w:r w:rsidR="00C539D2" w:rsidRPr="009255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Вам может показаться, что моя мечта банальна и не нова, но вы не можете поспорить с </w:t>
      </w:r>
      <w:r w:rsidR="009255BA" w:rsidRPr="009255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тем, что сегодня </w:t>
      </w:r>
      <w:r w:rsidR="00C539D2" w:rsidRPr="009255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255BA" w:rsidRPr="00C5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иностранным языком – это не роскошь, а необходимость</w:t>
      </w:r>
      <w:r w:rsidR="009255BA" w:rsidRPr="0092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C539D2" w:rsidRPr="00C5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 чтобы иметь успешную карьеру</w:t>
      </w:r>
      <w:r w:rsidR="009255BA" w:rsidRPr="0092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быть </w:t>
      </w:r>
      <w:r w:rsidR="009255BA" w:rsidRPr="00C5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конкурентоспособными на рынке труда</w:t>
      </w:r>
      <w:r w:rsidR="009255BA" w:rsidRPr="00925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9D2" w:rsidRPr="00C5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знать минимум один иностранный язык – английский.</w:t>
      </w:r>
      <w:r w:rsidR="00EB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1D9" w:rsidRPr="00EB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r w:rsidR="00EB41D9" w:rsidRPr="00EB41D9">
        <w:rPr>
          <w:rFonts w:ascii="Times New Roman" w:hAnsi="Times New Roman" w:cs="Times New Roman"/>
          <w:color w:val="000000"/>
          <w:sz w:val="28"/>
          <w:szCs w:val="28"/>
        </w:rPr>
        <w:t>распространенн</w:t>
      </w:r>
      <w:r w:rsidR="00EB41D9" w:rsidRPr="00EB41D9">
        <w:rPr>
          <w:rFonts w:ascii="Times New Roman" w:hAnsi="Times New Roman" w:cs="Times New Roman"/>
          <w:color w:val="000000"/>
          <w:sz w:val="28"/>
          <w:szCs w:val="28"/>
        </w:rPr>
        <w:t xml:space="preserve">ость </w:t>
      </w:r>
      <w:r w:rsidR="00EB41D9" w:rsidRPr="00EB41D9">
        <w:rPr>
          <w:rFonts w:ascii="Times New Roman" w:hAnsi="Times New Roman" w:cs="Times New Roman"/>
          <w:color w:val="000000"/>
          <w:sz w:val="28"/>
          <w:szCs w:val="28"/>
        </w:rPr>
        <w:t>и популярн</w:t>
      </w:r>
      <w:r w:rsidR="00EB41D9" w:rsidRPr="00EB41D9">
        <w:rPr>
          <w:rFonts w:ascii="Times New Roman" w:hAnsi="Times New Roman" w:cs="Times New Roman"/>
          <w:color w:val="000000"/>
          <w:sz w:val="28"/>
          <w:szCs w:val="28"/>
        </w:rPr>
        <w:t xml:space="preserve">ость </w:t>
      </w:r>
      <w:r w:rsidR="00EB41D9" w:rsidRPr="00EB41D9">
        <w:rPr>
          <w:rFonts w:ascii="Times New Roman" w:hAnsi="Times New Roman" w:cs="Times New Roman"/>
          <w:color w:val="000000"/>
          <w:sz w:val="28"/>
          <w:szCs w:val="28"/>
        </w:rPr>
        <w:t xml:space="preserve"> английск</w:t>
      </w:r>
      <w:r w:rsidR="00EB41D9" w:rsidRPr="00EB41D9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EB41D9" w:rsidRPr="00EB41D9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 w:rsidR="00EB41D9" w:rsidRPr="00EB41D9">
        <w:rPr>
          <w:rFonts w:ascii="Times New Roman" w:hAnsi="Times New Roman" w:cs="Times New Roman"/>
          <w:color w:val="000000"/>
          <w:sz w:val="28"/>
          <w:szCs w:val="28"/>
        </w:rPr>
        <w:t xml:space="preserve">а, я </w:t>
      </w:r>
      <w:r w:rsidR="00EB41D9" w:rsidRPr="00EB41D9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EB41D9" w:rsidRPr="00EB41D9">
        <w:rPr>
          <w:rFonts w:ascii="Times New Roman" w:hAnsi="Times New Roman" w:cs="Times New Roman"/>
          <w:color w:val="000000"/>
          <w:sz w:val="28"/>
          <w:szCs w:val="28"/>
        </w:rPr>
        <w:t xml:space="preserve"> хочу изучать, а потом и преподавать </w:t>
      </w:r>
      <w:r w:rsidR="00EB41D9" w:rsidRPr="00EB41D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китайский или </w:t>
      </w:r>
      <w:r w:rsidR="006E04F8" w:rsidRPr="00EB41D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арабский </w:t>
      </w:r>
      <w:r w:rsidR="00EB41D9" w:rsidRPr="00EB41D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язык, над этим я еще подумаю.</w:t>
      </w:r>
    </w:p>
    <w:p w:rsidR="00025291" w:rsidRDefault="009255BA" w:rsidP="003A1022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3"/>
          <w:szCs w:val="23"/>
        </w:rPr>
        <w:tab/>
      </w:r>
      <w:r w:rsidRPr="009255BA">
        <w:rPr>
          <w:rFonts w:ascii="Times New Roman" w:hAnsi="Times New Roman" w:cs="Times New Roman"/>
          <w:color w:val="000000"/>
          <w:sz w:val="28"/>
          <w:szCs w:val="28"/>
        </w:rPr>
        <w:t>Если вы считаете данный аргумент не достаточным, то вот ещё один</w:t>
      </w:r>
      <w:r w:rsidRPr="009255BA">
        <w:rPr>
          <w:rFonts w:ascii="Times New Roman" w:hAnsi="Times New Roman" w:cs="Times New Roman"/>
          <w:color w:val="000000"/>
          <w:sz w:val="28"/>
          <w:szCs w:val="28"/>
        </w:rPr>
        <w:t xml:space="preserve">,  широко известно, что дворянство России, стремясь </w:t>
      </w:r>
      <w:r w:rsidR="003A1022">
        <w:rPr>
          <w:rFonts w:ascii="Times New Roman" w:hAnsi="Times New Roman" w:cs="Times New Roman"/>
          <w:color w:val="000000"/>
          <w:sz w:val="28"/>
          <w:szCs w:val="28"/>
        </w:rPr>
        <w:t>дать</w:t>
      </w:r>
      <w:r w:rsidRPr="0092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022" w:rsidRPr="009255BA">
        <w:rPr>
          <w:rFonts w:ascii="Times New Roman" w:hAnsi="Times New Roman" w:cs="Times New Roman"/>
          <w:color w:val="000000"/>
          <w:sz w:val="28"/>
          <w:szCs w:val="28"/>
        </w:rPr>
        <w:t>своим</w:t>
      </w:r>
      <w:r w:rsidR="003A1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5BA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3A1022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92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5BA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="003A1022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9255BA">
        <w:rPr>
          <w:rFonts w:ascii="Times New Roman" w:hAnsi="Times New Roman" w:cs="Times New Roman"/>
          <w:color w:val="000000"/>
          <w:sz w:val="28"/>
          <w:szCs w:val="28"/>
        </w:rPr>
        <w:t xml:space="preserve"> лучш</w:t>
      </w:r>
      <w:r w:rsidR="003A1022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9255B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образование, настаивало на изучении ими французского языка. </w:t>
      </w:r>
      <w:r w:rsidR="004F3B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55B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мы можем сделать вывод о том, что изучение иностранного языка – неотъемлемая часть полноценного образования любого современного человека. </w:t>
      </w:r>
      <w:r w:rsidR="003A1022" w:rsidRPr="004F3B85">
        <w:rPr>
          <w:rFonts w:ascii="Times New Roman" w:hAnsi="Times New Roman" w:cs="Times New Roman"/>
          <w:color w:val="000000"/>
          <w:sz w:val="28"/>
          <w:szCs w:val="28"/>
        </w:rPr>
        <w:t xml:space="preserve">Я думаю, вы согласитесь с тем, что </w:t>
      </w:r>
      <w:r w:rsidR="004F3B85" w:rsidRPr="004F3B85">
        <w:rPr>
          <w:rFonts w:ascii="Times New Roman" w:hAnsi="Times New Roman" w:cs="Times New Roman"/>
          <w:color w:val="000000"/>
          <w:sz w:val="28"/>
          <w:szCs w:val="28"/>
        </w:rPr>
        <w:t xml:space="preserve">такая профессия как </w:t>
      </w:r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</w:t>
      </w:r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современном обществе имеет  </w:t>
      </w:r>
      <w:proofErr w:type="gramStart"/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важное значение</w:t>
      </w:r>
      <w:proofErr w:type="gramEnd"/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 как именно он </w:t>
      </w:r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переда</w:t>
      </w:r>
      <w:r w:rsidR="004F3B85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</w:t>
      </w:r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интеллектуальны</w:t>
      </w:r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традици</w:t>
      </w:r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технически</w:t>
      </w:r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навык</w:t>
      </w:r>
      <w:r w:rsidR="003A1022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подрастающему поколению</w:t>
      </w:r>
      <w:r w:rsidR="004F3B85" w:rsidRPr="004F3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025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Каждый помнит педагога, уроки которого он ждал с нетерпением, и вспоминает его с улыбкой. </w:t>
      </w:r>
    </w:p>
    <w:p w:rsidR="00C47B5D" w:rsidRDefault="00025291" w:rsidP="003A1022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F3B85" w:rsidRPr="00463375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вы можете сказать, почему не преподаватель истории или русского языка и литературы, почему именно иностранный язык. Потому что в</w:t>
      </w:r>
      <w:r w:rsidR="003A1022" w:rsidRPr="00463375">
        <w:rPr>
          <w:rFonts w:ascii="Times New Roman" w:hAnsi="Times New Roman" w:cs="Times New Roman"/>
          <w:sz w:val="28"/>
          <w:szCs w:val="28"/>
          <w:shd w:val="clear" w:color="auto" w:fill="FFFFFF"/>
        </w:rPr>
        <w:t>ыбор профессии определяется особенностями нашей личности, натуры, склонностями, взглядами и убеждениями</w:t>
      </w:r>
      <w:r w:rsidR="004F3B85" w:rsidRPr="00463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мне кажется, что именно в </w:t>
      </w:r>
      <w:r w:rsidRPr="00463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изучении и преподавании иностранных языков </w:t>
      </w:r>
      <w:r w:rsidR="004F3B85" w:rsidRPr="00463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смогу достичь больших успехов. </w:t>
      </w:r>
      <w:r w:rsidRPr="0046337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F3B85" w:rsidRPr="00463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смогу з</w:t>
      </w:r>
      <w:r w:rsidR="004F3B85" w:rsidRPr="00463375">
        <w:rPr>
          <w:rFonts w:ascii="Times New Roman" w:hAnsi="Times New Roman" w:cs="Times New Roman"/>
          <w:sz w:val="28"/>
          <w:szCs w:val="28"/>
          <w:shd w:val="clear" w:color="auto" w:fill="FFFFFF"/>
        </w:rPr>
        <w:t>аинтересовать, удивить, заставить откликнуться, поощрять к рассужд</w:t>
      </w:r>
      <w:r w:rsidR="004F3B85" w:rsidRPr="00463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ению, поиску правильных ответов, решений своих будущих учеников. </w:t>
      </w:r>
      <w:r w:rsidRPr="00463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нравится, что данная профессия относится </w:t>
      </w:r>
      <w:r w:rsidRPr="003A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 классу преобразующих, так и к классу управляющих профессий одновременно</w:t>
      </w:r>
      <w:r w:rsidRPr="00463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ещё она креативная, связанная с общением и уж точно скучной ее не назовешь</w:t>
      </w:r>
      <w:r w:rsidR="00463375" w:rsidRPr="004633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широк диапазон выбора и самореализации – учитель, преподаватель, перевод</w:t>
      </w:r>
      <w:r w:rsidR="004633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</w:t>
      </w:r>
      <w:r w:rsidR="00463375" w:rsidRPr="0046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жанра, военный специалист, английский язык в информационных технологиях и ещё много возможностей. </w:t>
      </w:r>
      <w:r w:rsidR="0046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требований </w:t>
      </w:r>
      <w:r w:rsidR="00C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</w:t>
      </w:r>
      <w:r w:rsidR="004633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 труда</w:t>
      </w:r>
      <w:r w:rsidR="00463375" w:rsidRPr="00463375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 w:rsidR="00C47B5D">
        <w:rPr>
          <w:color w:val="000000"/>
          <w:sz w:val="26"/>
          <w:szCs w:val="26"/>
          <w:shd w:val="clear" w:color="auto" w:fill="FFFFFF"/>
        </w:rPr>
        <w:t xml:space="preserve">- </w:t>
      </w:r>
      <w:bookmarkStart w:id="0" w:name="_GoBack"/>
      <w:r w:rsidR="00C47B5D" w:rsidRPr="0059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63375" w:rsidRPr="0059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отребность в специалистах широкого профиля</w:t>
      </w:r>
      <w:r w:rsidR="00C47B5D" w:rsidRPr="005970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r w:rsidR="00C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вот выбранная мной профессия полностью соответствует данному условию. </w:t>
      </w:r>
    </w:p>
    <w:p w:rsidR="00597049" w:rsidRDefault="00C47B5D" w:rsidP="009171E2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9255BA" w:rsidRPr="006E04F8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убедится что мои размышления, планы </w:t>
      </w:r>
      <w:r w:rsidR="00EB41D9">
        <w:rPr>
          <w:rFonts w:ascii="Times New Roman" w:hAnsi="Times New Roman" w:cs="Times New Roman"/>
          <w:color w:val="000000"/>
          <w:sz w:val="28"/>
          <w:szCs w:val="28"/>
        </w:rPr>
        <w:t>актуальны на сегодняшний день</w:t>
      </w:r>
      <w:r w:rsidR="009255BA" w:rsidRPr="006E04F8">
        <w:rPr>
          <w:rFonts w:ascii="Times New Roman" w:hAnsi="Times New Roman" w:cs="Times New Roman"/>
          <w:color w:val="000000"/>
          <w:sz w:val="28"/>
          <w:szCs w:val="28"/>
        </w:rPr>
        <w:t xml:space="preserve">  я обратилась к </w:t>
      </w:r>
      <w:r w:rsidR="009255BA" w:rsidRPr="006E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</w:t>
      </w:r>
      <w:r w:rsidR="009255BA" w:rsidRPr="006E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ню </w:t>
      </w:r>
      <w:r w:rsidR="009255BA" w:rsidRPr="006E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востребованных профессий (специальностей) на рынке труда Ханты-Мансийского автономного округа – Югры</w:t>
      </w:r>
      <w:r w:rsidR="006E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55BA" w:rsidRPr="006E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2022-2024 годы</w:t>
      </w:r>
      <w:r w:rsidR="006E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9255BA" w:rsidRPr="006E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ыяснила, что </w:t>
      </w:r>
      <w:r w:rsidR="006E04F8" w:rsidRPr="006E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E04F8" w:rsidRPr="006E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(различной специализации)</w:t>
      </w:r>
      <w:r w:rsidR="006E04F8" w:rsidRPr="006E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находится на 26 месте, значит данная профессия </w:t>
      </w:r>
      <w:r w:rsidR="006E0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востребована, так как список стоит из 52 профессий, да не на первом месте, но учитывая обстановку в стране, специфику нашего региона это кажется очевидным. </w:t>
      </w:r>
      <w:r w:rsidR="0059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</w:t>
      </w:r>
      <w:r w:rsidR="00597049" w:rsidRPr="00D7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НИУ «Высшая школа экономики» образование в области педагогики попало в тройку самых популярных направлений у </w:t>
      </w:r>
      <w:r w:rsidR="0059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поступающих</w:t>
      </w:r>
      <w:r w:rsidR="00597049" w:rsidRPr="00D7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прошлом году.</w:t>
      </w:r>
      <w:r w:rsidR="0059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7049" w:rsidRPr="00D70691">
        <w:rPr>
          <w:rFonts w:ascii="Times New Roman" w:hAnsi="Times New Roman" w:cs="Times New Roman"/>
          <w:sz w:val="28"/>
          <w:szCs w:val="28"/>
        </w:rPr>
        <w:t>П</w:t>
      </w:r>
      <w:r w:rsidR="00597049" w:rsidRPr="00D7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словам руководителя мониторинга Ярослава Кузьминова, это одно из самых серьезных изменений, как в высшем образовании, так и на рынке труда.</w:t>
      </w:r>
      <w:r w:rsidR="0059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="0059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убедилась в популярности выбранной профессии.</w:t>
      </w:r>
      <w:r w:rsidR="00597049" w:rsidRPr="00D7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41D9" w:rsidRPr="003678C8" w:rsidRDefault="00597049" w:rsidP="00EB41D9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Но, п</w:t>
      </w:r>
      <w:r w:rsidR="009171E2"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>уть к мечте всег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да полон сложностей и сюрпризов. Вспомните</w:t>
      </w:r>
      <w:r w:rsidR="009171E2"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старик </w:t>
      </w:r>
      <w:r w:rsidR="009171E2" w:rsidRPr="003678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Сантьяго</w:t>
      </w:r>
      <w:r w:rsidR="009171E2"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главный герой  повести Эрнеста Хемингуэя «Старик и море» находясь в открытом море, преодолел голод, усталостью, боль, страх и только тогда его старания  увенчались успехом - он поймал огромную «рыбу своей мечты» - </w:t>
      </w:r>
      <w:proofErr w:type="spellStart"/>
      <w:r w:rsidR="009171E2"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>марлина</w:t>
      </w:r>
      <w:proofErr w:type="spellEnd"/>
      <w:r w:rsidR="009171E2"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EB41D9" w:rsidRPr="00367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</w:t>
      </w:r>
      <w:r w:rsidR="00EB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моей мечты </w:t>
      </w:r>
      <w:r w:rsidR="00EB41D9" w:rsidRPr="00367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планирую поступить в </w:t>
      </w:r>
      <w:r w:rsidR="009171E2" w:rsidRPr="009171E2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</w:t>
      </w:r>
      <w:r w:rsidR="0091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</w:t>
      </w:r>
      <w:r w:rsidR="009171E2" w:rsidRPr="0091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9171E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171E2" w:rsidRPr="0091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</w:t>
      </w:r>
      <w:r w:rsidR="009171E2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9171E2" w:rsidRPr="0091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</w:t>
      </w:r>
      <w:r w:rsidR="00917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факультет «</w:t>
      </w:r>
      <w:r w:rsidR="009171E2" w:rsidRPr="009171E2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и практика межкультурной коммуникации – английский язык</w:t>
      </w:r>
      <w:r w:rsidR="009171E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B41D9" w:rsidRPr="003678C8">
        <w:rPr>
          <w:rFonts w:ascii="Times New Roman" w:hAnsi="Times New Roman" w:cs="Times New Roman"/>
          <w:sz w:val="28"/>
          <w:szCs w:val="28"/>
        </w:rPr>
        <w:t>. Мне придется переехать в столицу нашей Родины, научится жить в дали от близких, приложить немало усилий для познания новых дисциплин, сдавать успешно сессии. Я надеюсь, что достижение этой цели поможет мне осуществить ещё одну заветную мечту стать вожатой в международном детском лагере «Артек»! Я понимаю, на пути будет много препятствий, одно из них сдать ЕГЭ на достойные баллы, но я знаю, что делать - готовится, решать</w:t>
      </w:r>
      <w:r w:rsidR="00C47B5D">
        <w:rPr>
          <w:rFonts w:ascii="Times New Roman" w:hAnsi="Times New Roman" w:cs="Times New Roman"/>
          <w:sz w:val="28"/>
          <w:szCs w:val="28"/>
        </w:rPr>
        <w:t>,</w:t>
      </w:r>
      <w:r w:rsidR="00EB41D9" w:rsidRPr="003678C8">
        <w:rPr>
          <w:rFonts w:ascii="Times New Roman" w:hAnsi="Times New Roman" w:cs="Times New Roman"/>
          <w:sz w:val="28"/>
          <w:szCs w:val="28"/>
        </w:rPr>
        <w:t xml:space="preserve"> учить и не сдаваться!! И я обязательно </w:t>
      </w:r>
      <w:r w:rsidR="009171E2">
        <w:rPr>
          <w:rFonts w:ascii="Times New Roman" w:hAnsi="Times New Roman" w:cs="Times New Roman"/>
          <w:sz w:val="28"/>
          <w:szCs w:val="28"/>
        </w:rPr>
        <w:t>исполню свою мечту</w:t>
      </w:r>
      <w:r w:rsidR="00EB41D9" w:rsidRPr="003678C8">
        <w:rPr>
          <w:rFonts w:ascii="Times New Roman" w:hAnsi="Times New Roman" w:cs="Times New Roman"/>
          <w:sz w:val="28"/>
          <w:szCs w:val="28"/>
        </w:rPr>
        <w:t>!</w:t>
      </w:r>
    </w:p>
    <w:p w:rsidR="009171E2" w:rsidRPr="00D70691" w:rsidRDefault="009171E2" w:rsidP="009171E2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ab/>
        <w:t xml:space="preserve">Воплощая мечты мы, выстраиваем, меняем  свой жизненный путь, для этого необходима не только смелость, но и такие качества как целеустремленность, настойчивость, изобретательность, оптимизм, </w:t>
      </w:r>
      <w:r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уверенность в себе. Например, </w:t>
      </w:r>
      <w:proofErr w:type="spellStart"/>
      <w:r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>Х.Колумб</w:t>
      </w:r>
      <w:proofErr w:type="spellEnd"/>
      <w:r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чтобы организовать экспедицию обращался за помощью к монархам Испании, Португалии, Франции, Англии до тех пор, пока его план не сработал. Так же я считаю, что ко всему нужно относится позитивно, у </w:t>
      </w:r>
      <w:proofErr w:type="gramStart"/>
      <w:r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>меня</w:t>
      </w:r>
      <w:proofErr w:type="gramEnd"/>
      <w:r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 сожалению не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так хорошо как хотелось бы получается говорение в английском языке</w:t>
      </w:r>
      <w:r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но я всегда с радостью и улыбкой иду на занятия, и знаю что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мой преподаватель </w:t>
      </w:r>
      <w:r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своим творческим подходом к обучению, внимательностью меня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обязательно </w:t>
      </w:r>
      <w:r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>научит. Я представляю</w:t>
      </w:r>
      <w:r w:rsidR="00C02241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буду передавать знания школьникам, студентам или переводить военно-</w:t>
      </w:r>
      <w:r w:rsidRPr="00D70691">
        <w:rPr>
          <w:rFonts w:ascii="Times New Roman" w:hAnsi="Times New Roman" w:cs="Times New Roman"/>
          <w:sz w:val="28"/>
          <w:szCs w:val="28"/>
        </w:rPr>
        <w:t>техническую литературу, а может быть с учетом требований современного мира стану военным переводчиком.</w:t>
      </w:r>
      <w:r w:rsidRPr="00D70691">
        <w:rPr>
          <w:rFonts w:ascii="Times New Roman" w:hAnsi="Times New Roman" w:cs="Times New Roman"/>
          <w:sz w:val="28"/>
          <w:szCs w:val="28"/>
        </w:rPr>
        <w:t xml:space="preserve"> Это дает мне силы с ещё  большим оптимизмом </w:t>
      </w:r>
      <w:r w:rsidR="00C02241" w:rsidRPr="00D70691">
        <w:rPr>
          <w:rFonts w:ascii="Times New Roman" w:hAnsi="Times New Roman" w:cs="Times New Roman"/>
          <w:sz w:val="28"/>
          <w:szCs w:val="28"/>
        </w:rPr>
        <w:t>изучать данный предмет</w:t>
      </w:r>
      <w:r w:rsidRPr="00D70691">
        <w:rPr>
          <w:rFonts w:ascii="Times New Roman" w:hAnsi="Times New Roman" w:cs="Times New Roman"/>
          <w:sz w:val="28"/>
          <w:szCs w:val="28"/>
        </w:rPr>
        <w:t>.</w:t>
      </w:r>
      <w:r w:rsidR="00C47B5D" w:rsidRPr="00D7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D2" w:rsidRPr="00D70691" w:rsidRDefault="00C47B5D" w:rsidP="00C539D2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Style w:val="a5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D7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Подводя итог, мне хотелось бы отметить, что м</w:t>
      </w:r>
      <w:r w:rsidRPr="00D7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 профессий меняется стремительно, </w:t>
      </w:r>
      <w:r w:rsidR="00D70691" w:rsidRPr="00D7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профессия педагог остаётся неизменной. </w:t>
      </w:r>
      <w:r w:rsidR="009255BA" w:rsidRPr="00D70691">
        <w:rPr>
          <w:rFonts w:ascii="Times New Roman" w:hAnsi="Times New Roman" w:cs="Times New Roman"/>
          <w:color w:val="000000"/>
          <w:sz w:val="28"/>
          <w:szCs w:val="28"/>
        </w:rPr>
        <w:t>Процесс изучения новых языков не потерял свою актуальность и в настоящее время. В связи с этим</w:t>
      </w:r>
      <w:r w:rsidR="009255BA" w:rsidRPr="00D7069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9255BA" w:rsidRPr="00D7069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 рынке труда преподаватели иностранных языков довольно востребованы.</w:t>
      </w:r>
    </w:p>
    <w:p w:rsidR="00C539D2" w:rsidRPr="00D70691" w:rsidRDefault="00C539D2" w:rsidP="00C539D2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70691">
        <w:rPr>
          <w:rStyle w:val="a5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C539D2" w:rsidRDefault="00C539D2" w:rsidP="003678C8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Style w:val="a5"/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C539D2" w:rsidRDefault="00C539D2" w:rsidP="003678C8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Style w:val="a5"/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C539D2" w:rsidRDefault="00C539D2" w:rsidP="003678C8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Style w:val="a5"/>
          <w:rFonts w:ascii="Segoe UI" w:hAnsi="Segoe UI" w:cs="Segoe UI"/>
          <w:color w:val="212529"/>
          <w:sz w:val="27"/>
          <w:szCs w:val="27"/>
          <w:shd w:val="clear" w:color="auto" w:fill="FFFFFF"/>
        </w:rPr>
      </w:pPr>
    </w:p>
    <w:p w:rsidR="000050C0" w:rsidRDefault="000050C0" w:rsidP="003678C8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Fonts w:ascii="Arial" w:hAnsi="Arial" w:cs="Arial"/>
          <w:color w:val="202122"/>
          <w:sz w:val="27"/>
          <w:szCs w:val="27"/>
          <w:shd w:val="clear" w:color="auto" w:fill="FFFFFF"/>
        </w:rPr>
      </w:pPr>
    </w:p>
    <w:p w:rsidR="00E06B0E" w:rsidRPr="003678C8" w:rsidRDefault="00BF2BB7" w:rsidP="009171E2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678C8">
        <w:rPr>
          <w:rFonts w:ascii="Times New Roman" w:hAnsi="Times New Roman" w:cs="Times New Roman"/>
          <w:sz w:val="28"/>
          <w:szCs w:val="28"/>
          <w:shd w:val="clear" w:color="auto" w:fill="FAFAFA"/>
        </w:rPr>
        <w:tab/>
      </w:r>
    </w:p>
    <w:p w:rsidR="00E06B0E" w:rsidRPr="003678C8" w:rsidRDefault="00BF2BB7" w:rsidP="00C47B5D">
      <w:pPr>
        <w:shd w:val="clear" w:color="auto" w:fill="FAFAFA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678C8">
        <w:rPr>
          <w:rFonts w:ascii="Times New Roman" w:hAnsi="Times New Roman" w:cs="Times New Roman"/>
          <w:sz w:val="28"/>
          <w:szCs w:val="28"/>
        </w:rPr>
        <w:tab/>
      </w:r>
    </w:p>
    <w:p w:rsidR="00921AE1" w:rsidRPr="003678C8" w:rsidRDefault="00921AE1" w:rsidP="003678C8">
      <w:pPr>
        <w:shd w:val="clear" w:color="auto" w:fill="FAFAFA"/>
        <w:spacing w:after="0" w:line="360" w:lineRule="auto"/>
        <w:textAlignment w:val="baseline"/>
        <w:outlineLvl w:val="0"/>
        <w:rPr>
          <w:rFonts w:ascii="Segoe UI" w:hAnsi="Segoe UI" w:cs="Segoe UI"/>
          <w:color w:val="2F2F2F"/>
          <w:sz w:val="28"/>
          <w:szCs w:val="28"/>
          <w:shd w:val="clear" w:color="auto" w:fill="FAFAFA"/>
        </w:rPr>
      </w:pPr>
    </w:p>
    <w:p w:rsidR="00DD45C7" w:rsidRPr="003678C8" w:rsidRDefault="00DD45C7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A"/>
        </w:rPr>
      </w:pPr>
    </w:p>
    <w:p w:rsidR="00DD45C7" w:rsidRPr="003678C8" w:rsidRDefault="00DD45C7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A"/>
        </w:rPr>
      </w:pPr>
    </w:p>
    <w:p w:rsidR="00DD45C7" w:rsidRPr="003678C8" w:rsidRDefault="00DD45C7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A"/>
        </w:rPr>
      </w:pPr>
    </w:p>
    <w:p w:rsidR="00DD45C7" w:rsidRPr="003678C8" w:rsidRDefault="00DD45C7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A"/>
        </w:rPr>
      </w:pPr>
    </w:p>
    <w:p w:rsidR="00DD45C7" w:rsidRPr="003678C8" w:rsidRDefault="00DD45C7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A"/>
        </w:rPr>
      </w:pPr>
    </w:p>
    <w:p w:rsidR="00DD45C7" w:rsidRPr="003678C8" w:rsidRDefault="00DD45C7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A"/>
        </w:rPr>
      </w:pPr>
    </w:p>
    <w:p w:rsidR="00DD45C7" w:rsidRPr="003678C8" w:rsidRDefault="00DD45C7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A"/>
        </w:rPr>
      </w:pPr>
    </w:p>
    <w:p w:rsidR="00DD45C7" w:rsidRPr="003678C8" w:rsidRDefault="00DD45C7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A"/>
        </w:rPr>
      </w:pPr>
    </w:p>
    <w:p w:rsidR="00DD45C7" w:rsidRPr="003678C8" w:rsidRDefault="00DD45C7" w:rsidP="00367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A"/>
        </w:rPr>
      </w:pPr>
    </w:p>
    <w:sectPr w:rsidR="00DD45C7" w:rsidRPr="0036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A"/>
    <w:rsid w:val="000050C0"/>
    <w:rsid w:val="00025291"/>
    <w:rsid w:val="000460B2"/>
    <w:rsid w:val="000B7F95"/>
    <w:rsid w:val="0010236C"/>
    <w:rsid w:val="00107CD0"/>
    <w:rsid w:val="001A6644"/>
    <w:rsid w:val="001F7736"/>
    <w:rsid w:val="002F6D5B"/>
    <w:rsid w:val="003678C8"/>
    <w:rsid w:val="003848CC"/>
    <w:rsid w:val="00397D35"/>
    <w:rsid w:val="003A1022"/>
    <w:rsid w:val="00463375"/>
    <w:rsid w:val="004C62F1"/>
    <w:rsid w:val="004F3B85"/>
    <w:rsid w:val="00597049"/>
    <w:rsid w:val="005D1DBB"/>
    <w:rsid w:val="00687930"/>
    <w:rsid w:val="00687C51"/>
    <w:rsid w:val="0069036D"/>
    <w:rsid w:val="006E04F8"/>
    <w:rsid w:val="0075294C"/>
    <w:rsid w:val="0077248E"/>
    <w:rsid w:val="008853F8"/>
    <w:rsid w:val="009171E2"/>
    <w:rsid w:val="00921AE1"/>
    <w:rsid w:val="009255BA"/>
    <w:rsid w:val="00961E31"/>
    <w:rsid w:val="009B75A6"/>
    <w:rsid w:val="009D5C90"/>
    <w:rsid w:val="00A2775A"/>
    <w:rsid w:val="00A86916"/>
    <w:rsid w:val="00B32FF6"/>
    <w:rsid w:val="00BB2904"/>
    <w:rsid w:val="00BF2BB7"/>
    <w:rsid w:val="00C02241"/>
    <w:rsid w:val="00C3012A"/>
    <w:rsid w:val="00C47427"/>
    <w:rsid w:val="00C47B5D"/>
    <w:rsid w:val="00C539D2"/>
    <w:rsid w:val="00D70691"/>
    <w:rsid w:val="00D93B2C"/>
    <w:rsid w:val="00DC1FA1"/>
    <w:rsid w:val="00DD45C7"/>
    <w:rsid w:val="00DE0DB0"/>
    <w:rsid w:val="00E06B0E"/>
    <w:rsid w:val="00EB41D9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6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btn">
    <w:name w:val="show-btn"/>
    <w:basedOn w:val="a0"/>
    <w:rsid w:val="00A86916"/>
  </w:style>
  <w:style w:type="character" w:styleId="a5">
    <w:name w:val="Emphasis"/>
    <w:basedOn w:val="a0"/>
    <w:uiPriority w:val="20"/>
    <w:qFormat/>
    <w:rsid w:val="000050C0"/>
    <w:rPr>
      <w:i/>
      <w:iCs/>
    </w:rPr>
  </w:style>
  <w:style w:type="character" w:styleId="a6">
    <w:name w:val="Strong"/>
    <w:basedOn w:val="a0"/>
    <w:uiPriority w:val="22"/>
    <w:qFormat/>
    <w:rsid w:val="009255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6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btn">
    <w:name w:val="show-btn"/>
    <w:basedOn w:val="a0"/>
    <w:rsid w:val="00A86916"/>
  </w:style>
  <w:style w:type="character" w:styleId="a5">
    <w:name w:val="Emphasis"/>
    <w:basedOn w:val="a0"/>
    <w:uiPriority w:val="20"/>
    <w:qFormat/>
    <w:rsid w:val="000050C0"/>
    <w:rPr>
      <w:i/>
      <w:iCs/>
    </w:rPr>
  </w:style>
  <w:style w:type="character" w:styleId="a6">
    <w:name w:val="Strong"/>
    <w:basedOn w:val="a0"/>
    <w:uiPriority w:val="22"/>
    <w:qFormat/>
    <w:rsid w:val="0092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14</cp:revision>
  <dcterms:created xsi:type="dcterms:W3CDTF">2021-11-07T14:35:00Z</dcterms:created>
  <dcterms:modified xsi:type="dcterms:W3CDTF">2022-10-31T12:18:00Z</dcterms:modified>
</cp:coreProperties>
</file>