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E" w:rsidRPr="00295AFE" w:rsidRDefault="00295AFE" w:rsidP="00295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985" w:rsidRPr="00295AFE" w:rsidRDefault="00C12985" w:rsidP="00295AFE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95AFE">
        <w:rPr>
          <w:rFonts w:ascii="Times New Roman" w:hAnsi="Times New Roman" w:cs="Times New Roman"/>
          <w:color w:val="auto"/>
          <w:sz w:val="28"/>
          <w:szCs w:val="28"/>
        </w:rPr>
        <w:t xml:space="preserve">Принцесса, которая </w:t>
      </w:r>
      <w:r w:rsidR="002E6279" w:rsidRPr="00295AFE">
        <w:rPr>
          <w:rFonts w:ascii="Times New Roman" w:hAnsi="Times New Roman" w:cs="Times New Roman"/>
          <w:color w:val="auto"/>
          <w:sz w:val="28"/>
          <w:szCs w:val="28"/>
        </w:rPr>
        <w:t xml:space="preserve">очень </w:t>
      </w:r>
      <w:r w:rsidRPr="00295AFE">
        <w:rPr>
          <w:rFonts w:ascii="Times New Roman" w:hAnsi="Times New Roman" w:cs="Times New Roman"/>
          <w:color w:val="auto"/>
          <w:sz w:val="28"/>
          <w:szCs w:val="28"/>
        </w:rPr>
        <w:t>хотела</w:t>
      </w:r>
      <w:r w:rsidR="00295AFE" w:rsidRPr="00295AF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E5D80" w:rsidRPr="00295AFE">
        <w:rPr>
          <w:rFonts w:ascii="Times New Roman" w:hAnsi="Times New Roman" w:cs="Times New Roman"/>
          <w:color w:val="auto"/>
          <w:sz w:val="28"/>
          <w:szCs w:val="28"/>
        </w:rPr>
        <w:t xml:space="preserve">выйти </w:t>
      </w:r>
      <w:r w:rsidRPr="00295AFE">
        <w:rPr>
          <w:rFonts w:ascii="Times New Roman" w:hAnsi="Times New Roman" w:cs="Times New Roman"/>
          <w:color w:val="auto"/>
          <w:sz w:val="28"/>
          <w:szCs w:val="28"/>
        </w:rPr>
        <w:t xml:space="preserve"> замуж</w:t>
      </w:r>
    </w:p>
    <w:p w:rsidR="00C12985" w:rsidRPr="00295AFE" w:rsidRDefault="000E5D80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Когда-то   давным-давно  </w:t>
      </w:r>
      <w:r w:rsidR="00C12985" w:rsidRPr="00295AFE">
        <w:rPr>
          <w:rFonts w:ascii="Times New Roman" w:hAnsi="Times New Roman" w:cs="Times New Roman"/>
          <w:sz w:val="24"/>
          <w:szCs w:val="24"/>
        </w:rPr>
        <w:t xml:space="preserve">в одной сказочной стране жила принцесса по имени Незабудка. Как и все принцессы её возраста, она мечтала выйти замуж за прекрасного принца или храброго рыцаря. Только вот в том государстве существовал древний обычай: прежде чем предложить руку и сердце, герой должен был спасти свою возлюбленную от ужасной опасности.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К сожалению, все шестнадцать лет, что Незабудка прожила на свете, с ней не случилось никакой, даже малюсенькой неприятности. Она с завистью слушала рассказы о том, как прекрасный принц разбудил Белоснежку и принцессу Аврору от вечного сна; кусала локти, прочитав в газете о чудесном освобождении </w:t>
      </w:r>
      <w:proofErr w:type="spellStart"/>
      <w:r w:rsidRPr="00295AFE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295AFE">
        <w:rPr>
          <w:rFonts w:ascii="Times New Roman" w:hAnsi="Times New Roman" w:cs="Times New Roman"/>
          <w:sz w:val="24"/>
          <w:szCs w:val="24"/>
        </w:rPr>
        <w:t xml:space="preserve"> из многолетнего заточения в башне; и едва не выла от досады, когда узнала, что принцесса Фиалка из соседнего королевства  выходит замуж за бесстрашного и очень привлекательного рыцаря, который спас её от злого дракона. А ведь Фиалка была на целый год младше её!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«Нет, так решительно не может больше продолжаться! – размышляла Незабудка. – Если меня так никто и не похитит, я абсолютно точно в скором времени сделаюсь старой девой!»</w:t>
      </w:r>
    </w:p>
    <w:p w:rsidR="00C12985" w:rsidRPr="00295AFE" w:rsidRDefault="00C14607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Так подумала Незабудка </w:t>
      </w:r>
      <w:r w:rsidR="00C12985" w:rsidRPr="00295AFE">
        <w:rPr>
          <w:rFonts w:ascii="Times New Roman" w:hAnsi="Times New Roman" w:cs="Times New Roman"/>
          <w:sz w:val="24"/>
          <w:szCs w:val="24"/>
        </w:rPr>
        <w:t xml:space="preserve"> и на следующий же день отправилась в тёмный лес, где жила старая ведьма. Ведьма и правда была очень старая: ей давно перевалило за пятьсот, и она больше века не наводила порчи и не практиковала чёрную магию. Старушка надеялась провести </w:t>
      </w:r>
      <w:r w:rsidR="00C12985" w:rsidRPr="00295AFE">
        <w:rPr>
          <w:rFonts w:ascii="Times New Roman" w:hAnsi="Times New Roman" w:cs="Times New Roman"/>
          <w:color w:val="FF0000"/>
          <w:sz w:val="24"/>
          <w:szCs w:val="24"/>
        </w:rPr>
        <w:t>оставленное</w:t>
      </w:r>
      <w:r w:rsidR="00C12985" w:rsidRPr="00295AFE">
        <w:rPr>
          <w:rFonts w:ascii="Times New Roman" w:hAnsi="Times New Roman" w:cs="Times New Roman"/>
          <w:sz w:val="24"/>
          <w:szCs w:val="24"/>
        </w:rPr>
        <w:t xml:space="preserve"> ей время в тишине и спокойствии, поэтому совсем не обрадовалась, когда на пороге её избушки появилась Незабудка.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Чего тебе надобно? – накинулась на неё ведьма. – Не видишь  что ли, что я пытаюсь наслаждаться жизнью?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- Простите меня за то, что я потревожила </w:t>
      </w:r>
      <w:r w:rsidR="00C14607" w:rsidRPr="00295AFE">
        <w:rPr>
          <w:rFonts w:ascii="Times New Roman" w:hAnsi="Times New Roman" w:cs="Times New Roman"/>
          <w:sz w:val="24"/>
          <w:szCs w:val="24"/>
        </w:rPr>
        <w:t>Ваш покой, - ответила Незабудка, - н</w:t>
      </w:r>
      <w:r w:rsidRPr="00295AFE">
        <w:rPr>
          <w:rFonts w:ascii="Times New Roman" w:hAnsi="Times New Roman" w:cs="Times New Roman"/>
          <w:sz w:val="24"/>
          <w:szCs w:val="24"/>
        </w:rPr>
        <w:t xml:space="preserve">о мне 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очень нужна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Ваша помощь. Не могли бы Вы запереть меня в неприступной крепости? Или, на худой конец, наложить какое-нибудь проклятие?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Ведьма даже опешила от такой просьбы. За всю её долгую жизнь ни одна принцесса не просила о том, чтобы её добровольно взяли в плен. Правда потом всё равно появлялся рыцарь на белом коне, спасал принцессу, они играли свадебку и жили долго и счастливо, так что никто особо не жаловался.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Увидев замешательство на лице ведьмы, принцесса сказала: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Понимаете, мне срочно нужно выйти замуж! Я страсть как этого хочу. Только вот ни один, даже самый некрасивый принц, не посмотрит в мою сторону, пока я не окажусь в опасности. Пожалуйста, помогите мне. Вы ведь самая могущественная и коварная ведьма в округе.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- Так-то оно так, - самодовольно потёрла подбородок колдунья, - Но вот беда: я столько лет не пользовалась подобной магией, что не уверена, смогу ли я наложить правильное заклинание. К тому же, оно потребует от меня много сил, а мне нужно заботиться о доме, пять раз на день поливать мой чертополох и каждый час драить волшебный котёл – на нём так быстро оседает пыль! Кто же всем этим будет заниматься?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lastRenderedPageBreak/>
        <w:t>- Так оставьте дом на мне! – предложила Незабудка. – Я так много наблюдала за работой наших слуг, что точно смогу правильно вести хозяйство. А Вы в это время отдохните где-нибудь, например на Гавайях…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- На Гавайях? – перебила девушку ведьма. – А что это такое?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Это такие тропические острова, - ответила Незабудка. – Они находятся в Тихом океане…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В океане! – снова воскликнула старуха. – Я не видела океана с того момента, как мне исполнилось 135! Ах, молодость, куда же ты девалась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>у, так и быть, - обратилась ведьма к Незабудке, - ты меня уговорила. Я помогу тебе.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Принцесса запрыгала от счастья. Скоро, скоро её заветная мечта сбудется! Она выйдет замуж за принца и будет жить долго и счастливо! Скорее бы…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Через час сборов ведьма была готова. Перед уходом она дала Незабудке ключ и сказала: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- Я закрою тебя на семь тяжёлых замков, которые можно открыть только этим ключом. 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Кроме того, я поставлю на стражу своего помощника медведя, с которым твоему ненаглядному предстоит сразиться.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Когда тебя спасут, снова закрой все замки, а ключ положи под камень, стоящий напротив дома. Я не хочу, чтобы кто-нибудь поживился моим имуществом!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Незабудка от всего сердца поблагодарила ведьму, и когда за ней захлопнулась дверь, присела на скамеечку</w:t>
      </w:r>
      <w:r w:rsidR="00C14607" w:rsidRPr="00295AFE">
        <w:rPr>
          <w:rFonts w:ascii="Times New Roman" w:hAnsi="Times New Roman" w:cs="Times New Roman"/>
          <w:sz w:val="24"/>
          <w:szCs w:val="24"/>
        </w:rPr>
        <w:t xml:space="preserve"> и принялась ждать своего сужен</w:t>
      </w:r>
      <w:r w:rsidRPr="00295AFE">
        <w:rPr>
          <w:rFonts w:ascii="Times New Roman" w:hAnsi="Times New Roman" w:cs="Times New Roman"/>
          <w:sz w:val="24"/>
          <w:szCs w:val="24"/>
        </w:rPr>
        <w:t>ого. Прошёл час, второй, но никто так и не появился. От нечего делать, принцесса решила подмести пол, как вдруг услышала чей-то заливистый смех. Незабудка подняла взгляд и увидела малиновку, сидящую на жёрдочке под самой крышей.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Впервые вижу, чтобы принцесса занималась такой работой. Неужели ты променяла роскошь и блага на мытьё полов? – прочирикала она и снова засмеялась.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Посмотрим, кто будет смеяться последни</w:t>
      </w:r>
      <w:r w:rsidR="00C14607" w:rsidRPr="00295AFE">
        <w:rPr>
          <w:rFonts w:ascii="Times New Roman" w:hAnsi="Times New Roman" w:cs="Times New Roman"/>
          <w:sz w:val="24"/>
          <w:szCs w:val="24"/>
        </w:rPr>
        <w:t>м, когда я выйду замуж за писан</w:t>
      </w:r>
      <w:r w:rsidRPr="00295AFE">
        <w:rPr>
          <w:rFonts w:ascii="Times New Roman" w:hAnsi="Times New Roman" w:cs="Times New Roman"/>
          <w:sz w:val="24"/>
          <w:szCs w:val="24"/>
        </w:rPr>
        <w:t>ого красавца, - гор</w:t>
      </w:r>
      <w:r w:rsidR="00C14607" w:rsidRPr="00295AFE">
        <w:rPr>
          <w:rFonts w:ascii="Times New Roman" w:hAnsi="Times New Roman" w:cs="Times New Roman"/>
          <w:sz w:val="24"/>
          <w:szCs w:val="24"/>
        </w:rPr>
        <w:t xml:space="preserve">до вздёрнула подбородок девушка </w:t>
      </w:r>
      <w:proofErr w:type="gramStart"/>
      <w:r w:rsidR="00C14607" w:rsidRPr="00295A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4607" w:rsidRPr="00295AFE">
        <w:rPr>
          <w:rFonts w:ascii="Times New Roman" w:hAnsi="Times New Roman" w:cs="Times New Roman"/>
          <w:sz w:val="24"/>
          <w:szCs w:val="24"/>
        </w:rPr>
        <w:t>к</w:t>
      </w:r>
      <w:r w:rsidRPr="00295AFE">
        <w:rPr>
          <w:rFonts w:ascii="Times New Roman" w:hAnsi="Times New Roman" w:cs="Times New Roman"/>
          <w:sz w:val="24"/>
          <w:szCs w:val="24"/>
        </w:rPr>
        <w:t>ак и все настоящие принцессы, она могла понимать язык животных</w:t>
      </w:r>
      <w:r w:rsidR="00C14607" w:rsidRPr="00295AFE">
        <w:rPr>
          <w:rFonts w:ascii="Times New Roman" w:hAnsi="Times New Roman" w:cs="Times New Roman"/>
          <w:sz w:val="24"/>
          <w:szCs w:val="24"/>
        </w:rPr>
        <w:t>)</w:t>
      </w:r>
      <w:r w:rsidRPr="00295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Посмотрим, посмотрим, - отозвалась птичка. – Только знай, пока ты сидишь здесь, в городе полным ходом идёт приготовление к параду.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Ах! – только и смогла вымолвить Незабудка.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Увлечённая мыслью о женитьбе, она совсем забыла о грандиозном параде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>рёх Королевств, проводимом раз в десять лет. Принцесса видела его только раз, когда ей был всего лишь</w:t>
      </w:r>
      <w:r w:rsidR="00357DB1" w:rsidRPr="00295AFE">
        <w:rPr>
          <w:rFonts w:ascii="Times New Roman" w:hAnsi="Times New Roman" w:cs="Times New Roman"/>
          <w:sz w:val="24"/>
          <w:szCs w:val="24"/>
        </w:rPr>
        <w:t xml:space="preserve"> шесть</w:t>
      </w:r>
      <w:r w:rsidRPr="00295AFE">
        <w:rPr>
          <w:rFonts w:ascii="Times New Roman" w:hAnsi="Times New Roman" w:cs="Times New Roman"/>
          <w:sz w:val="24"/>
          <w:szCs w:val="24"/>
        </w:rPr>
        <w:t>, и в то время она была слишком мала, чтобы принимать в нём участие. А теперь она его пропустит из-за того, что её жених где-то застрял. Что за несправедливость!</w:t>
      </w:r>
    </w:p>
    <w:p w:rsidR="00C12985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Малиновка ещё раз весело чирикнула и вылетела на улицу через отверстие в крыше, оставив девушку в полном одиночестве. </w:t>
      </w:r>
      <w:bookmarkStart w:id="0" w:name="_GoBack"/>
      <w:bookmarkEnd w:id="0"/>
    </w:p>
    <w:p w:rsidR="00295AFE" w:rsidRDefault="00295AFE" w:rsidP="00C12985">
      <w:pPr>
        <w:rPr>
          <w:rFonts w:ascii="Times New Roman" w:hAnsi="Times New Roman" w:cs="Times New Roman"/>
          <w:sz w:val="24"/>
          <w:szCs w:val="24"/>
        </w:rPr>
      </w:pPr>
    </w:p>
    <w:p w:rsidR="00295AFE" w:rsidRPr="00295AFE" w:rsidRDefault="00295AFE" w:rsidP="00C12985">
      <w:pPr>
        <w:rPr>
          <w:rFonts w:ascii="Times New Roman" w:hAnsi="Times New Roman" w:cs="Times New Roman"/>
          <w:sz w:val="24"/>
          <w:szCs w:val="24"/>
        </w:rPr>
      </w:pP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95AFE">
        <w:rPr>
          <w:rFonts w:ascii="Times New Roman" w:hAnsi="Times New Roman" w:cs="Times New Roman"/>
          <w:sz w:val="24"/>
          <w:szCs w:val="24"/>
        </w:rPr>
        <w:tab/>
      </w:r>
      <w:r w:rsidRPr="00295AFE">
        <w:rPr>
          <w:rFonts w:ascii="Times New Roman" w:hAnsi="Times New Roman" w:cs="Times New Roman"/>
          <w:sz w:val="24"/>
          <w:szCs w:val="24"/>
        </w:rPr>
        <w:tab/>
      </w:r>
      <w:r w:rsidRPr="00295AFE">
        <w:rPr>
          <w:rFonts w:ascii="Times New Roman" w:hAnsi="Times New Roman" w:cs="Times New Roman"/>
          <w:sz w:val="24"/>
          <w:szCs w:val="24"/>
        </w:rPr>
        <w:tab/>
      </w:r>
      <w:r w:rsidRPr="00295AFE">
        <w:rPr>
          <w:rFonts w:ascii="Times New Roman" w:hAnsi="Times New Roman" w:cs="Times New Roman"/>
          <w:sz w:val="24"/>
          <w:szCs w:val="24"/>
        </w:rPr>
        <w:tab/>
        <w:t xml:space="preserve">       ***</w:t>
      </w:r>
    </w:p>
    <w:p w:rsidR="00C12985" w:rsidRPr="00295AFE" w:rsidRDefault="00C14607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Прошло несколько недель. Сужен</w:t>
      </w:r>
      <w:r w:rsidR="00C12985" w:rsidRPr="00295AFE">
        <w:rPr>
          <w:rFonts w:ascii="Times New Roman" w:hAnsi="Times New Roman" w:cs="Times New Roman"/>
          <w:sz w:val="24"/>
          <w:szCs w:val="24"/>
        </w:rPr>
        <w:t xml:space="preserve">ый Незабудки так и не объявился, и ей приходилось коротать дни в тесной, тёмной хижине, ежедневно прибираясь и надраивая ведьмин котёл до блеска. Единственным собеседником девушки была та самая малиновка, которая почти каждый день навещала принцессу и рассказывала ей последние новости. Но даже она не могла убрать с сердца Незабудки тоску, которая с каждым днём становилась всё больше. Пару раз принцессе в голову даже приходила идея попытаться выбраться самой – настолько ей было скучно и тоскливо. Но каждый раз она утешала себя мыслью, что на следующий день её обязательно спасут.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И вот одним вечером, когда Незабудка закончила все дела по дому, она услышала конский топот. Вне себя от радости, принцесса подскочила к двери и припала к одной из семи замочных скважин. И вот она увидела принца. Он был не так красив, как надеялась Незабудка, и конь под ним был отнюдь не белым, а какой-то коричневой масти, но девушка упорно внушала себе, что подобный цвет идеально подходит к одежде принца, а таких ярких голубых глаз, как у него, она никогда не видела.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Между тем принц  стреножил коня и направился к хижине. Незабудка видела, как развиваются поля его роскошной шляпы, как на боку поблескивает сабля, украшенная драгоценными камнями, как под пышными усами он пытается скрыть ликующую улыбку. У девушки тоже внутри всё сжалось в предвкушении. До её счастья оставалось всего несколько шагов!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Но вдруг над поляной раздалось грозное рычание, и из рощи появился медведь. Он был намного больше, чем представляла себе Незабудка, и от каждого его шага сотрясалась земля. Принцесса увидела, как лицо её принца 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румяного сделалось мертвенно-бледным. Дрожащей рукой он попытался вытянуть шпагу из ножен, но стоило медведю повернуть голову в его сторону, как мужчина выронил оружие из рук и едва не упал сам. Так был силён его страх.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Медведь тем временем обошёл принца по кругу, видимо оценивая его силы. Придя к окончательному решению и рассчитывая на лёгкую добычу, медведь бросился вперёд. Взвизгнув, принц сорвался с места и побежал, куда глаза глядят, а зверь – за ним. Очень скоро Незабудке надоело наблюдать за их догонялками.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«Это уже никуда не годится! – возмущалась она. – Принц, спасший Фиалку, рубанул один раз мечом – и дракону голову с плеч, а этот, судя по всему, сначала решил измотать медведя. Но ведь это слишком долго!»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- Ой-ой! – услышала Незабудка. На своей любимой жёрдочке снова восседала малиновка. – С твоего принца уже пот градом катится, боюсь, 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как бы не упал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он без сил, и ты так и осталась здесь.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Нет, я этого не допущу! – решительно сказала принцесса. Она достала из кармана своего платья тот самый ключ, что дала ей ведьма, и протянула его птичке. – Возьми этот ключ и поскорее открой все замки. Чувствую, без моей помощи принцу придётся худо.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Малиновка взяла ключ в клюв и вылетела через отверстие в крыше. Не прошло и минуты, как дверь отворилась, и Незабудка за долгое время увидела свет. Но радоваться было рано.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lastRenderedPageBreak/>
        <w:t>Едва выбежав на улицу, Незабудка подхватила брошенную саблю принца и бросилась на медведя.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- Пошёл прочь! – кричала она, пока принц поражённо взирал на неё со стороны. 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Во все стороны полетели клочья медвежьей шкуры. Зверь попытался отскочить, отойти в сторону, но Незабудка накинулась на него с ещё большей силой. Медведь замахнулся на девушку своей когтистой лапой, но она ловко ушла в сторону и ударила его в бок. Живот</w:t>
      </w:r>
      <w:r w:rsidR="00C14607" w:rsidRPr="00295AFE">
        <w:rPr>
          <w:rFonts w:ascii="Times New Roman" w:hAnsi="Times New Roman" w:cs="Times New Roman"/>
          <w:sz w:val="24"/>
          <w:szCs w:val="24"/>
        </w:rPr>
        <w:t xml:space="preserve">ное издало пронзительный рёв и </w:t>
      </w:r>
      <w:proofErr w:type="gramStart"/>
      <w:r w:rsidRPr="00295AFE">
        <w:rPr>
          <w:rFonts w:ascii="Times New Roman" w:hAnsi="Times New Roman" w:cs="Times New Roman"/>
          <w:sz w:val="24"/>
          <w:szCs w:val="24"/>
        </w:rPr>
        <w:t>ч</w:t>
      </w:r>
      <w:r w:rsidR="00C14607" w:rsidRPr="00295AFE">
        <w:rPr>
          <w:rFonts w:ascii="Times New Roman" w:hAnsi="Times New Roman" w:cs="Times New Roman"/>
          <w:sz w:val="24"/>
          <w:szCs w:val="24"/>
        </w:rPr>
        <w:t>то было</w:t>
      </w:r>
      <w:r w:rsidRPr="00295AFE">
        <w:rPr>
          <w:rFonts w:ascii="Times New Roman" w:hAnsi="Times New Roman" w:cs="Times New Roman"/>
          <w:sz w:val="24"/>
          <w:szCs w:val="24"/>
        </w:rPr>
        <w:t xml:space="preserve">  силы помчалось</w:t>
      </w:r>
      <w:proofErr w:type="gramEnd"/>
      <w:r w:rsidRPr="00295AFE">
        <w:rPr>
          <w:rFonts w:ascii="Times New Roman" w:hAnsi="Times New Roman" w:cs="Times New Roman"/>
          <w:sz w:val="24"/>
          <w:szCs w:val="24"/>
        </w:rPr>
        <w:t xml:space="preserve"> в лес. К такому жизнь его не готовила!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Незабудка погрозила ему вслед саблей и, наконец, обратила внимание на принца. Тот сидел на земле, в порванной грязной одежде и с растрёпанными волосами, и смотрел на девушку с благоговением. Принцесса подала ему руку.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- Позвольте представиться, - сказала она. – Принцесса Незабудка из Тридевятого королевства, дочь короля Лютика и королевы Петуньи. Не откажитесь ли Вы стать моим мужем?</w:t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 xml:space="preserve">- Отчего же, я с превеликим удовольствием, - ответил принц. – Прошу, зовите меня Ричард. </w:t>
      </w:r>
    </w:p>
    <w:p w:rsidR="00C12985" w:rsidRPr="00295AFE" w:rsidRDefault="00C12985" w:rsidP="002E6279">
      <w:pPr>
        <w:rPr>
          <w:rFonts w:ascii="Times New Roman" w:hAnsi="Times New Roman" w:cs="Times New Roman"/>
          <w:sz w:val="24"/>
          <w:szCs w:val="24"/>
        </w:rPr>
      </w:pPr>
      <w:r w:rsidRPr="00295AFE">
        <w:rPr>
          <w:rFonts w:ascii="Times New Roman" w:hAnsi="Times New Roman" w:cs="Times New Roman"/>
          <w:sz w:val="24"/>
          <w:szCs w:val="24"/>
        </w:rPr>
        <w:t>Прежде чем отправиться домой, девушка, помня наказ ведьмы, заперла хижину на замки, а ключ положила под камень. После этого принцесса Незабудка и принц Ричард вернулись в родное королевство девушки, где сыграли пышную свадьбу. Ричард, хоть и был слегка трусоват, оказался весьма неплохим парнем, который всегда и во всём поддерживал свою жену, а Незабудка открыла для себя сразу две истины: «Всегда добивайся того, что хочешь» и «Если хочешь сделать что-то хорошо, сделай это сама»</w:t>
      </w:r>
      <w:r w:rsidRPr="00295AFE">
        <w:rPr>
          <w:rFonts w:ascii="Times New Roman" w:hAnsi="Times New Roman" w:cs="Times New Roman"/>
          <w:sz w:val="24"/>
          <w:szCs w:val="24"/>
        </w:rPr>
        <w:tab/>
      </w:r>
      <w:r w:rsidRPr="00295AFE">
        <w:rPr>
          <w:rFonts w:ascii="Times New Roman" w:hAnsi="Times New Roman" w:cs="Times New Roman"/>
          <w:sz w:val="24"/>
          <w:szCs w:val="24"/>
        </w:rPr>
        <w:tab/>
      </w:r>
      <w:r w:rsidRPr="00295AFE">
        <w:rPr>
          <w:rFonts w:ascii="Times New Roman" w:hAnsi="Times New Roman" w:cs="Times New Roman"/>
          <w:sz w:val="24"/>
          <w:szCs w:val="24"/>
        </w:rPr>
        <w:tab/>
      </w:r>
      <w:r w:rsidRPr="00295AFE">
        <w:rPr>
          <w:rFonts w:ascii="Times New Roman" w:hAnsi="Times New Roman" w:cs="Times New Roman"/>
          <w:sz w:val="24"/>
          <w:szCs w:val="24"/>
        </w:rPr>
        <w:tab/>
      </w:r>
      <w:r w:rsidRPr="00295AFE">
        <w:rPr>
          <w:rFonts w:ascii="Times New Roman" w:hAnsi="Times New Roman" w:cs="Times New Roman"/>
          <w:sz w:val="24"/>
          <w:szCs w:val="24"/>
        </w:rPr>
        <w:tab/>
      </w: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</w:p>
    <w:p w:rsidR="00C12985" w:rsidRPr="00295AFE" w:rsidRDefault="00C12985" w:rsidP="00C12985">
      <w:pPr>
        <w:rPr>
          <w:rFonts w:ascii="Times New Roman" w:hAnsi="Times New Roman" w:cs="Times New Roman"/>
          <w:sz w:val="24"/>
          <w:szCs w:val="24"/>
        </w:rPr>
      </w:pPr>
    </w:p>
    <w:p w:rsidR="004A6387" w:rsidRPr="00295AFE" w:rsidRDefault="004A6387">
      <w:pPr>
        <w:rPr>
          <w:rFonts w:ascii="Times New Roman" w:hAnsi="Times New Roman" w:cs="Times New Roman"/>
          <w:sz w:val="24"/>
          <w:szCs w:val="24"/>
        </w:rPr>
      </w:pPr>
    </w:p>
    <w:sectPr w:rsidR="004A6387" w:rsidRPr="00295AFE" w:rsidSect="00295A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9C"/>
    <w:rsid w:val="000E5D80"/>
    <w:rsid w:val="00295AFE"/>
    <w:rsid w:val="002E6279"/>
    <w:rsid w:val="003358B4"/>
    <w:rsid w:val="00357DB1"/>
    <w:rsid w:val="004A6387"/>
    <w:rsid w:val="004C179C"/>
    <w:rsid w:val="00C12985"/>
    <w:rsid w:val="00C14607"/>
    <w:rsid w:val="00CB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2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2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129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12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Думанская</cp:lastModifiedBy>
  <cp:revision>6</cp:revision>
  <dcterms:created xsi:type="dcterms:W3CDTF">2019-09-03T19:19:00Z</dcterms:created>
  <dcterms:modified xsi:type="dcterms:W3CDTF">2020-03-04T07:40:00Z</dcterms:modified>
</cp:coreProperties>
</file>